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714D1" w14:textId="77777777" w:rsidR="00793679" w:rsidRPr="00793679" w:rsidRDefault="00793679" w:rsidP="009A2E1A">
      <w:pPr>
        <w:pStyle w:val="Title"/>
      </w:pPr>
      <w:r>
        <w:t>Всестороннее исследование темы суда в Библии.</w:t>
      </w:r>
    </w:p>
    <w:p w14:paraId="3CE6880B" w14:textId="77777777" w:rsidR="00793679" w:rsidRPr="00793679" w:rsidRDefault="00793679" w:rsidP="00A71F39">
      <w:pPr>
        <w:pStyle w:val="Heading1"/>
      </w:pPr>
      <w:r>
        <w:t>Введение</w:t>
      </w:r>
    </w:p>
    <w:p w14:paraId="72FDD9F8" w14:textId="77777777" w:rsidR="00793679" w:rsidRPr="00793679" w:rsidRDefault="00793679" w:rsidP="00793679">
      <w:r>
        <w:t>Концепция суда в Библии многогранна и включает в себя ответственность человека за различение добра и зла, божественную власть в поддержании справедливости и окончательный эсхатологический расчёт, известный как Судный день. Укоренившись в учениях Ветхого и Нового Заветов, суд служит напоминанием о Божьей праведности, важности милосердия и ответственности всего творения — включая людей, ангелов и сам мир. В этом документе ключевые библейские стихи организованы в логическую иерархию мыслей, начиная от человеческих аспектов суда и заканчивая божественными принципами, ролью верующих и заключительными событиями последних времён. Основанная исключительно на библейских источниках, эта структура призвана предоставить всесторонний инструмент для понимания того, как суд изображается как нынешнее этическое руководство и будущая божественная реальность. Стихи представлены со ссылками и текстом (в основном из Английской стандартной версии, с примечаниями для NIV или вариантов), что гарантирует отсутствие пропусков и позволяет осуществлять перекрестные ссылки там, где идеи пересекаются.</w:t>
      </w:r>
    </w:p>
    <w:p w14:paraId="0FA00658" w14:textId="77777777" w:rsidR="00793679" w:rsidRPr="00793679" w:rsidRDefault="00793679" w:rsidP="009A2E1A">
      <w:pPr>
        <w:pStyle w:val="Heading1"/>
      </w:pPr>
      <w:r>
        <w:t>I. Человеческий аспект суждения</w:t>
      </w:r>
    </w:p>
    <w:p w14:paraId="09200C34" w14:textId="77777777" w:rsidR="00793679" w:rsidRPr="00793679" w:rsidRDefault="00793679" w:rsidP="009A2E1A">
      <w:pPr>
        <w:pStyle w:val="Heading2"/>
      </w:pPr>
      <w:r>
        <w:t>А. Предостережения против лицемерного или неправедного суждения</w:t>
      </w:r>
    </w:p>
    <w:p w14:paraId="2D80DD24" w14:textId="77777777" w:rsidR="00793679" w:rsidRPr="00793679" w:rsidRDefault="00793679" w:rsidP="009A2E1A">
      <w:pPr>
        <w:pStyle w:val="Heading3"/>
      </w:pPr>
      <w:r>
        <w:t>1. Общие запреты и призывы к справедливости</w:t>
      </w:r>
    </w:p>
    <w:p w14:paraId="43B07509" w14:textId="77777777" w:rsidR="00793679" w:rsidRPr="00793679" w:rsidRDefault="00793679" w:rsidP="00793679">
      <w:pPr>
        <w:numPr>
          <w:ilvl w:val="0"/>
          <w:numId w:val="2"/>
        </w:numPr>
      </w:pPr>
      <w:r>
        <w:t>Левит 19:15: Не извращай правосудия; не оказывай пристрастия к бедным и не оказывай предпочтения богатым, но суди ближнего своего справедливо. (NIV)</w:t>
      </w:r>
    </w:p>
    <w:p w14:paraId="6386B4A2" w14:textId="77777777" w:rsidR="00793679" w:rsidRPr="00793679" w:rsidRDefault="00793679" w:rsidP="00793679">
      <w:pPr>
        <w:numPr>
          <w:ilvl w:val="0"/>
          <w:numId w:val="2"/>
        </w:numPr>
      </w:pPr>
      <w:r>
        <w:t>Притчи 31:9: «Говори и суди справедливо; защищай права бедных и нуждающихся». (NIV)</w:t>
      </w:r>
    </w:p>
    <w:p w14:paraId="41CC86F0" w14:textId="77777777" w:rsidR="00793679" w:rsidRPr="00793679" w:rsidRDefault="00793679" w:rsidP="00793679">
      <w:pPr>
        <w:numPr>
          <w:ilvl w:val="0"/>
          <w:numId w:val="2"/>
        </w:numPr>
      </w:pPr>
      <w:r>
        <w:t>Матфея 7:1-5: Не судите, да не будете судимы. Ибо каким судом судите, таким и вас будут судить; и какою мерою мерите, такою и вам будут мерить. Почему же ты видишь сучок в глазу брата твоего, а бревна в своем глазу не замечаешь? Или как можешь сказать брату твоему: «Вынь сучок из глаза твоего», когда в твоем глазу бревно? Лицемер! Вынь сначала бревно из своего глаза, и тогда увидишь, как вынуть сучок из глаза брата твоего.</w:t>
      </w:r>
    </w:p>
    <w:p w14:paraId="5E618817" w14:textId="77777777" w:rsidR="00793679" w:rsidRPr="00793679" w:rsidRDefault="00793679" w:rsidP="00793679">
      <w:pPr>
        <w:numPr>
          <w:ilvl w:val="0"/>
          <w:numId w:val="2"/>
        </w:numPr>
      </w:pPr>
      <w:r>
        <w:t>Матфея 7:2: Ибо каким судом вы судите, таким и вас будут судить; и какою мерою мерите, такою и вам будут мерить.</w:t>
      </w:r>
    </w:p>
    <w:p w14:paraId="5EAED191" w14:textId="77777777" w:rsidR="00793679" w:rsidRPr="00793679" w:rsidRDefault="00793679" w:rsidP="00793679">
      <w:pPr>
        <w:numPr>
          <w:ilvl w:val="0"/>
          <w:numId w:val="2"/>
        </w:numPr>
      </w:pPr>
      <w:r>
        <w:t>Луки 6:37-38: Не судите, и не будете судимы; не осуждайте, и не будете осуждены; прощайте, и будете прощены; давайте, и дастся вам. Мера добрая, уплотненная, отрясенная, переполненная, всыплется вам в лоно ваше; ибо какою мерою мерите, такою же отмерится вам.</w:t>
      </w:r>
    </w:p>
    <w:p w14:paraId="73AA8123" w14:textId="77777777" w:rsidR="00793679" w:rsidRPr="00793679" w:rsidRDefault="00793679" w:rsidP="00793679">
      <w:pPr>
        <w:numPr>
          <w:ilvl w:val="0"/>
          <w:numId w:val="2"/>
        </w:numPr>
      </w:pPr>
      <w:r>
        <w:t>Иоанн 7:24: Не судите по внешности, но судите истинным судом.</w:t>
      </w:r>
    </w:p>
    <w:p w14:paraId="6F291745" w14:textId="77777777" w:rsidR="00793679" w:rsidRPr="00793679" w:rsidRDefault="00793679" w:rsidP="00793679">
      <w:pPr>
        <w:numPr>
          <w:ilvl w:val="0"/>
          <w:numId w:val="2"/>
        </w:numPr>
      </w:pPr>
      <w:r>
        <w:t>Римлянам 2:1-3: «Итак, нет тебе оправдания, человек, всякий из вас, кто судит. Ибо, осуждая другого, ты осуждаешь самого себя, потому что сам, судья, делаешь то же самое. Мы знаем, что суд Божий по праву постигает тех, кто делает такое. Неужели ты думаешь, человек, — ты, который судишь тех, кто делает такое, а сам делаешь это, — что избежишь суда Божьего?»</w:t>
      </w:r>
    </w:p>
    <w:p w14:paraId="166EA024" w14:textId="77777777" w:rsidR="00793679" w:rsidRPr="00793679" w:rsidRDefault="00793679" w:rsidP="00793679">
      <w:pPr>
        <w:numPr>
          <w:ilvl w:val="0"/>
          <w:numId w:val="2"/>
        </w:numPr>
      </w:pPr>
      <w:r>
        <w:t>Римлянам 2:1: «Итак, нет тебе оправдания, человек, всякий из вас, кто судит. Ибо, осуждая другого, ты осуждаешь самого себя, потому что сам, судья, поступаешь так же».</w:t>
      </w:r>
    </w:p>
    <w:p w14:paraId="2D02321D" w14:textId="77777777" w:rsidR="00793679" w:rsidRPr="00793679" w:rsidRDefault="00793679" w:rsidP="00793679">
      <w:pPr>
        <w:numPr>
          <w:ilvl w:val="0"/>
          <w:numId w:val="2"/>
        </w:numPr>
      </w:pPr>
      <w:r>
        <w:t>Иакова 4:11-12: Не злословьте друг друга, братья. Кто злословит брата своего или судит брата своего, тот злословит закон и судит закон. А если судите закон, то не исполняете закон, а судите. Есть только один Законодатель и Судья, Который может спасать и губить. А кто ты такой, чтобы судить ближнего своего?</w:t>
      </w:r>
    </w:p>
    <w:p w14:paraId="48493C61" w14:textId="77777777" w:rsidR="00793679" w:rsidRPr="00793679" w:rsidRDefault="00793679" w:rsidP="009A2E1A">
      <w:pPr>
        <w:pStyle w:val="Heading3"/>
      </w:pPr>
      <w:r>
        <w:t>2. Избегать презрения или причинения вреда.</w:t>
      </w:r>
    </w:p>
    <w:p w14:paraId="3C9E37C5" w14:textId="77777777" w:rsidR="00793679" w:rsidRPr="00793679" w:rsidRDefault="00793679" w:rsidP="00793679">
      <w:pPr>
        <w:numPr>
          <w:ilvl w:val="0"/>
          <w:numId w:val="3"/>
        </w:numPr>
      </w:pPr>
      <w:r>
        <w:t>Матфея 6:1-34: (Обширный отрывок о тайном совершении праведных дел во избежание осуждения; ключевое слово: Остерегайтесь совершать праведные дела ваши перед людьми, чтобы они видели вас; ибо тогда не получите награды от Отца вашего Небесного…)</w:t>
      </w:r>
    </w:p>
    <w:p w14:paraId="1CCE54F0" w14:textId="77777777" w:rsidR="00793679" w:rsidRPr="00793679" w:rsidRDefault="00793679" w:rsidP="00793679">
      <w:pPr>
        <w:numPr>
          <w:ilvl w:val="0"/>
          <w:numId w:val="3"/>
        </w:numPr>
      </w:pPr>
      <w:r>
        <w:t>Матфея 7:12: «Итак, всё, что вы хотите, чтобы люди делали вам, делайте и вы им; ибо это закон и пророки».</w:t>
      </w:r>
    </w:p>
    <w:p w14:paraId="329D42E5" w14:textId="77777777" w:rsidR="00793679" w:rsidRPr="00793679" w:rsidRDefault="00793679" w:rsidP="00793679">
      <w:pPr>
        <w:numPr>
          <w:ilvl w:val="0"/>
          <w:numId w:val="3"/>
        </w:numPr>
      </w:pPr>
      <w:r>
        <w:t>Луки 6:31-42: (Золотое правило и осуждение; ключ: Поступай с другими так, как хотел бы, чтобы поступали с тобой… Почему ты видишь сучок в глазу брата твоего, а бревна в своем глазу не замечаешь?) (NIV)</w:t>
      </w:r>
    </w:p>
    <w:p w14:paraId="561C1E83" w14:textId="77777777" w:rsidR="00793679" w:rsidRPr="00793679" w:rsidRDefault="00793679" w:rsidP="00793679">
      <w:pPr>
        <w:numPr>
          <w:ilvl w:val="0"/>
          <w:numId w:val="3"/>
        </w:numPr>
      </w:pPr>
      <w:r>
        <w:t>Иоанна 8:1-8: (Женщина, пойманная в прелюбодеянии; ключевое слово: Кто из вас без греха, пусть первым бросит в нее камень.) (NIV)</w:t>
      </w:r>
    </w:p>
    <w:p w14:paraId="0FCB60D5" w14:textId="77777777" w:rsidR="00793679" w:rsidRPr="00793679" w:rsidRDefault="00793679" w:rsidP="00793679">
      <w:pPr>
        <w:numPr>
          <w:ilvl w:val="0"/>
          <w:numId w:val="3"/>
        </w:numPr>
      </w:pPr>
      <w:r>
        <w:t>Римлянам 12:16-19: «Живите в согласии друг с другом. Не будьте надменны, но общайтесь со смиренными. Никогда не будьте мудры в собственных глазах. Никому не воздавайте злом за зло, но старайтесь делать то, что достойно в глазах всех. Если возможно, насколько это зависит от вас, живите мирно со всеми. Возлюбленные, никогда не мстите за себя, но предоставьте это гневу Божьему…» (NIV)</w:t>
      </w:r>
    </w:p>
    <w:p w14:paraId="084E8BAC" w14:textId="77777777" w:rsidR="00793679" w:rsidRPr="00793679" w:rsidRDefault="00793679" w:rsidP="00793679">
      <w:pPr>
        <w:numPr>
          <w:ilvl w:val="0"/>
          <w:numId w:val="3"/>
        </w:numPr>
      </w:pPr>
      <w:r>
        <w:t>Римлянам 12:19: Возлюбленные, никогда не мстите за себя, но предоставьте это гневу Божьему, ибо написано: «Мне отмщение, Я воздам, говорит Господь».</w:t>
      </w:r>
    </w:p>
    <w:p w14:paraId="4850F31E" w14:textId="77777777" w:rsidR="00793679" w:rsidRPr="00793679" w:rsidRDefault="00793679" w:rsidP="00793679">
      <w:pPr>
        <w:numPr>
          <w:ilvl w:val="0"/>
          <w:numId w:val="3"/>
        </w:numPr>
      </w:pPr>
      <w:r>
        <w:t>Римлянам 14:1-13: (Полная глава о том, как не судить по спорным вопросам; ключевое слово: Принимайте того, чья вера слаба, не споря о спорных вопросах... Поэтому больше не будем судить друг друга...)</w:t>
      </w:r>
    </w:p>
    <w:p w14:paraId="648B9120" w14:textId="77777777" w:rsidR="00793679" w:rsidRPr="00793679" w:rsidRDefault="00793679" w:rsidP="00793679">
      <w:pPr>
        <w:numPr>
          <w:ilvl w:val="0"/>
          <w:numId w:val="3"/>
        </w:numPr>
      </w:pPr>
      <w:r>
        <w:t>Римлянам 14:3-4: «Пусть не презирает евшего, и пусть не осуждает евшего, ибо Бог принял его. Кто ты такой, чтобы судить раба другого? Он стоит или падает перед своим господином. И он будет поддержан, ибо Господь силен укрепить его».</w:t>
      </w:r>
    </w:p>
    <w:p w14:paraId="594B608D" w14:textId="77777777" w:rsidR="00793679" w:rsidRPr="00793679" w:rsidRDefault="00793679" w:rsidP="00793679">
      <w:pPr>
        <w:numPr>
          <w:ilvl w:val="0"/>
          <w:numId w:val="3"/>
        </w:numPr>
      </w:pPr>
      <w:r>
        <w:t>Римлянам 14:10-12: Зачем ты осуждаешь брата своего? Или ты, зачем презираешь брата своего? Ибо все мы предстанем пред судом Божьим, ибо написано: «Жив Я, говорит Господь, всякое колено преклонится предо Мною и всякий язык исповедает Бога». Итак, каждый из нас даст отчет за себя Богу.</w:t>
      </w:r>
    </w:p>
    <w:p w14:paraId="3BC3D897" w14:textId="77777777" w:rsidR="00793679" w:rsidRPr="00793679" w:rsidRDefault="00793679" w:rsidP="00793679">
      <w:pPr>
        <w:numPr>
          <w:ilvl w:val="0"/>
          <w:numId w:val="3"/>
        </w:numPr>
      </w:pPr>
      <w:r>
        <w:t>Римлянам 14:10: «Зачем вы судите брата своего? Или вы, зачем вы презираете брата своего? Ибо все мы предстанем пред судилище Божие».</w:t>
      </w:r>
    </w:p>
    <w:p w14:paraId="6358EAC0" w14:textId="77777777" w:rsidR="00793679" w:rsidRPr="00793679" w:rsidRDefault="00793679" w:rsidP="00793679">
      <w:pPr>
        <w:numPr>
          <w:ilvl w:val="0"/>
          <w:numId w:val="3"/>
        </w:numPr>
      </w:pPr>
      <w:r>
        <w:t>Римлянам 14:12-13: Итак, каждый из нас даст отчет Богу за себя. Поэтому больше не будем судить друг друга, но будем же никогда не ставить преткновения и препятствия на пути брата.</w:t>
      </w:r>
    </w:p>
    <w:p w14:paraId="6532B60B" w14:textId="77777777" w:rsidR="00793679" w:rsidRPr="00793679" w:rsidRDefault="00793679" w:rsidP="00793679">
      <w:pPr>
        <w:numPr>
          <w:ilvl w:val="0"/>
          <w:numId w:val="3"/>
        </w:numPr>
      </w:pPr>
      <w:r>
        <w:t>Римлянам 14:12: Итак, каждый из нас даст отчет за себя Богу.</w:t>
      </w:r>
    </w:p>
    <w:p w14:paraId="657EAC38" w14:textId="77777777" w:rsidR="00793679" w:rsidRPr="00793679" w:rsidRDefault="00793679" w:rsidP="00793679">
      <w:pPr>
        <w:numPr>
          <w:ilvl w:val="0"/>
          <w:numId w:val="3"/>
        </w:numPr>
      </w:pPr>
      <w:r>
        <w:t>1 Коринфянам 8:7-13: (О совести и о том, чтобы не вводить других в заблуждение; ключевое слово: Однако не все обладают этим знанием. Но некоторые, из-за прежнего общения с идолами, едят пищу, которая на самом деле приносится в жертву идолу, и их совесть, будучи слабой, оскверняется...)</w:t>
      </w:r>
    </w:p>
    <w:p w14:paraId="47A1D395" w14:textId="77777777" w:rsidR="00793679" w:rsidRPr="00793679" w:rsidRDefault="00793679" w:rsidP="00793679">
      <w:pPr>
        <w:numPr>
          <w:ilvl w:val="0"/>
          <w:numId w:val="3"/>
        </w:numPr>
      </w:pPr>
      <w:r>
        <w:t>Галатам 6:1-6: Братья, если кто-либо впадет в какое-либо преступление, вы, духовные, восстановите его в духе кротости. Следите за собой, чтобы и вас не постигло искушение… (NIV)</w:t>
      </w:r>
    </w:p>
    <w:p w14:paraId="263EE2E8" w14:textId="77777777" w:rsidR="00793679" w:rsidRPr="00793679" w:rsidRDefault="00793679" w:rsidP="00793679">
      <w:pPr>
        <w:numPr>
          <w:ilvl w:val="0"/>
          <w:numId w:val="3"/>
        </w:numPr>
      </w:pPr>
      <w:r>
        <w:t>Ефесянам 4:29: Никакое гнилое слово да не исходит из уст ваших, но только доброе, полезное для назидания, соответствующее случаю, чтобы оно приносило благодать слушающим.</w:t>
      </w:r>
    </w:p>
    <w:p w14:paraId="5593A7B6" w14:textId="77777777" w:rsidR="00793679" w:rsidRPr="00793679" w:rsidRDefault="00793679" w:rsidP="009A2E1A">
      <w:pPr>
        <w:pStyle w:val="Heading2"/>
      </w:pPr>
      <w:r>
        <w:t>Б. Развитие проницательности и мудрого суждения.</w:t>
      </w:r>
    </w:p>
    <w:p w14:paraId="1C95CB42" w14:textId="77777777" w:rsidR="00793679" w:rsidRPr="00793679" w:rsidRDefault="00793679" w:rsidP="009A2E1A">
      <w:pPr>
        <w:pStyle w:val="Heading3"/>
      </w:pPr>
      <w:r>
        <w:t>1. Источники различения (от Бога, практики и Писания)</w:t>
      </w:r>
    </w:p>
    <w:p w14:paraId="39A36A29" w14:textId="77777777" w:rsidR="00793679" w:rsidRPr="00793679" w:rsidRDefault="00793679" w:rsidP="00793679">
      <w:pPr>
        <w:numPr>
          <w:ilvl w:val="0"/>
          <w:numId w:val="4"/>
        </w:numPr>
      </w:pPr>
      <w:r>
        <w:t>Притчи 2:6-9: «Ибо Господь дает мудрость; из уст Его исходит знание и разумение; Он хранит здравый смысл для праведных; Он — щит для тех, кто ходит в непорочности; Он охраняет пути праведности и наблюдает за путями святых Своих. Тогда вы поймете праведность, справедливость и честность, всякий добрый путь».</w:t>
      </w:r>
    </w:p>
    <w:p w14:paraId="4D2C6FCD" w14:textId="77777777" w:rsidR="00793679" w:rsidRPr="00793679" w:rsidRDefault="00793679" w:rsidP="00793679">
      <w:pPr>
        <w:numPr>
          <w:ilvl w:val="0"/>
          <w:numId w:val="4"/>
        </w:numPr>
      </w:pPr>
      <w:r>
        <w:t>Притчи 3:21-23: Сын мой, не забывай об этом — храни мудрость и рассудительность, и это будет жизнью для души твоей и украшением для шеи твоей. Тогда ты будешь идти по пути своему безопасно, и нога твоя не споткнется.</w:t>
      </w:r>
    </w:p>
    <w:p w14:paraId="3CC9DB32" w14:textId="77777777" w:rsidR="00793679" w:rsidRPr="00793679" w:rsidRDefault="00793679" w:rsidP="00793679">
      <w:pPr>
        <w:numPr>
          <w:ilvl w:val="0"/>
          <w:numId w:val="4"/>
        </w:numPr>
      </w:pPr>
      <w:r>
        <w:t>1 Коринфянам 2:14-15: Естественный человек не принимает того, что от Духа Божьего, ибо это кажется ему безумием, и он не может понять этого, потому что это постигается духовно. Духовный человек судит обо всем, но сам никем не судим.</w:t>
      </w:r>
    </w:p>
    <w:p w14:paraId="26EAF132" w14:textId="77777777" w:rsidR="00793679" w:rsidRPr="00793679" w:rsidRDefault="00793679" w:rsidP="00793679">
      <w:pPr>
        <w:numPr>
          <w:ilvl w:val="0"/>
          <w:numId w:val="4"/>
        </w:numPr>
      </w:pPr>
      <w:r>
        <w:t>Евреям 4:12: Ибо слово Божие живо и действенно, острее всякого меча обоюдоострого, проникает до разделения души и духа, суставов и костного мозга и различает помыслы и намерения сердца.</w:t>
      </w:r>
    </w:p>
    <w:p w14:paraId="1E33D173" w14:textId="77777777" w:rsidR="00793679" w:rsidRPr="00793679" w:rsidRDefault="00793679" w:rsidP="00793679">
      <w:pPr>
        <w:numPr>
          <w:ilvl w:val="0"/>
          <w:numId w:val="4"/>
        </w:numPr>
      </w:pPr>
      <w:r>
        <w:t>Евреям 5:12-14: Ибо хотя к этому времени вы должны были бы быть учителями, вам нужно снова научить вас основным принципам изречений Божиих. Вам нужно молоко, а не твердая пища, ибо всякий, питающийся молоком, не сведущ в слове праведности, так как он еще ребенок. А твердая пища предназначена для зрелых, для тех, чьи способности к различению добра и зла развиты постоянной практикой.</w:t>
      </w:r>
    </w:p>
    <w:p w14:paraId="44F6EACA" w14:textId="77777777" w:rsidR="00793679" w:rsidRPr="00793679" w:rsidRDefault="00793679" w:rsidP="00793679">
      <w:pPr>
        <w:numPr>
          <w:ilvl w:val="0"/>
          <w:numId w:val="4"/>
        </w:numPr>
      </w:pPr>
      <w:r>
        <w:t>Иакова 3:17: Но мудрость свыше, во-первых, чиста, во-вторых, мирна, кротка, разумна, милосердна и добрых плодов, беспристрастна и искренна.</w:t>
      </w:r>
    </w:p>
    <w:p w14:paraId="4F9A2232" w14:textId="77777777" w:rsidR="00793679" w:rsidRPr="00793679" w:rsidRDefault="00793679" w:rsidP="00793679">
      <w:pPr>
        <w:numPr>
          <w:ilvl w:val="0"/>
          <w:numId w:val="4"/>
        </w:numPr>
      </w:pPr>
      <w:r>
        <w:t>2 Тимофею 3:14-17: А вы продолжайте в том, чему научились… Всё Писание богодухновенно и полезно для научения, для обличения, для исправления и для наставления в праведности… (NIV)</w:t>
      </w:r>
    </w:p>
    <w:p w14:paraId="671EB7B2" w14:textId="77777777" w:rsidR="00793679" w:rsidRPr="00793679" w:rsidRDefault="00793679" w:rsidP="009A2E1A">
      <w:pPr>
        <w:pStyle w:val="Heading3"/>
      </w:pPr>
      <w:r>
        <w:t>2. Испытание и проверка (духов, учений и всего остального)</w:t>
      </w:r>
    </w:p>
    <w:p w14:paraId="207A1835" w14:textId="77777777" w:rsidR="00793679" w:rsidRPr="00793679" w:rsidRDefault="00793679" w:rsidP="00793679">
      <w:pPr>
        <w:numPr>
          <w:ilvl w:val="0"/>
          <w:numId w:val="5"/>
        </w:numPr>
      </w:pPr>
      <w:r>
        <w:t>1 Фессалоникийцам 5:21-22: Но всё испытывайте; доброго держитесь; от всякого зла воздерживайтесь.</w:t>
      </w:r>
    </w:p>
    <w:p w14:paraId="06FF7C5A" w14:textId="77777777" w:rsidR="00793679" w:rsidRPr="00793679" w:rsidRDefault="00793679" w:rsidP="00793679">
      <w:pPr>
        <w:numPr>
          <w:ilvl w:val="0"/>
          <w:numId w:val="5"/>
        </w:numPr>
      </w:pPr>
      <w:r>
        <w:t>1 Иоанна 2:3-6: И по тому узнаем, что познали Его, если соблюдаем заповеди Его. Кто говорит: «Я знаю Его», но не соблюдает заповедей Его, тот лжец, и истины нет в нем; а кто соблюдает слово Его, в том поистине совершенна любовь Божия. По тому узнаем, что мы в Нем: кто говорит, что пребывает в Нем, тот должен поступать так же, как Он поступал.</w:t>
      </w:r>
    </w:p>
    <w:p w14:paraId="12524D08" w14:textId="77777777" w:rsidR="00793679" w:rsidRPr="00793679" w:rsidRDefault="00793679" w:rsidP="00793679">
      <w:pPr>
        <w:numPr>
          <w:ilvl w:val="0"/>
          <w:numId w:val="5"/>
        </w:numPr>
      </w:pPr>
      <w:r>
        <w:t>1 Иоанна 3:23-24: И вот Его заповедь: чтобы мы верули во имя Сына Его Иисуса Христа и любили друг друга, как Он заповедал нам. Кто соблюдает Его заповеди, тот пребывает в Боге, и Бог в нем. И по этому узнаем, что Он пребывает в нас, по Духу, которого Он дал нам.</w:t>
      </w:r>
    </w:p>
    <w:p w14:paraId="7A61F88E" w14:textId="77777777" w:rsidR="00793679" w:rsidRPr="00793679" w:rsidRDefault="00793679" w:rsidP="00793679">
      <w:pPr>
        <w:numPr>
          <w:ilvl w:val="0"/>
          <w:numId w:val="5"/>
        </w:numPr>
      </w:pPr>
      <w:r>
        <w:t>1 Иоанна 4:1-13: Возлюбленные, не всякому духу верьте, но испытывайте духов, от Бога ли они, ибо много лжепророков вышло в мир… (подробно о испытании духов и любви).</w:t>
      </w:r>
    </w:p>
    <w:p w14:paraId="1B8958D3" w14:textId="77777777" w:rsidR="00793679" w:rsidRPr="00793679" w:rsidRDefault="00793679" w:rsidP="00E139D9">
      <w:pPr>
        <w:pStyle w:val="Heading2"/>
      </w:pPr>
      <w:r>
        <w:t>C. Роль человека в разрешении споров и жизненных вопросов.</w:t>
      </w:r>
    </w:p>
    <w:p w14:paraId="7F21463A" w14:textId="77777777" w:rsidR="00793679" w:rsidRPr="00793679" w:rsidRDefault="00793679" w:rsidP="00E139D9">
      <w:pPr>
        <w:pStyle w:val="Heading3"/>
      </w:pPr>
      <w:r>
        <w:t>1. Среди верующих (предпочтение святых светским судам)</w:t>
      </w:r>
    </w:p>
    <w:p w14:paraId="3A902C63" w14:textId="77777777" w:rsidR="00793679" w:rsidRPr="00793679" w:rsidRDefault="00793679" w:rsidP="00793679">
      <w:pPr>
        <w:numPr>
          <w:ilvl w:val="0"/>
          <w:numId w:val="6"/>
        </w:numPr>
      </w:pPr>
      <w:r>
        <w:t>1 Коринфянам 4:5: «Итак, не судите прежде времени, прежде пришествия Господа, Который выведет на свет то, что сейчас скрыто во тьме, и откроет намерения сердца. Тогда каждый получит похвалу от Бога».</w:t>
      </w:r>
    </w:p>
    <w:p w14:paraId="48039B9F" w14:textId="77777777" w:rsidR="00793679" w:rsidRPr="00793679" w:rsidRDefault="00793679" w:rsidP="00793679">
      <w:pPr>
        <w:numPr>
          <w:ilvl w:val="0"/>
          <w:numId w:val="6"/>
        </w:numPr>
      </w:pPr>
      <w:r>
        <w:t>1 Коринфянам 6:1-6: «Если кто-либо из вас имеет обиду на другого, разве он осмеливается судиться перед неправедными, а не перед святыми? Или вы не знаете, что святые будут судить мир? И если мир будет судим вами, разве вы неспособны рассматривать пустяковые дела? Разве вы не знаете, что мы будем судить ангелов? Тем более дела, касающиеся этой жизни! Итак, если у вас есть такие дела, почему вы представляете их тем, кто не имеет положения в церкви? Я говорю это к вашему стыду. Неужели нет среди вас никого достаточно мудрого, чтобы разрешить спор между братьями, но брат судится против брата, и это перед неверующими?» (Вариант перевода NIV в документе)</w:t>
      </w:r>
    </w:p>
    <w:p w14:paraId="4D75EB71" w14:textId="77777777" w:rsidR="00793679" w:rsidRPr="00793679" w:rsidRDefault="00793679" w:rsidP="00793679">
      <w:pPr>
        <w:numPr>
          <w:ilvl w:val="0"/>
          <w:numId w:val="6"/>
        </w:numPr>
      </w:pPr>
      <w:r>
        <w:t>1 Коринфянам 6:1-5: Разве кто-нибудь из вас, имея дело с ближним своим, осмеливается судиться перед неправедными, а не перед святыми? Или вы не знаете, что святые будут судить мир? Если мир судится вами, разве вы не вправе учредить даже самые малые суды? Разве вы не знаете, что мы будем судить ангелов? Тем более дела земные! Итак, если у вас есть суды, занимающиеся делами земными, то вы назначаете их судьями, которые не имеют никакого значения в церкви? Говорю это к вашему стыду. Неужели так, что нет среди вас ни одного мудрого, способного разрешить спор между братьями своими?</w:t>
      </w:r>
    </w:p>
    <w:p w14:paraId="3FD62F3C" w14:textId="77777777" w:rsidR="00793679" w:rsidRPr="00793679" w:rsidRDefault="00793679" w:rsidP="00E139D9">
      <w:pPr>
        <w:pStyle w:val="Heading3"/>
      </w:pPr>
      <w:r>
        <w:t>2. Самоосуждение для предотвращения чрезмерного осуждения.</w:t>
      </w:r>
    </w:p>
    <w:p w14:paraId="16DEDAD4" w14:textId="77777777" w:rsidR="00793679" w:rsidRPr="00793679" w:rsidRDefault="00793679" w:rsidP="00793679">
      <w:pPr>
        <w:numPr>
          <w:ilvl w:val="0"/>
          <w:numId w:val="7"/>
        </w:numPr>
      </w:pPr>
      <w:r>
        <w:t>1 Коринфянам 11:31: Но если бы мы сами себя судили, то и нас бы не судили.</w:t>
      </w:r>
    </w:p>
    <w:p w14:paraId="7E7DBC2C" w14:textId="77777777" w:rsidR="00793679" w:rsidRPr="00793679" w:rsidRDefault="00793679" w:rsidP="00793679">
      <w:pPr>
        <w:numPr>
          <w:ilvl w:val="0"/>
          <w:numId w:val="7"/>
        </w:numPr>
      </w:pPr>
      <w:r>
        <w:t>1 Коринфянам 9:27: Но я усмиряю тело свое и держу его в повиновении, чтобы, проповедуя другим, самому не оказаться недостойным.</w:t>
      </w:r>
    </w:p>
    <w:p w14:paraId="38A8D6ED" w14:textId="77777777" w:rsidR="00793679" w:rsidRPr="00793679" w:rsidRDefault="00793679" w:rsidP="00E139D9">
      <w:pPr>
        <w:pStyle w:val="Heading1"/>
      </w:pPr>
      <w:r>
        <w:t>II. Божественные принципы суда</w:t>
      </w:r>
    </w:p>
    <w:p w14:paraId="404A0E26" w14:textId="77777777" w:rsidR="00793679" w:rsidRPr="00793679" w:rsidRDefault="00793679" w:rsidP="00E139D9">
      <w:pPr>
        <w:pStyle w:val="Heading2"/>
      </w:pPr>
      <w:r>
        <w:t>А. Авторитет Бога как Высшего Судьи</w:t>
      </w:r>
    </w:p>
    <w:p w14:paraId="740DAFA7" w14:textId="77777777" w:rsidR="00793679" w:rsidRPr="00793679" w:rsidRDefault="00793679" w:rsidP="00E139D9">
      <w:pPr>
        <w:pStyle w:val="Heading3"/>
      </w:pPr>
      <w:r>
        <w:t>1. Праведность и беспристрастность в Божьем суде</w:t>
      </w:r>
    </w:p>
    <w:p w14:paraId="4C18906E" w14:textId="77777777" w:rsidR="00793679" w:rsidRPr="00793679" w:rsidRDefault="00793679" w:rsidP="00793679">
      <w:pPr>
        <w:numPr>
          <w:ilvl w:val="0"/>
          <w:numId w:val="8"/>
        </w:numPr>
      </w:pPr>
      <w:r>
        <w:t>Псалом 98:9: Пред Господом, ибо Он грядет судить землю. Он будет судить мир по правде и народы по справедливости.</w:t>
      </w:r>
    </w:p>
    <w:p w14:paraId="6569A20D" w14:textId="77777777" w:rsidR="00793679" w:rsidRPr="00793679" w:rsidRDefault="00793679" w:rsidP="00793679">
      <w:pPr>
        <w:numPr>
          <w:ilvl w:val="0"/>
          <w:numId w:val="8"/>
        </w:numPr>
      </w:pPr>
      <w:r>
        <w:t>Исаия 54:17: «Никакое оружие, созданное против тебя, не преуспеет, и ты опровергнешь всякий язык, восставший против тебя в суде. Это наследие рабов Господних и оправдание их от Меня, говорит Господь».</w:t>
      </w:r>
    </w:p>
    <w:p w14:paraId="207AC19D" w14:textId="77777777" w:rsidR="00793679" w:rsidRPr="00793679" w:rsidRDefault="00793679" w:rsidP="00793679">
      <w:pPr>
        <w:numPr>
          <w:ilvl w:val="0"/>
          <w:numId w:val="8"/>
        </w:numPr>
      </w:pPr>
      <w:r>
        <w:t>Даниил 7:9-10: И вот, престолы поставлены, и воссел Ветхий Днями; одежда Его бела, как снег, и волосы на голове Его как чистая шерсть; престол Его как пламя огненное; колеса его как огонь горящий. И выходил от Него поток огня; и служили Ему тысячи тысяч, и десять тысяч раз по десять тысяч стояли пред Ним; и суд сидел, и книги были открыты.</w:t>
      </w:r>
    </w:p>
    <w:p w14:paraId="2062654D" w14:textId="77777777" w:rsidR="00793679" w:rsidRPr="00793679" w:rsidRDefault="00793679" w:rsidP="00793679">
      <w:pPr>
        <w:numPr>
          <w:ilvl w:val="0"/>
          <w:numId w:val="8"/>
        </w:numPr>
      </w:pPr>
      <w:r>
        <w:t>Деяния 17:31: Потому что Он назначил день, в который будет судить мир праведно через человека, которого Он избрал; и в этом Он дал всем уверенность, воскресив его из мертвых.</w:t>
      </w:r>
    </w:p>
    <w:p w14:paraId="79D4F676" w14:textId="77777777" w:rsidR="00793679" w:rsidRPr="00793679" w:rsidRDefault="00793679" w:rsidP="00793679">
      <w:pPr>
        <w:numPr>
          <w:ilvl w:val="0"/>
          <w:numId w:val="8"/>
        </w:numPr>
      </w:pPr>
      <w:r>
        <w:t>1 Петра 1:17: И если вы будете призывать Его как Отца, Который судит беспристрастно по делам каждого, то ведите себя со страхом во время вашего изгнания.</w:t>
      </w:r>
    </w:p>
    <w:p w14:paraId="7A00159C" w14:textId="77777777" w:rsidR="00793679" w:rsidRPr="00793679" w:rsidRDefault="00793679" w:rsidP="00793679">
      <w:pPr>
        <w:numPr>
          <w:ilvl w:val="0"/>
          <w:numId w:val="8"/>
        </w:numPr>
      </w:pPr>
      <w:r>
        <w:t>1 Петра 4:5: Но они дадут отчёт Тому, кто готов судить живых и мёртвых.</w:t>
      </w:r>
    </w:p>
    <w:p w14:paraId="7049EE8A" w14:textId="77777777" w:rsidR="00793679" w:rsidRPr="00793679" w:rsidRDefault="00793679" w:rsidP="00793679">
      <w:pPr>
        <w:numPr>
          <w:ilvl w:val="0"/>
          <w:numId w:val="8"/>
        </w:numPr>
      </w:pPr>
      <w:r>
        <w:t>1 Петра 4:17: Ибо настало время, чтобы суд начался с дома Божьего; и если он начинается с нас, то что будет с теми, кто не повинуется Евангелию Божьему?</w:t>
      </w:r>
    </w:p>
    <w:p w14:paraId="5F51217C" w14:textId="77777777" w:rsidR="00793679" w:rsidRPr="00793679" w:rsidRDefault="00793679" w:rsidP="00B60C2D">
      <w:pPr>
        <w:pStyle w:val="Heading3"/>
      </w:pPr>
      <w:r>
        <w:t>2. Суд над делами, тайнами и сердцами</w:t>
      </w:r>
    </w:p>
    <w:p w14:paraId="467E8DE7" w14:textId="77777777" w:rsidR="00793679" w:rsidRPr="00793679" w:rsidRDefault="00793679" w:rsidP="00793679">
      <w:pPr>
        <w:numPr>
          <w:ilvl w:val="0"/>
          <w:numId w:val="9"/>
        </w:numPr>
      </w:pPr>
      <w:r>
        <w:t>Екклесиаст 12:14: Ибо Бог приведет всякое дело на суд, и всякое тайное дело, доброе или злое.</w:t>
      </w:r>
    </w:p>
    <w:p w14:paraId="0016BA6D" w14:textId="77777777" w:rsidR="00793679" w:rsidRPr="00793679" w:rsidRDefault="00793679" w:rsidP="00793679">
      <w:pPr>
        <w:numPr>
          <w:ilvl w:val="0"/>
          <w:numId w:val="9"/>
        </w:numPr>
      </w:pPr>
      <w:r>
        <w:t>Римлянам 2:5-12: Но из-за вашего жестокосердия и нераскаяния вы накапливаете гнев для себя в день гнева, когда откроется праведный суд Божий… (продолжение о наградах и наказаниях).</w:t>
      </w:r>
    </w:p>
    <w:p w14:paraId="02FAA378" w14:textId="77777777" w:rsidR="00793679" w:rsidRPr="00793679" w:rsidRDefault="00793679" w:rsidP="00793679">
      <w:pPr>
        <w:numPr>
          <w:ilvl w:val="0"/>
          <w:numId w:val="9"/>
        </w:numPr>
      </w:pPr>
      <w:r>
        <w:t>Римлянам 2:5: Но из-за вашего жестокосердия и нераскаяния вы накапливаете гнев для себя в день гнева, когда откроется праведный суд Божий.</w:t>
      </w:r>
    </w:p>
    <w:p w14:paraId="645DEB17" w14:textId="77777777" w:rsidR="00793679" w:rsidRPr="00793679" w:rsidRDefault="00793679" w:rsidP="00793679">
      <w:pPr>
        <w:numPr>
          <w:ilvl w:val="0"/>
          <w:numId w:val="9"/>
        </w:numPr>
      </w:pPr>
      <w:r>
        <w:t>Римлянам 2:12: Ибо все согрешившие без закона погибнут и без закона, и все согрешившие под законом будут судимы по закону.</w:t>
      </w:r>
    </w:p>
    <w:p w14:paraId="0210B735" w14:textId="77777777" w:rsidR="00793679" w:rsidRPr="00793679" w:rsidRDefault="00793679" w:rsidP="00793679">
      <w:pPr>
        <w:numPr>
          <w:ilvl w:val="0"/>
          <w:numId w:val="9"/>
        </w:numPr>
      </w:pPr>
      <w:r>
        <w:t>Римлянам 2:16: В тот день, когда, согласно моему Евангелию, Бог будет судить тайны человеческие через Христа Иисуса.</w:t>
      </w:r>
    </w:p>
    <w:p w14:paraId="56511217" w14:textId="77777777" w:rsidR="00793679" w:rsidRPr="00793679" w:rsidRDefault="00793679" w:rsidP="00793679">
      <w:pPr>
        <w:numPr>
          <w:ilvl w:val="0"/>
          <w:numId w:val="9"/>
        </w:numPr>
      </w:pPr>
      <w:r>
        <w:t>Римлянам 6:23: Ибо возмездие за грех — смерть, а дар Божий — жизнь вечная во Христе Иисусе, Господе нашем.</w:t>
      </w:r>
    </w:p>
    <w:p w14:paraId="7F2FF224" w14:textId="77777777" w:rsidR="00793679" w:rsidRPr="00793679" w:rsidRDefault="00793679" w:rsidP="00793679">
      <w:pPr>
        <w:numPr>
          <w:ilvl w:val="0"/>
          <w:numId w:val="9"/>
        </w:numPr>
      </w:pPr>
      <w:r>
        <w:t>Евреям 13:4: «Брак да будет в почете у всех, и ложе брачное да будет непорочно, ибо Бог будет судить прелюбодеев и блудников».</w:t>
      </w:r>
    </w:p>
    <w:p w14:paraId="6D695499" w14:textId="77777777" w:rsidR="00793679" w:rsidRPr="00793679" w:rsidRDefault="00793679" w:rsidP="00B60C2D">
      <w:pPr>
        <w:pStyle w:val="Heading2"/>
      </w:pPr>
      <w:r>
        <w:t>Б. Роль Иисуса Христа как назначенного Судьи</w:t>
      </w:r>
    </w:p>
    <w:p w14:paraId="7CDF65CB" w14:textId="77777777" w:rsidR="00793679" w:rsidRPr="00793679" w:rsidRDefault="00793679" w:rsidP="00B60C2D">
      <w:pPr>
        <w:pStyle w:val="Heading3"/>
      </w:pPr>
      <w:r>
        <w:t>1. Власть, делегированная Отцом.</w:t>
      </w:r>
    </w:p>
    <w:p w14:paraId="21511276" w14:textId="77777777" w:rsidR="00793679" w:rsidRPr="00793679" w:rsidRDefault="00793679" w:rsidP="00793679">
      <w:pPr>
        <w:numPr>
          <w:ilvl w:val="0"/>
          <w:numId w:val="10"/>
        </w:numPr>
      </w:pPr>
      <w:r>
        <w:t>Иоанн 5:21-30: Ибо как Отец воскрешает мертвых и оживляет их, так и Сын оживляет, кому хочет. Ибо Отец никого не судит, но весь суд отдал Сыну, чтобы все чтили Сына, как и Отца. Кто не чтит Сына, тот не чтит и Пославшего Его Отца. Истинно, истинно говорю вам: кто слышит слово Мое и верит Пославшему Меня, тот имеет жизнь вечную; он не на суд, но перешел от смерти к жизни. «Истинно, истинно говорю вам: наступает час, и уже настал, когда мертвые услышат голос Сына Божия, и услышавшие оживут. Ибо как Отец имеет жизнь в Себе, так и Сыну дал иметь жизнь в Себе. И дал Ему власть совершать суд, потому что Он Сын Человеческий. Не удивляйтесь этому, ибо наступает час, когда все, находящиеся в гробницах, услышат голос Его и выйдут: делавшие добро — к воскресению жизни, а делавшие зло — к воскресению суда. Я ничего не могу делать Сам от Себя. Как слышу, так и сужу; и суд Мой праведен, потому что Я ищу не Своей воли, но воли Пославшего Меня. (Расширено с учетом контекста воскресения, связанного с властью суда.)</w:t>
      </w:r>
    </w:p>
    <w:p w14:paraId="3E3DFA21" w14:textId="77777777" w:rsidR="00793679" w:rsidRPr="00793679" w:rsidRDefault="00793679" w:rsidP="00793679">
      <w:pPr>
        <w:numPr>
          <w:ilvl w:val="0"/>
          <w:numId w:val="10"/>
        </w:numPr>
      </w:pPr>
      <w:r>
        <w:t>Иоанн 5:22: Ибо Отец никого не судит, а весь суд отдал Сыну.</w:t>
      </w:r>
    </w:p>
    <w:p w14:paraId="6AB1A5D8" w14:textId="77777777" w:rsidR="00793679" w:rsidRPr="00793679" w:rsidRDefault="00793679" w:rsidP="00793679">
      <w:pPr>
        <w:numPr>
          <w:ilvl w:val="0"/>
          <w:numId w:val="10"/>
        </w:numPr>
      </w:pPr>
      <w:r>
        <w:t>Деяния 10:42: И повелел он нам проповедовать народу и свидетельствовать, что он — тот, кого Бог назначил судьей живых и мертвых.</w:t>
      </w:r>
    </w:p>
    <w:p w14:paraId="3C3431DA" w14:textId="77777777" w:rsidR="00793679" w:rsidRPr="00793679" w:rsidRDefault="00793679" w:rsidP="00B60C2D">
      <w:pPr>
        <w:pStyle w:val="Heading3"/>
      </w:pPr>
      <w:r>
        <w:t>2. Суд через слова и учения Иисуса.</w:t>
      </w:r>
    </w:p>
    <w:p w14:paraId="39693EA1" w14:textId="77777777" w:rsidR="00793679" w:rsidRPr="00793679" w:rsidRDefault="00793679" w:rsidP="00793679">
      <w:pPr>
        <w:numPr>
          <w:ilvl w:val="0"/>
          <w:numId w:val="11"/>
        </w:numPr>
      </w:pPr>
      <w:r>
        <w:t>Иоанн 12:46-48: Я пришел в мир как свет, чтобы всякий верующий в Меня не оставался во тьме. Если кто слышит слова Мои и не соблюдает их, Я не сужу его, ибо Я пришел не судить мир, но спасти мир. А кто отвергает Меня и не принимает слов Моих, тот имеет судью; слово, которое Я сказал, будет судить его в последний день.</w:t>
      </w:r>
    </w:p>
    <w:p w14:paraId="15947671" w14:textId="77777777" w:rsidR="00793679" w:rsidRPr="00793679" w:rsidRDefault="00793679" w:rsidP="00793679">
      <w:pPr>
        <w:numPr>
          <w:ilvl w:val="0"/>
          <w:numId w:val="11"/>
        </w:numPr>
      </w:pPr>
      <w:r>
        <w:t>Иоанна 12:47-48: (Подобно вышесказанному; учение Иисуса как эталон.)</w:t>
      </w:r>
    </w:p>
    <w:p w14:paraId="7B907941" w14:textId="77777777" w:rsidR="00793679" w:rsidRPr="00793679" w:rsidRDefault="00793679" w:rsidP="00793679">
      <w:pPr>
        <w:numPr>
          <w:ilvl w:val="0"/>
          <w:numId w:val="11"/>
        </w:numPr>
      </w:pPr>
      <w:r>
        <w:t>Иоанн 12:48: Тот, кто отвергает Меня и не принимает слов Моих, имеет судью; слово, которое Я сказал, будет судить его в последний день.</w:t>
      </w:r>
    </w:p>
    <w:p w14:paraId="7088B942" w14:textId="77777777" w:rsidR="00793679" w:rsidRPr="00793679" w:rsidRDefault="00793679" w:rsidP="00B60C2D">
      <w:pPr>
        <w:pStyle w:val="Heading3"/>
      </w:pPr>
      <w:r>
        <w:t>3. Спасение и защита через Христа</w:t>
      </w:r>
    </w:p>
    <w:p w14:paraId="4838028D" w14:textId="77777777" w:rsidR="00793679" w:rsidRPr="00793679" w:rsidRDefault="00793679" w:rsidP="00793679">
      <w:pPr>
        <w:numPr>
          <w:ilvl w:val="0"/>
          <w:numId w:val="12"/>
        </w:numPr>
      </w:pPr>
      <w:r>
        <w:t>Иоанна 3:16-18: Ибо так возлюбил Бог мир, что отдал Сына Своего Единородного, дабы всякий верующий в Него не погиб, но имел жизнь вечную. Ибо не послал Бог Сына Своего в мир, чтобы судить мир, но чтобы мир спасся через Него. Всякий верующий в Него не осуждается…</w:t>
      </w:r>
    </w:p>
    <w:p w14:paraId="27C6B284" w14:textId="77777777" w:rsidR="00793679" w:rsidRPr="00793679" w:rsidRDefault="00793679" w:rsidP="00793679">
      <w:pPr>
        <w:numPr>
          <w:ilvl w:val="0"/>
          <w:numId w:val="12"/>
        </w:numPr>
      </w:pPr>
      <w:r>
        <w:t>Иоанна 3:17-18: Ибо Бог не послал Сына Своего в мир, чтобы судить мир, но чтобы мир спасся через Него. Верующий в Него не осуждается, а неверующий уже осужден, потому что не уверовал в имя Единородного Сына Божия.</w:t>
      </w:r>
    </w:p>
    <w:p w14:paraId="0CBB3CE3" w14:textId="77777777" w:rsidR="00793679" w:rsidRPr="00793679" w:rsidRDefault="00793679" w:rsidP="00793679">
      <w:pPr>
        <w:numPr>
          <w:ilvl w:val="0"/>
          <w:numId w:val="12"/>
        </w:numPr>
      </w:pPr>
      <w:r>
        <w:t>Иоанн 5:24: Истинно, истинно говорю вам: кто слушает слово Моё и верит Пославшему Меня, тот имеет жизнь вечную; он не придёт на суд, но перешёл от смерти к жизни.</w:t>
      </w:r>
    </w:p>
    <w:p w14:paraId="061B7628" w14:textId="77777777" w:rsidR="00793679" w:rsidRPr="00793679" w:rsidRDefault="00793679" w:rsidP="00793679">
      <w:pPr>
        <w:numPr>
          <w:ilvl w:val="0"/>
          <w:numId w:val="12"/>
        </w:numPr>
      </w:pPr>
      <w:r>
        <w:t>Римлянам 8:1: Итак, нет ныне никакого осуждения тем, кто во Христе Иисусе.</w:t>
      </w:r>
    </w:p>
    <w:p w14:paraId="66909E04" w14:textId="77777777" w:rsidR="00793679" w:rsidRPr="00793679" w:rsidRDefault="00793679" w:rsidP="00793679">
      <w:pPr>
        <w:numPr>
          <w:ilvl w:val="0"/>
          <w:numId w:val="12"/>
        </w:numPr>
      </w:pPr>
      <w:r>
        <w:t>1 Иоанна 2:1-2: Дети мои, сие пишу вам, чтобы вы не грешили. А если кто согрешит, то имеем Ходатая пред Отцом, Иисуса Христа, праведного, Который есть умилостивление за грехи наши, и не только за наши, но и за грехи всего мира.</w:t>
      </w:r>
    </w:p>
    <w:p w14:paraId="550AF637" w14:textId="77777777" w:rsidR="00793679" w:rsidRPr="00793679" w:rsidRDefault="00793679" w:rsidP="00793679">
      <w:pPr>
        <w:numPr>
          <w:ilvl w:val="0"/>
          <w:numId w:val="12"/>
        </w:numPr>
      </w:pPr>
      <w:r>
        <w:t>2 Тимофею 4:8: Отныне мне уготована венец праведности, который Господь, праведный Судья, даст мне в тот день, и не только мне, но и всем, возлюбившим явление Его.</w:t>
      </w:r>
    </w:p>
    <w:p w14:paraId="20947200" w14:textId="77777777" w:rsidR="00793679" w:rsidRPr="00793679" w:rsidRDefault="00793679" w:rsidP="00B60C2D">
      <w:pPr>
        <w:pStyle w:val="Heading2"/>
      </w:pPr>
      <w:r>
        <w:t>C. Стандарты и основания для божественного суда</w:t>
      </w:r>
    </w:p>
    <w:p w14:paraId="79E6318E" w14:textId="77777777" w:rsidR="00793679" w:rsidRPr="00793679" w:rsidRDefault="00793679" w:rsidP="00B60C2D">
      <w:pPr>
        <w:pStyle w:val="Heading3"/>
      </w:pPr>
      <w:r>
        <w:t>1. На основе дел, слов и поступков</w:t>
      </w:r>
    </w:p>
    <w:p w14:paraId="0F080056" w14:textId="77777777" w:rsidR="00793679" w:rsidRPr="00793679" w:rsidRDefault="00793679" w:rsidP="00793679">
      <w:pPr>
        <w:numPr>
          <w:ilvl w:val="0"/>
          <w:numId w:val="13"/>
        </w:numPr>
      </w:pPr>
      <w:r>
        <w:t>Матфея 12:36-37: Говорю вам: в день суда люди дадут отчёт за всякое праздное слово, которое они произнесут, ибо словами вашими вы оправдаетесь и словами вашими осудитесь.</w:t>
      </w:r>
    </w:p>
    <w:p w14:paraId="41019E83" w14:textId="77777777" w:rsidR="00793679" w:rsidRPr="00793679" w:rsidRDefault="00793679" w:rsidP="00793679">
      <w:pPr>
        <w:numPr>
          <w:ilvl w:val="0"/>
          <w:numId w:val="13"/>
        </w:numPr>
      </w:pPr>
      <w:r>
        <w:t>Матфея 25:14-30: Ибо подобно человеку, отправившемуся в путешествие, который призвал рабов своих и поручил им имущество свое. Одному дал пять талантов, другому два, третьему один, каждому по его способностям. И пошел он. Принявший пять талантов тотчас пошел и торговал с ними, и приобрел на пять талантов больше. Так и принявший два таланта приобрел на два таланта больше. А принявший один талант пошел и выкопал землю, и спрятал деньги господина своего. И спустя долгое время господин рабов пришел и произвел с ними отчет. И пришел принявший пять талантов, принеся на пять талантов больше, говоря: «Господин, ты дал мне пять талантов, а я приобрел на пять талантов больше». Господин сказал ему: «Хорошо, добрый и верный раб! Ты был верен в малом, над большим поставлю тебя. Войди в радость господина твоего». И тот, кто получил два таланта, вышел вперед и сказал: «Господин, ты дал мне два таланта; вот, я взял еще два таланта». Господин сказал ему: «Хорошо, добрый и верный раб! Ты был верен в малом, над большим поставлю тебя. Войди в радость господина твоего». И тот, кто получил один талант, вышел вперед и сказал: «Господин, я знал, что ты человек суровый, жнешь там, где не сеял, и собираешь там, где не сеял; поэтому я испугался и пошел и спрятал твой талант в землю. Вот, тебе твое». Но господин отвечал ему: «Злой и ленивый раб! Ты знал, что я жну там, где не сеял, и собираю там, где не сеял? Тогда тебе следовало бы вложить мои деньги у банкиров, и по моему приходу я получил бы свое с процентами. Поэтому отними у него талант и отдай тому, у кого десять талантов». «Ибо всякому имеющему будет дано еще больше, и он будет иметь избыток; а у неимеющего отнимется и то, что он имеет; и раба негодного выбросьте во внешнюю тьму; там будет плач и скрежет зубов». (Притча о талантах, подчеркивающая суждение, основанное на распоряжении и верном использовании данных Богом ресурсов.)</w:t>
      </w:r>
    </w:p>
    <w:p w14:paraId="762AD510" w14:textId="77777777" w:rsidR="00793679" w:rsidRPr="00793679" w:rsidRDefault="00793679" w:rsidP="00793679">
      <w:pPr>
        <w:numPr>
          <w:ilvl w:val="0"/>
          <w:numId w:val="13"/>
        </w:numPr>
      </w:pPr>
      <w:r>
        <w:t>1 Коринфянам 3:11-15: Ибо никто не может положить иного основания, кроме положенного, которое есть Иисус Христос. А кто строит на основании из золота, серебра, драгоценных камней, дерева, сена, соломы, то дело каждого станет явным, ибо День откроет его…</w:t>
      </w:r>
    </w:p>
    <w:p w14:paraId="643CBFF8" w14:textId="77777777" w:rsidR="00793679" w:rsidRPr="00793679" w:rsidRDefault="00793679" w:rsidP="00793679">
      <w:pPr>
        <w:numPr>
          <w:ilvl w:val="0"/>
          <w:numId w:val="13"/>
        </w:numPr>
      </w:pPr>
      <w:r>
        <w:t>2 Коринфянам 5:9-10: Итак, дома мы или вдали от дома, стремимся угодить Ему. Ибо всем нам должно предстать пред судом Христовым, чтобы каждый получил должное за то, что делал в теле, доброе или злое.</w:t>
      </w:r>
    </w:p>
    <w:p w14:paraId="099D825C" w14:textId="77777777" w:rsidR="00793679" w:rsidRPr="00793679" w:rsidRDefault="00793679" w:rsidP="00793679">
      <w:pPr>
        <w:numPr>
          <w:ilvl w:val="0"/>
          <w:numId w:val="13"/>
        </w:numPr>
      </w:pPr>
      <w:r>
        <w:t>2 Коринфянам 5:10: Ибо всем нам должно явиться пред судом Христовым, чтобы каждый получил должное за то, что делал в теле, доброе или злое.</w:t>
      </w:r>
    </w:p>
    <w:p w14:paraId="7A9EC129" w14:textId="77777777" w:rsidR="00793679" w:rsidRPr="00793679" w:rsidRDefault="00793679" w:rsidP="00793679">
      <w:pPr>
        <w:numPr>
          <w:ilvl w:val="0"/>
          <w:numId w:val="13"/>
        </w:numPr>
      </w:pPr>
      <w:r>
        <w:t>Откровение 20:12: И увидел я мертвых, великих и малых, стоящих перед престолом; и книги были открыты. И открыли другую книгу, которая есть книга жизни. И судимы были мертвые по написанному в книгах, по делам их.</w:t>
      </w:r>
    </w:p>
    <w:p w14:paraId="37653582" w14:textId="77777777" w:rsidR="00793679" w:rsidRPr="00793679" w:rsidRDefault="00793679" w:rsidP="00793679">
      <w:pPr>
        <w:numPr>
          <w:ilvl w:val="0"/>
          <w:numId w:val="13"/>
        </w:numPr>
      </w:pPr>
      <w:r>
        <w:t>Откровение 22:12: Вот, Я скоро приду, неся с Собою возмездие Мое, чтобы воздать каждому за то, что он сделал.</w:t>
      </w:r>
    </w:p>
    <w:p w14:paraId="40C2A08E" w14:textId="77777777" w:rsidR="00793679" w:rsidRPr="00793679" w:rsidRDefault="00793679" w:rsidP="00B60C2D">
      <w:pPr>
        <w:pStyle w:val="Heading3"/>
      </w:pPr>
      <w:r>
        <w:t>2. Милосердие, вера и избавление от осуждения</w:t>
      </w:r>
    </w:p>
    <w:p w14:paraId="059649BF" w14:textId="77777777" w:rsidR="00793679" w:rsidRPr="00793679" w:rsidRDefault="00793679" w:rsidP="00793679">
      <w:pPr>
        <w:numPr>
          <w:ilvl w:val="0"/>
          <w:numId w:val="14"/>
        </w:numPr>
      </w:pPr>
      <w:r>
        <w:t>Марк 16:16: Кто уверует и крестится, тот спасётся; а кто не уверует, тот будет осуждён.</w:t>
      </w:r>
    </w:p>
    <w:p w14:paraId="7197D5E9" w14:textId="77777777" w:rsidR="00793679" w:rsidRPr="00793679" w:rsidRDefault="00793679" w:rsidP="00793679">
      <w:pPr>
        <w:numPr>
          <w:ilvl w:val="0"/>
          <w:numId w:val="14"/>
        </w:numPr>
      </w:pPr>
      <w:r>
        <w:t>Иакова 2:13: Ибо суд безжалостен к тому, кто не проявил милосердия. Милосердие торжествует над судом.</w:t>
      </w:r>
    </w:p>
    <w:p w14:paraId="68F64E51" w14:textId="77777777" w:rsidR="00793679" w:rsidRPr="00793679" w:rsidRDefault="00793679" w:rsidP="00793679">
      <w:pPr>
        <w:numPr>
          <w:ilvl w:val="0"/>
          <w:numId w:val="14"/>
        </w:numPr>
      </w:pPr>
      <w:r>
        <w:t>Иакова 5:12: Но прежде всего, братья мои, не клянитесь ни небом, ни землей, ни какой другой клятвой, но пусть ваше «да» будет «да», а ваше «нет» будет «нет», чтобы не впасть в осуждение.</w:t>
      </w:r>
    </w:p>
    <w:p w14:paraId="4C27713C" w14:textId="77777777" w:rsidR="00793679" w:rsidRPr="00793679" w:rsidRDefault="00793679" w:rsidP="00793679">
      <w:pPr>
        <w:numPr>
          <w:ilvl w:val="0"/>
          <w:numId w:val="14"/>
        </w:numPr>
      </w:pPr>
      <w:r>
        <w:t>1 Иоанна 4:17: «Этом совершенствуется в нас любовь, чтобы мы имели уверенность в день суда, потому что, как Он есть, так и мы в этом мире».</w:t>
      </w:r>
    </w:p>
    <w:p w14:paraId="202FF5A6" w14:textId="77777777" w:rsidR="00793679" w:rsidRPr="00793679" w:rsidRDefault="00793679" w:rsidP="00B60C2D">
      <w:pPr>
        <w:pStyle w:val="Heading1"/>
      </w:pPr>
      <w:r>
        <w:t>III. Роль верующих и святых в Суде</w:t>
      </w:r>
    </w:p>
    <w:p w14:paraId="6AEF9587" w14:textId="77777777" w:rsidR="00793679" w:rsidRPr="00793679" w:rsidRDefault="00793679" w:rsidP="00B60C2D">
      <w:pPr>
        <w:pStyle w:val="Heading2"/>
      </w:pPr>
      <w:r>
        <w:t>А. Святые, судящие мир, ангелы и племена.</w:t>
      </w:r>
    </w:p>
    <w:p w14:paraId="04484D0A" w14:textId="77777777" w:rsidR="00793679" w:rsidRPr="00793679" w:rsidRDefault="00793679" w:rsidP="00793679">
      <w:pPr>
        <w:numPr>
          <w:ilvl w:val="0"/>
          <w:numId w:val="15"/>
        </w:numPr>
      </w:pPr>
      <w:r>
        <w:t>Матфея 19:28: Иисус сказал им: «Истинно говорю вам: в новом мире, когда Сын Человеческий сядет на престол славы Своей, вы, последовавшие за Мною, также сядете на двенадцать престолов, судя двенадцать колен Израилевых».</w:t>
      </w:r>
    </w:p>
    <w:p w14:paraId="64C028CF" w14:textId="77777777" w:rsidR="00793679" w:rsidRPr="00793679" w:rsidRDefault="00793679" w:rsidP="00793679">
      <w:pPr>
        <w:numPr>
          <w:ilvl w:val="0"/>
          <w:numId w:val="15"/>
        </w:numPr>
      </w:pPr>
      <w:r>
        <w:t>1 Коринфянам 6:1-5: (Перекрестная ссылка на IC1; акцент делается на святых, судящих мир и ангелов.)</w:t>
      </w:r>
    </w:p>
    <w:p w14:paraId="3AEA8589" w14:textId="77777777" w:rsidR="00793679" w:rsidRPr="00793679" w:rsidRDefault="00793679" w:rsidP="00793679">
      <w:pPr>
        <w:numPr>
          <w:ilvl w:val="0"/>
          <w:numId w:val="15"/>
        </w:numPr>
      </w:pPr>
      <w:r>
        <w:t>Откровение 20:4: И увидел я престолы, и на них сидели те, кому была дана власть судить…</w:t>
      </w:r>
    </w:p>
    <w:p w14:paraId="5211A7AB" w14:textId="77777777" w:rsidR="00793679" w:rsidRPr="00793679" w:rsidRDefault="00793679" w:rsidP="00B60C2D">
      <w:pPr>
        <w:pStyle w:val="Heading2"/>
      </w:pPr>
      <w:r>
        <w:t>Б. Более строгие критерии оценки для учителей и руководителей.</w:t>
      </w:r>
    </w:p>
    <w:p w14:paraId="0A5A2F3B" w14:textId="77777777" w:rsidR="00793679" w:rsidRPr="00793679" w:rsidRDefault="00793679" w:rsidP="00793679">
      <w:pPr>
        <w:numPr>
          <w:ilvl w:val="0"/>
          <w:numId w:val="16"/>
        </w:numPr>
      </w:pPr>
      <w:r>
        <w:t>Луки 12:42-48: (Притча о верном рабе; ключевое слово: «Кто много дал, с того много и спросится…»)</w:t>
      </w:r>
    </w:p>
    <w:p w14:paraId="40D29152" w14:textId="77777777" w:rsidR="00793679" w:rsidRPr="00793679" w:rsidRDefault="00793679" w:rsidP="00793679">
      <w:pPr>
        <w:numPr>
          <w:ilvl w:val="0"/>
          <w:numId w:val="16"/>
        </w:numPr>
      </w:pPr>
      <w:r>
        <w:t>Иакова 3:1: Не многие из вас должны становиться учителями, братья мои, ибо вы знаете, что мы, учителя, будем судимы с большей строгостью.</w:t>
      </w:r>
    </w:p>
    <w:p w14:paraId="691DDB0A" w14:textId="77777777" w:rsidR="00793679" w:rsidRDefault="00793679" w:rsidP="00B60C2D">
      <w:pPr>
        <w:pStyle w:val="Heading1"/>
      </w:pPr>
      <w:r>
        <w:t>IV. Эсхатологический суд (Судный день и окончательный расчет)</w:t>
      </w:r>
    </w:p>
    <w:p w14:paraId="4B57302C" w14:textId="32D119A6" w:rsidR="003B0CF8" w:rsidRPr="003B0CF8" w:rsidRDefault="001F6679" w:rsidP="003B0CF8">
      <w:r>
        <w:t>Этот раздел дополнен, чтобы сосредоточиться на основополагающих доктринах Послания к Евреям 6:1-2 о «воскресении мертвых» и «вечном суде», изображая их как неразделимые: воскресение оживляет всех для ответственности, что приводит к необратимым последствиям вечного суда. Библейские тексты подчеркивают промежуточное состояние после смерти (Шеол/Аид, с отсеками для отдыха или мучений), а не немедленный рай, ожидающий телесного воскресения. Прозрения из 1 Еноха 22 (перекликающиеся с библейскими разделениями в Шеоле/Аиде, как в Луке 16:19-31) описывают «пустоты», отделяющие праведные души в сияющем покое от нечестивых во мраке, подкрепляя эту временную фазу перед воскресением и судом.</w:t>
      </w:r>
    </w:p>
    <w:p w14:paraId="3969102F" w14:textId="77777777" w:rsidR="00793679" w:rsidRPr="00793679" w:rsidRDefault="00793679" w:rsidP="00B60C2D">
      <w:pPr>
        <w:pStyle w:val="Heading2"/>
      </w:pPr>
      <w:r>
        <w:t>А. Сроки и неизбежность вынесения окончательного решения.</w:t>
      </w:r>
    </w:p>
    <w:p w14:paraId="0E9EB717" w14:textId="77777777" w:rsidR="00793679" w:rsidRPr="00793679" w:rsidRDefault="00793679" w:rsidP="00B60C2D">
      <w:pPr>
        <w:pStyle w:val="Heading3"/>
      </w:pPr>
      <w:r>
        <w:t>1. Назначается после смерти и в конце времён.</w:t>
      </w:r>
    </w:p>
    <w:p w14:paraId="79E2A2ED" w14:textId="77777777" w:rsidR="00793679" w:rsidRPr="00793679" w:rsidRDefault="00793679" w:rsidP="00793679">
      <w:pPr>
        <w:numPr>
          <w:ilvl w:val="0"/>
          <w:numId w:val="17"/>
        </w:numPr>
      </w:pPr>
      <w:r>
        <w:t>Матфея 24:36: Но о том дне и часе никто не знает, ни ангелы небесные, ни Сын, но только Отец.</w:t>
      </w:r>
    </w:p>
    <w:p w14:paraId="0691596F" w14:textId="77777777" w:rsidR="00793679" w:rsidRPr="00793679" w:rsidRDefault="00793679" w:rsidP="00793679">
      <w:pPr>
        <w:numPr>
          <w:ilvl w:val="0"/>
          <w:numId w:val="17"/>
        </w:numPr>
      </w:pPr>
      <w:r>
        <w:t>Матфея 25:1-13: Тогда Царствие Небесное будет подобно десяти девам, которые взяли светильники свои и пошли навстречу жениху. Пять из них были неразумны, а пять — мудры. Неразумные же взяли светильники свои, но масла не взяли, а мудрые взяли сосуды с маслом. Поскольку жених медлил, все они задремали и уснули. Но в полночь раздался крик: «Вот жених! Выходите навстречу ему!» Тогда все девы встали и поправили светильники свои. Неразумные сказали мудрым: «Дай нам немного масла твоего, потому что светильники наши гаснут». Но мудрые отвечали: «Поскольку нам и вам не хватит, пойдите лучше к торговцам и купите себе». И когда они шли покупать, пришел жених, и те, кто был готов, вошли с ним на брачный пир, и дверь затворилась. Потом пришли и другие девы, говоря: «Господи, Господи, открой нам!» Но Он ответил: «Истинно говорю вам: Я не знаю вас». Бодрствуйте же, ибо не знаете ни дня, ни часа. (Притча о десяти девах, подчеркивающая необходимость готовности и подготовки к внезапному пришествию суда.)</w:t>
      </w:r>
    </w:p>
    <w:p w14:paraId="1120AA34" w14:textId="77777777" w:rsidR="00793679" w:rsidRPr="00793679" w:rsidRDefault="00793679" w:rsidP="00793679">
      <w:pPr>
        <w:numPr>
          <w:ilvl w:val="0"/>
          <w:numId w:val="17"/>
        </w:numPr>
      </w:pPr>
      <w:r>
        <w:t>Евреям 9:27-28: И как человеку положено однажды умереть, а после этого суд, так и Христос, однажды принесенный в жертву, чтобы понести грехи многих, явится во второй раз, не для того, чтобы судить грех, но чтобы спасти ожидающих Его.</w:t>
      </w:r>
    </w:p>
    <w:p w14:paraId="2D2E4D2E" w14:textId="77777777" w:rsidR="00793679" w:rsidRPr="00793679" w:rsidRDefault="00793679" w:rsidP="00793679">
      <w:pPr>
        <w:numPr>
          <w:ilvl w:val="0"/>
          <w:numId w:val="17"/>
        </w:numPr>
      </w:pPr>
      <w:r>
        <w:t>Евреям 9:27: И как человеку положено однажды умереть, а после этого — суд.</w:t>
      </w:r>
    </w:p>
    <w:p w14:paraId="6453B1B4" w14:textId="77777777" w:rsidR="00793679" w:rsidRPr="00793679" w:rsidRDefault="00793679" w:rsidP="00B60C2D">
      <w:pPr>
        <w:pStyle w:val="Heading3"/>
      </w:pPr>
      <w:r>
        <w:t>2. Внезапность и подготовка</w:t>
      </w:r>
    </w:p>
    <w:p w14:paraId="79D537FB" w14:textId="77777777" w:rsidR="00793679" w:rsidRPr="00793679" w:rsidRDefault="00793679" w:rsidP="00793679">
      <w:pPr>
        <w:numPr>
          <w:ilvl w:val="0"/>
          <w:numId w:val="18"/>
        </w:numPr>
      </w:pPr>
      <w:r>
        <w:t>2 Петра 3:10-13: «Но придёт день Господень, как вор, и тогда небеса исчезнут с грохотом, и небесные тела сгорят и распадутся, и земля и дела, совершаемые на ней, обнажатся… Но по Его обещанию мы ожидаем нового неба и новой земли, на которых обитает праведность».</w:t>
      </w:r>
    </w:p>
    <w:p w14:paraId="03D1801D" w14:textId="77777777" w:rsidR="00793679" w:rsidRPr="00793679" w:rsidRDefault="00793679" w:rsidP="00B60C2D">
      <w:pPr>
        <w:pStyle w:val="Heading2"/>
      </w:pPr>
      <w:r>
        <w:t>Б. Описание событий Судного дня</w:t>
      </w:r>
    </w:p>
    <w:p w14:paraId="172C899E" w14:textId="77777777" w:rsidR="00793679" w:rsidRDefault="00793679" w:rsidP="00B60C2D">
      <w:pPr>
        <w:pStyle w:val="Heading3"/>
      </w:pPr>
      <w:r>
        <w:t>1. Воскрешение мертвых</w:t>
      </w:r>
    </w:p>
    <w:p w14:paraId="11223E5C" w14:textId="7EA02BC5" w:rsidR="0067486E" w:rsidRPr="0067486E" w:rsidRDefault="0067486E" w:rsidP="0067486E">
      <w:r>
        <w:t>Этот подраздел расширен, чтобы подчеркнуть воскресение как врата к вечному суду, опираясь на ветхозаветные намеки (например, Шеол как место заключения) и новозаветное исполнение. Разделенная на отсеки загробная жизнь в 1 Енохе 22 (светлые царства для праведников, темные для нечестивых) согласуется с разделенным пропастью Аидом в Луке 16, изображая смерть как вступление в промежуточное состояние сознательного ожидания — праведники в раю (Лука 23:43, греческое paradeisos перекликается с покоем Эдема), нечестивые в мучениях — до телесного воскресения для окончательного расплаты.</w:t>
      </w:r>
    </w:p>
    <w:p w14:paraId="22A824E7" w14:textId="77777777" w:rsidR="00793679" w:rsidRPr="00793679" w:rsidRDefault="00793679" w:rsidP="00793679">
      <w:pPr>
        <w:numPr>
          <w:ilvl w:val="0"/>
          <w:numId w:val="19"/>
        </w:numPr>
      </w:pPr>
      <w:r>
        <w:t>Даниил 12:1-3: «В то время восстанет Михаил, великий князь, владыка народа твоего. И будет время скорби, какой не было от начала времен доныне. Но в то время спасется народ твой, всякий, чье имя будет записано в книге. И многие из спящих в прахе земном пробудятся, одни к жизни вечной, а другие к позору и презрению вечному. И мудрые воссияют, как сияние небесное; и обращающие многих к праведности, как звезды во веки веков». (Пророчество о воскресении, ведущем к суду, с последствиями в виде жизни вечной или презрения.)</w:t>
      </w:r>
    </w:p>
    <w:p w14:paraId="279C75BB" w14:textId="77777777" w:rsidR="00793679" w:rsidRPr="00793679" w:rsidRDefault="00793679" w:rsidP="00793679">
      <w:pPr>
        <w:numPr>
          <w:ilvl w:val="0"/>
          <w:numId w:val="19"/>
        </w:numPr>
      </w:pPr>
      <w:r>
        <w:t>Иоанн 5:28-29: Не удивляйтесь этому, ибо наступит час, когда все находящиеся в гробницах услышат голос Его и выйдут: делавшие добро — к воскресению жизни, а делавшие зло — к воскресению суда.</w:t>
      </w:r>
    </w:p>
    <w:p w14:paraId="385D492C" w14:textId="77777777" w:rsidR="00793679" w:rsidRPr="00793679" w:rsidRDefault="00793679" w:rsidP="00793679">
      <w:pPr>
        <w:numPr>
          <w:ilvl w:val="0"/>
          <w:numId w:val="19"/>
        </w:numPr>
      </w:pPr>
      <w:r>
        <w:t>Деяния 24:14-15: Но исповедую вам, что по пути, который они называют сектой, я поклоняюсь Богу отцов наших, веря всему, что установлено законом и написано в пророках, имея надежду на Бога, которую и сами эти люди принимают, что будет воскресение праведных и неправедных.</w:t>
      </w:r>
    </w:p>
    <w:p w14:paraId="6DCCE656" w14:textId="77777777" w:rsidR="00793679" w:rsidRPr="00793679" w:rsidRDefault="00793679" w:rsidP="00793679">
      <w:pPr>
        <w:numPr>
          <w:ilvl w:val="0"/>
          <w:numId w:val="19"/>
        </w:numPr>
      </w:pPr>
      <w:r>
        <w:t>1 Коринфянам 15:51-52: Вот, я открываю вам тайну: не все мы уснем, но все мы изменимся в одно мгновение, в одно око, при последней трубе. Ибо прозвучит труба, и мертвые воскреснут нетленными, и мы изменимся. (Описание воскресения при возвращении Христа, связанное с последним судом.)</w:t>
      </w:r>
    </w:p>
    <w:p w14:paraId="68AD6AC6" w14:textId="77777777" w:rsidR="00793679" w:rsidRPr="00793679" w:rsidRDefault="00793679" w:rsidP="00793679">
      <w:pPr>
        <w:numPr>
          <w:ilvl w:val="0"/>
          <w:numId w:val="19"/>
        </w:numPr>
      </w:pPr>
      <w:r>
        <w:t>1 Фессалоникийцам 4:16-17: Ибо Сам Господь сойдет с небес с возгласом повеления, с гласом архангела и с трубой Божией; и мертвые во Христе воскреснут прежде; а мы, живые, оставшиеся, будем восхищены вместе с ними на облаках навстречу Господу в воздухе, и так будем всегда с Господом. (Воскресение верующих при пришествии Христа, предшествующее суду.)</w:t>
      </w:r>
    </w:p>
    <w:p w14:paraId="5FE61FBE" w14:textId="77777777" w:rsidR="00793679" w:rsidRPr="00793679" w:rsidRDefault="00793679" w:rsidP="00793679">
      <w:pPr>
        <w:numPr>
          <w:ilvl w:val="0"/>
          <w:numId w:val="19"/>
        </w:numPr>
      </w:pPr>
      <w:r>
        <w:t>Откровение 20:4-6: И увидел я престолы, и сидящие на них были вверены власти судить. И увидел я души обезглавленных за свидетельство Иисуса и за слово Божие, и тех, которые не поклонялись зверю и образу его и не приняли начертания его на челе своем или на руках своих. Они ожили и царствовали со Христом тысячу лет. Остальные мертвые не ожили, пока не закончилась тысяча лет. Это первое воскресение. Блажен и свят тот, кто участвует в первом воскресении! Над такими вторая смерть не имеет власти, но они будут священниками Бога и Христа и будут царствовать с Ним тысячу лет. (Различие между первым воскресением праведников и последующим воскресением для суда.)</w:t>
      </w:r>
    </w:p>
    <w:p w14:paraId="1A5CB8DB" w14:textId="77777777" w:rsidR="00793679" w:rsidRPr="00793679" w:rsidRDefault="00793679" w:rsidP="00793679">
      <w:pPr>
        <w:numPr>
          <w:ilvl w:val="0"/>
          <w:numId w:val="19"/>
        </w:numPr>
      </w:pPr>
      <w:r>
        <w:t>Откровение 20:13: «И море отдало мертвых, которые были в нем; смерть и ад отдали мертвых, которые были в них; и судимы были они, каждый по делам своим». (Подразумевается всеобщее воскресение для суда.)</w:t>
      </w:r>
    </w:p>
    <w:p w14:paraId="722C748F" w14:textId="77777777" w:rsidR="00793679" w:rsidRDefault="00793679" w:rsidP="00EA490D">
      <w:pPr>
        <w:pStyle w:val="Heading3"/>
      </w:pPr>
      <w:r>
        <w:t>2. Разделение праведных и нечестивых</w:t>
      </w:r>
    </w:p>
    <w:p w14:paraId="4722DD65" w14:textId="24EECEA8" w:rsidR="00C74578" w:rsidRPr="00C74578" w:rsidRDefault="00C74578" w:rsidP="00C74578">
      <w:r>
        <w:t>Вечный суд следует за воскресением, определяя необратимые судьбы. Это объясняет распространенное заблуждение современных христиан: многие считают, что верующие попадают на небеса сразу после смерти, основываясь на таких фразах, как «отсутствуют в теле, присутствуют с Господом» (2 Коринфянам 5:8). Однако это упускает из виду библейское промежуточное состояние — души в раю (праведный покой) или в аду, разделенные пропастью (Лука 16:26, греческое chasma mega) — ожидающие воскресения. Писание утверждает наличие сознания после смерти (например, Откровение 6:9-11, души взывают), но оставляет полную небесную славу для суда после воскресения (Иоанна 3:13; 1 Фессалоникийцам 4:13-17). Разделения Еноха подкрепляют это временное разделение, а не направляют на небеса, обеспечивая справедливость суда после телесного воскрешения.</w:t>
      </w:r>
    </w:p>
    <w:p w14:paraId="2E808B56" w14:textId="77777777" w:rsidR="00793679" w:rsidRPr="00793679" w:rsidRDefault="00793679" w:rsidP="00793679">
      <w:pPr>
        <w:numPr>
          <w:ilvl w:val="0"/>
          <w:numId w:val="20"/>
        </w:numPr>
      </w:pPr>
      <w:r>
        <w:t>Матфея 10:15: Истинно говорю вам: в день суда будет легче земле Содому и Гоморре, чем тому городу.</w:t>
      </w:r>
    </w:p>
    <w:p w14:paraId="146E1F9D" w14:textId="77777777" w:rsidR="00793679" w:rsidRPr="00793679" w:rsidRDefault="00793679" w:rsidP="00793679">
      <w:pPr>
        <w:numPr>
          <w:ilvl w:val="0"/>
          <w:numId w:val="20"/>
        </w:numPr>
      </w:pPr>
      <w:r>
        <w:t>Матфея 12:36-37: Говорю вам: в день суда люди дадут отчёт за всякое праздное слово, которое они произнесут, ибо словами вашими вы оправдаетесь и словами вашими осудитесь.</w:t>
      </w:r>
    </w:p>
    <w:p w14:paraId="5FBF7471" w14:textId="77777777" w:rsidR="00793679" w:rsidRPr="00793679" w:rsidRDefault="00793679" w:rsidP="00793679">
      <w:pPr>
        <w:numPr>
          <w:ilvl w:val="0"/>
          <w:numId w:val="20"/>
        </w:numPr>
      </w:pPr>
      <w:r>
        <w:t>Матфея 25:31-46: Когда Сын Человеческий придёт во славе Своей и все ангелы с Ним, тогда Он сядет на престол славы Своей. И соберутся пред Ним все народы, и Он отделит одних от других, как пастух отделяет овец от козлов. И поставит овец по правую сторону Свою, а козлов по левую. Тогда скажет Царь правым: «Придите, благословенные Отцом Моим, наследуйте Царствие, уготованное вам от начала мира. Ибо Я был голоден, и вы накормили Меня; Я был жаждал, и вы напоили Меня; Я был странником, и вы приняли Меня; Я был наг, и вы одели Меня; Я был болен, и вы посетили Меня; Я был в темнице, и вы пришли ко Мне». Тогда праведники будут отвечать Ему, говоря: «Господи, когда мы видели Тебя голодным и накормили Тебя; или жаждущим и напоили Тебя; и когда мы видели Тебя странником и приняли Тебя; или нагим и одели Тебя?» «Когда же мы видели Тебя больным или в темнице и посетили Тебя?» И ответит им Царь: «Истинно говорю вам: как вы сделали это одному из наименьших братьев Моих, так сделали это Мне». Тогда скажет Он левым: «Отойдите от Меня, проклятые, в огонь вечный, приготовленный для диавола и ангелов его. Ибо Я был голоден, и вы не накормили Меня; Я был жаждал, и вы не напоили Меня; Я был странником, и вы не приняли Меня; Я был наг, и вы не одели Меня; Я был болен и в темнице, и вы не посетили Меня». Тогда и они будут говорить: «Господи, когда же мы видели Тебя голодным или жаждущим, или странником, или нагим, или больным, или в темнице, и не послужили Тебе?» Тогда Он ответит им: «Истинно говорю вам: как вы не сделали этого одному из наименьших братьев Моих, так вы не сделали этого Мне». И эти пойдут в вечное наказание, а праведники — в вечную жизнь. (Дополнено полным текстом притчи об овцах и козлах, иллюстрирующей суд, основанный на актах милосердия и сострадания к другим как служении Христу.)</w:t>
      </w:r>
    </w:p>
    <w:p w14:paraId="4EE30BE9" w14:textId="77777777" w:rsidR="00793679" w:rsidRPr="00793679" w:rsidRDefault="00793679" w:rsidP="00793679">
      <w:pPr>
        <w:numPr>
          <w:ilvl w:val="0"/>
          <w:numId w:val="20"/>
        </w:numPr>
      </w:pPr>
      <w:r>
        <w:t>Матфея 25:36-41: (Часть о овцах/козлах; пояснение: Тогда скажет Он левым: «Отойдите от Меня, проклятые, в огонь вечный, уготованный диаволу и ангелам его…»)</w:t>
      </w:r>
    </w:p>
    <w:p w14:paraId="774CC2F5" w14:textId="77777777" w:rsidR="00793679" w:rsidRPr="00793679" w:rsidRDefault="00793679" w:rsidP="00EA490D">
      <w:pPr>
        <w:pStyle w:val="Heading3"/>
      </w:pPr>
      <w:r>
        <w:t>3. Суд ангелов и нечестивых</w:t>
      </w:r>
    </w:p>
    <w:p w14:paraId="56E01E9F" w14:textId="77777777" w:rsidR="00793679" w:rsidRPr="00793679" w:rsidRDefault="00793679" w:rsidP="00793679">
      <w:pPr>
        <w:numPr>
          <w:ilvl w:val="0"/>
          <w:numId w:val="21"/>
        </w:numPr>
      </w:pPr>
      <w:r>
        <w:t>2 Петра 2:4: Ибо если Бог не пощадил ангелов, когда они согрешили, но низверг их в ад и предал цепям мрачной тьмы, чтобы держать их до суда.</w:t>
      </w:r>
    </w:p>
    <w:p w14:paraId="6F03B012" w14:textId="77777777" w:rsidR="00793679" w:rsidRPr="00793679" w:rsidRDefault="00793679" w:rsidP="00793679">
      <w:pPr>
        <w:numPr>
          <w:ilvl w:val="0"/>
          <w:numId w:val="21"/>
        </w:numPr>
      </w:pPr>
      <w:r>
        <w:t>2 Петра 2:9: «Тогда Господь знает, как избавлять благочестивых от искушений и как держать нечестивых под наказанием до дня суда».</w:t>
      </w:r>
    </w:p>
    <w:p w14:paraId="7B869B78" w14:textId="77777777" w:rsidR="00793679" w:rsidRPr="00793679" w:rsidRDefault="00793679" w:rsidP="00793679">
      <w:pPr>
        <w:numPr>
          <w:ilvl w:val="0"/>
          <w:numId w:val="21"/>
        </w:numPr>
      </w:pPr>
      <w:r>
        <w:t>2 Петра 3:7: Но этим же словом нынешние небеса и земля хранятся для огня, до дня суда и погибели нечестивых.</w:t>
      </w:r>
    </w:p>
    <w:p w14:paraId="76075163" w14:textId="77777777" w:rsidR="00793679" w:rsidRPr="00793679" w:rsidRDefault="00793679" w:rsidP="00793679">
      <w:pPr>
        <w:numPr>
          <w:ilvl w:val="0"/>
          <w:numId w:val="21"/>
        </w:numPr>
      </w:pPr>
      <w:r>
        <w:t>Иуда 1:6: «А ангелов, которые не остались в своем положении власти, но оставили свое жилище, Он держит в вечных цепях под мрачной тьмой до суда великого дня».</w:t>
      </w:r>
    </w:p>
    <w:p w14:paraId="11CA3A7B" w14:textId="77777777" w:rsidR="00793679" w:rsidRPr="00793679" w:rsidRDefault="00793679" w:rsidP="00EA490D">
      <w:pPr>
        <w:pStyle w:val="Heading3"/>
      </w:pPr>
      <w:r>
        <w:t>4. Великий Белый Трон и открытые Книги</w:t>
      </w:r>
    </w:p>
    <w:p w14:paraId="1632295F" w14:textId="77777777" w:rsidR="00793679" w:rsidRPr="00793679" w:rsidRDefault="00793679" w:rsidP="00793679">
      <w:pPr>
        <w:numPr>
          <w:ilvl w:val="0"/>
          <w:numId w:val="22"/>
        </w:numPr>
      </w:pPr>
      <w:r>
        <w:t>Откровение 11:18: Народы бушевали, но пришел гнев Твой, и время суда над мертвыми, и воздаяние рабам Твоим, пророкам и святым, и боящимся имени Твоего, малым и великим, и истребление губителей земли.</w:t>
      </w:r>
    </w:p>
    <w:p w14:paraId="1D69ED31" w14:textId="77777777" w:rsidR="00793679" w:rsidRPr="00793679" w:rsidRDefault="00793679" w:rsidP="00793679">
      <w:pPr>
        <w:numPr>
          <w:ilvl w:val="0"/>
          <w:numId w:val="22"/>
        </w:numPr>
      </w:pPr>
      <w:r>
        <w:t>Откровение 13:8: И все живущие на земле поклонятся ему, все, чье имя не было записано прежде основания мира в книге жизни Агнца, Который был заклан.</w:t>
      </w:r>
    </w:p>
    <w:p w14:paraId="03BD35D0" w14:textId="77777777" w:rsidR="00793679" w:rsidRPr="00793679" w:rsidRDefault="00793679" w:rsidP="00793679">
      <w:pPr>
        <w:numPr>
          <w:ilvl w:val="0"/>
          <w:numId w:val="22"/>
        </w:numPr>
      </w:pPr>
      <w:r>
        <w:t>Откровение 20:1-15: (Тысячелетнее царство и последний суд; ключ: И увидел я великий белый престол… И судимы были мертвые по написанному в книгах, по делам своим.)</w:t>
      </w:r>
    </w:p>
    <w:p w14:paraId="0CC62B35" w14:textId="77777777" w:rsidR="00793679" w:rsidRPr="00793679" w:rsidRDefault="00793679" w:rsidP="00793679">
      <w:pPr>
        <w:numPr>
          <w:ilvl w:val="0"/>
          <w:numId w:val="22"/>
        </w:numPr>
      </w:pPr>
      <w:r>
        <w:t>Откровение 20:1-15: (Полное описание; пояснения: И увидел я ангела… И увидел я мертвых, великих и малых, стоящих перед престолом, и книги были открыты…)</w:t>
      </w:r>
    </w:p>
    <w:p w14:paraId="29743E09" w14:textId="77777777" w:rsidR="00793679" w:rsidRPr="00793679" w:rsidRDefault="00793679" w:rsidP="00793679">
      <w:pPr>
        <w:numPr>
          <w:ilvl w:val="0"/>
          <w:numId w:val="22"/>
        </w:numPr>
      </w:pPr>
      <w:r>
        <w:t>Откровение 20:7: И когда закончится тысяча лет, сатана будет освобожден из своей темницы.</w:t>
      </w:r>
    </w:p>
    <w:p w14:paraId="6B7CB86F" w14:textId="77777777" w:rsidR="00793679" w:rsidRPr="00793679" w:rsidRDefault="00793679" w:rsidP="00793679">
      <w:pPr>
        <w:numPr>
          <w:ilvl w:val="0"/>
          <w:numId w:val="22"/>
        </w:numPr>
      </w:pPr>
      <w:r>
        <w:t>Откровение 20:11-15: И увидел я великий белый престол и Сидящего на нем. От лица Его убежали земля и небо, и не нашлось им места. И увидел я мертвых, великих и малых, стоящих перед престолом, и книги были открыты…</w:t>
      </w:r>
    </w:p>
    <w:p w14:paraId="2ABC5A02" w14:textId="77777777" w:rsidR="00793679" w:rsidRPr="00793679" w:rsidRDefault="00793679" w:rsidP="00793679">
      <w:pPr>
        <w:numPr>
          <w:ilvl w:val="0"/>
          <w:numId w:val="22"/>
        </w:numPr>
      </w:pPr>
      <w:r>
        <w:t>Откровение 20:11-15: И увидел я великий белый престол и Сидящего на нем. От лица Его убежали земля и небо, и не нашлось им места. И увидел я мертвых, великих и малых, стоящих пред престолом, и книги были открыты… И если чье-либо имя не было найдено записанным в книге жизни, то он был брошен в озеро огненное.</w:t>
      </w:r>
    </w:p>
    <w:p w14:paraId="16D5D6EC" w14:textId="77777777" w:rsidR="00793679" w:rsidRPr="00793679" w:rsidRDefault="00793679" w:rsidP="00793679">
      <w:pPr>
        <w:numPr>
          <w:ilvl w:val="0"/>
          <w:numId w:val="22"/>
        </w:numPr>
      </w:pPr>
      <w:r>
        <w:t>Откровение 20:12: И увидел я мертвых, великих и малых, стоящих перед престолом; и книги были открыты. И открыли другую книгу, которая есть книга жизни. И судимы были мертвые по написанному в книгах, по делам их.</w:t>
      </w:r>
    </w:p>
    <w:p w14:paraId="24A2C732" w14:textId="77777777" w:rsidR="00793679" w:rsidRPr="00793679" w:rsidRDefault="00793679" w:rsidP="00EA490D">
      <w:pPr>
        <w:pStyle w:val="Heading2"/>
      </w:pPr>
      <w:r>
        <w:t>C. Результаты окончательного решения суда</w:t>
      </w:r>
    </w:p>
    <w:p w14:paraId="13C08A21" w14:textId="77777777" w:rsidR="00793679" w:rsidRPr="00793679" w:rsidRDefault="00793679" w:rsidP="00EA490D">
      <w:pPr>
        <w:pStyle w:val="Heading3"/>
      </w:pPr>
      <w:r>
        <w:t>1. Награды, новое творение и вечная жизнь</w:t>
      </w:r>
    </w:p>
    <w:p w14:paraId="5C7FD9F8" w14:textId="77777777" w:rsidR="00793679" w:rsidRPr="00793679" w:rsidRDefault="00793679" w:rsidP="00793679">
      <w:pPr>
        <w:numPr>
          <w:ilvl w:val="0"/>
          <w:numId w:val="23"/>
        </w:numPr>
      </w:pPr>
      <w:r>
        <w:t>Откровение 21:4: Он отрет всякую слезу с их глаз, и смерти уже не будет, ни скорби, ни плача, ни боли уже не будет, ибо прежнее прошло.</w:t>
      </w:r>
    </w:p>
    <w:p w14:paraId="2FD9F1F6" w14:textId="77777777" w:rsidR="00793679" w:rsidRPr="00793679" w:rsidRDefault="00793679" w:rsidP="00EA490D">
      <w:pPr>
        <w:pStyle w:val="Heading3"/>
      </w:pPr>
      <w:r>
        <w:t>2. Вечное наказание и вторая смерть</w:t>
      </w:r>
    </w:p>
    <w:p w14:paraId="57242F4D" w14:textId="77777777" w:rsidR="00793679" w:rsidRPr="00793679" w:rsidRDefault="00793679" w:rsidP="00793679">
      <w:pPr>
        <w:numPr>
          <w:ilvl w:val="0"/>
          <w:numId w:val="24"/>
        </w:numPr>
      </w:pPr>
      <w:r>
        <w:t>Матфея 25:46: «И эти пойдут в вечное наказание, а праведники — в вечную жизнь».</w:t>
      </w:r>
    </w:p>
    <w:p w14:paraId="22377B03" w14:textId="77777777" w:rsidR="00793679" w:rsidRPr="00793679" w:rsidRDefault="00793679" w:rsidP="00793679">
      <w:pPr>
        <w:numPr>
          <w:ilvl w:val="0"/>
          <w:numId w:val="24"/>
        </w:numPr>
      </w:pPr>
      <w:r>
        <w:t>Откровение 20:14-15: «И были брошены смерть и ад в озеро огненное; и есть вторая смерть, озеро огненное; и если чье-либо имя не было найдено записанным в книге жизни, то было брошено в озеро огненное». (Добавлено, чтобы подчеркнуть окончательный исход для неправедных после воскресения и суда.)</w:t>
      </w:r>
    </w:p>
    <w:p w14:paraId="4576D3FE" w14:textId="77777777" w:rsidR="00793679" w:rsidRPr="00793679" w:rsidRDefault="00793679" w:rsidP="00A71F39">
      <w:pPr>
        <w:pStyle w:val="Heading1"/>
      </w:pPr>
      <w:r>
        <w:t>Заключение</w:t>
      </w:r>
    </w:p>
    <w:p w14:paraId="5D199B71" w14:textId="79D33285" w:rsidR="008635F2" w:rsidRPr="00793679" w:rsidRDefault="00793679" w:rsidP="00793679">
      <w:r>
        <w:t>Вкратце, библейское учение о суде раскрывает сбалансированный взгляд, призывающий верующих проявлять мудрую рассудительность в повседневной жизни, при этом отдавая высшую власть Богу и Христу. От предостережений против лицемерного суда до обещания милосердия через веру, Писание подчеркивает ответственность, основанную на делах, словах и намерениях сердца. Эсхатологическое видение Судного дня, включая воскресение мертвых как предвестник божественного возмездия, подчеркивает надежду на искупление для праведных и отрезвляющую реальность последствий для неправедных, кульминацией которых станет новое творение, где будет обитать праведность. Это иерархическое исследование призывает читателей жить честно, стремиться к духовной зрелости и доверять Иисусу как судье и защитнику, способствуя жизни, соответствующей справедливому и любящему характеру Бога. Для дальнейшего размышления подумайте, как эти принципы применимы к личной этике и взаимодействию в обществе сегодня.</w:t>
      </w:r>
    </w:p>
    <w:sectPr w:rsidR="008635F2" w:rsidRPr="0079367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B246B"/>
    <w:multiLevelType w:val="multilevel"/>
    <w:tmpl w:val="A1B4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C4574"/>
    <w:multiLevelType w:val="multilevel"/>
    <w:tmpl w:val="83C4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B7FCB"/>
    <w:multiLevelType w:val="multilevel"/>
    <w:tmpl w:val="D750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C36B4A"/>
    <w:multiLevelType w:val="multilevel"/>
    <w:tmpl w:val="8194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CF1DC1"/>
    <w:multiLevelType w:val="multilevel"/>
    <w:tmpl w:val="7460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D05A66"/>
    <w:multiLevelType w:val="multilevel"/>
    <w:tmpl w:val="9D76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B55089"/>
    <w:multiLevelType w:val="multilevel"/>
    <w:tmpl w:val="D978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976E3A"/>
    <w:multiLevelType w:val="multilevel"/>
    <w:tmpl w:val="E2EE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3B6DAA"/>
    <w:multiLevelType w:val="multilevel"/>
    <w:tmpl w:val="CFF0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023C62"/>
    <w:multiLevelType w:val="multilevel"/>
    <w:tmpl w:val="5A481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773633"/>
    <w:multiLevelType w:val="multilevel"/>
    <w:tmpl w:val="FB06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56082E"/>
    <w:multiLevelType w:val="multilevel"/>
    <w:tmpl w:val="1C92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F6010C"/>
    <w:multiLevelType w:val="multilevel"/>
    <w:tmpl w:val="B1604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A9110F"/>
    <w:multiLevelType w:val="multilevel"/>
    <w:tmpl w:val="47FE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BE688F"/>
    <w:multiLevelType w:val="multilevel"/>
    <w:tmpl w:val="E2E0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F94304"/>
    <w:multiLevelType w:val="multilevel"/>
    <w:tmpl w:val="83AE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AE55B8"/>
    <w:multiLevelType w:val="multilevel"/>
    <w:tmpl w:val="7A14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2B7929"/>
    <w:multiLevelType w:val="multilevel"/>
    <w:tmpl w:val="DD58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7928B0"/>
    <w:multiLevelType w:val="multilevel"/>
    <w:tmpl w:val="218A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E05F62"/>
    <w:multiLevelType w:val="multilevel"/>
    <w:tmpl w:val="0358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CF3531"/>
    <w:multiLevelType w:val="multilevel"/>
    <w:tmpl w:val="8A40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BF66D8"/>
    <w:multiLevelType w:val="multilevel"/>
    <w:tmpl w:val="912E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8812B1"/>
    <w:multiLevelType w:val="multilevel"/>
    <w:tmpl w:val="97A6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AC55C1"/>
    <w:multiLevelType w:val="multilevel"/>
    <w:tmpl w:val="482E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4928999">
    <w:abstractNumId w:val="9"/>
  </w:num>
  <w:num w:numId="2" w16cid:durableId="1592735823">
    <w:abstractNumId w:val="21"/>
  </w:num>
  <w:num w:numId="3" w16cid:durableId="2019261603">
    <w:abstractNumId w:val="19"/>
  </w:num>
  <w:num w:numId="4" w16cid:durableId="777985748">
    <w:abstractNumId w:val="10"/>
  </w:num>
  <w:num w:numId="5" w16cid:durableId="1221551167">
    <w:abstractNumId w:val="16"/>
  </w:num>
  <w:num w:numId="6" w16cid:durableId="483934799">
    <w:abstractNumId w:val="2"/>
  </w:num>
  <w:num w:numId="7" w16cid:durableId="15860251">
    <w:abstractNumId w:val="1"/>
  </w:num>
  <w:num w:numId="8" w16cid:durableId="768084769">
    <w:abstractNumId w:val="22"/>
  </w:num>
  <w:num w:numId="9" w16cid:durableId="912472216">
    <w:abstractNumId w:val="4"/>
  </w:num>
  <w:num w:numId="10" w16cid:durableId="1999645567">
    <w:abstractNumId w:val="12"/>
  </w:num>
  <w:num w:numId="11" w16cid:durableId="735713053">
    <w:abstractNumId w:val="18"/>
  </w:num>
  <w:num w:numId="12" w16cid:durableId="38553721">
    <w:abstractNumId w:val="14"/>
  </w:num>
  <w:num w:numId="13" w16cid:durableId="61608596">
    <w:abstractNumId w:val="0"/>
  </w:num>
  <w:num w:numId="14" w16cid:durableId="1558584506">
    <w:abstractNumId w:val="13"/>
  </w:num>
  <w:num w:numId="15" w16cid:durableId="1888567506">
    <w:abstractNumId w:val="7"/>
  </w:num>
  <w:num w:numId="16" w16cid:durableId="428358923">
    <w:abstractNumId w:val="17"/>
  </w:num>
  <w:num w:numId="17" w16cid:durableId="1035694749">
    <w:abstractNumId w:val="5"/>
  </w:num>
  <w:num w:numId="18" w16cid:durableId="198049894">
    <w:abstractNumId w:val="8"/>
  </w:num>
  <w:num w:numId="19" w16cid:durableId="1229459777">
    <w:abstractNumId w:val="20"/>
  </w:num>
  <w:num w:numId="20" w16cid:durableId="858587468">
    <w:abstractNumId w:val="3"/>
  </w:num>
  <w:num w:numId="21" w16cid:durableId="1339191658">
    <w:abstractNumId w:val="23"/>
  </w:num>
  <w:num w:numId="22" w16cid:durableId="406075908">
    <w:abstractNumId w:val="11"/>
  </w:num>
  <w:num w:numId="23" w16cid:durableId="80950592">
    <w:abstractNumId w:val="15"/>
  </w:num>
  <w:num w:numId="24" w16cid:durableId="7698618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5C1"/>
    <w:rsid w:val="000130C9"/>
    <w:rsid w:val="00056466"/>
    <w:rsid w:val="00070A3D"/>
    <w:rsid w:val="00081306"/>
    <w:rsid w:val="000B2988"/>
    <w:rsid w:val="000C4303"/>
    <w:rsid w:val="000C6005"/>
    <w:rsid w:val="000E2288"/>
    <w:rsid w:val="0015312D"/>
    <w:rsid w:val="001A0C66"/>
    <w:rsid w:val="001F058D"/>
    <w:rsid w:val="001F5EAA"/>
    <w:rsid w:val="001F6679"/>
    <w:rsid w:val="00236EC8"/>
    <w:rsid w:val="00240C87"/>
    <w:rsid w:val="00251769"/>
    <w:rsid w:val="002C3509"/>
    <w:rsid w:val="00392FDE"/>
    <w:rsid w:val="003B0CF8"/>
    <w:rsid w:val="00452827"/>
    <w:rsid w:val="00472FD4"/>
    <w:rsid w:val="00473305"/>
    <w:rsid w:val="004C030C"/>
    <w:rsid w:val="005112CB"/>
    <w:rsid w:val="00542A81"/>
    <w:rsid w:val="005469FC"/>
    <w:rsid w:val="00553554"/>
    <w:rsid w:val="00577C8F"/>
    <w:rsid w:val="005E1960"/>
    <w:rsid w:val="00632C1F"/>
    <w:rsid w:val="006340E3"/>
    <w:rsid w:val="00652625"/>
    <w:rsid w:val="0067486E"/>
    <w:rsid w:val="006C05C1"/>
    <w:rsid w:val="0075600D"/>
    <w:rsid w:val="00793679"/>
    <w:rsid w:val="00793C79"/>
    <w:rsid w:val="007C7B4D"/>
    <w:rsid w:val="007D2C77"/>
    <w:rsid w:val="008065BD"/>
    <w:rsid w:val="00816D4E"/>
    <w:rsid w:val="00841DBC"/>
    <w:rsid w:val="008635F2"/>
    <w:rsid w:val="00863A1A"/>
    <w:rsid w:val="00882BF0"/>
    <w:rsid w:val="00890A43"/>
    <w:rsid w:val="008A0779"/>
    <w:rsid w:val="008A5BFF"/>
    <w:rsid w:val="008F6FBE"/>
    <w:rsid w:val="0092239C"/>
    <w:rsid w:val="00941D0F"/>
    <w:rsid w:val="0096424F"/>
    <w:rsid w:val="0097312C"/>
    <w:rsid w:val="009A2E1A"/>
    <w:rsid w:val="00A321C7"/>
    <w:rsid w:val="00A71F39"/>
    <w:rsid w:val="00AE1BA8"/>
    <w:rsid w:val="00AE3F47"/>
    <w:rsid w:val="00B60C2D"/>
    <w:rsid w:val="00B65088"/>
    <w:rsid w:val="00BC160E"/>
    <w:rsid w:val="00BE1E6C"/>
    <w:rsid w:val="00C156CB"/>
    <w:rsid w:val="00C165CA"/>
    <w:rsid w:val="00C4783D"/>
    <w:rsid w:val="00C74578"/>
    <w:rsid w:val="00C7535F"/>
    <w:rsid w:val="00CF2DC9"/>
    <w:rsid w:val="00D02FB2"/>
    <w:rsid w:val="00D31B2F"/>
    <w:rsid w:val="00D6383C"/>
    <w:rsid w:val="00D72AC0"/>
    <w:rsid w:val="00DA4432"/>
    <w:rsid w:val="00DC1457"/>
    <w:rsid w:val="00E12ED6"/>
    <w:rsid w:val="00E139D9"/>
    <w:rsid w:val="00E172AD"/>
    <w:rsid w:val="00E20381"/>
    <w:rsid w:val="00E33079"/>
    <w:rsid w:val="00E37485"/>
    <w:rsid w:val="00E87511"/>
    <w:rsid w:val="00EA490D"/>
    <w:rsid w:val="00F1782B"/>
    <w:rsid w:val="00F3746D"/>
    <w:rsid w:val="00F51E7C"/>
    <w:rsid w:val="00F66430"/>
    <w:rsid w:val="00F74002"/>
    <w:rsid w:val="00FC1BB8"/>
    <w:rsid w:val="00FF52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3F9D4"/>
  <w15:chartTrackingRefBased/>
  <w15:docId w15:val="{2DA45699-8D25-4AE9-99C8-FAD8FCC8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0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05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C05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5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5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5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5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5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0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C05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C05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5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5C1"/>
    <w:rPr>
      <w:rFonts w:eastAsiaTheme="majorEastAsia" w:cstheme="majorBidi"/>
      <w:color w:val="272727" w:themeColor="text1" w:themeTint="D8"/>
    </w:rPr>
  </w:style>
  <w:style w:type="paragraph" w:styleId="Title">
    <w:name w:val="Title"/>
    <w:basedOn w:val="Normal"/>
    <w:next w:val="Normal"/>
    <w:link w:val="TitleChar"/>
    <w:uiPriority w:val="10"/>
    <w:qFormat/>
    <w:rsid w:val="006C0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5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5C1"/>
    <w:pPr>
      <w:spacing w:before="160"/>
      <w:jc w:val="center"/>
    </w:pPr>
    <w:rPr>
      <w:i/>
      <w:iCs/>
      <w:color w:val="404040" w:themeColor="text1" w:themeTint="BF"/>
    </w:rPr>
  </w:style>
  <w:style w:type="character" w:customStyle="1" w:styleId="QuoteChar">
    <w:name w:val="Quote Char"/>
    <w:basedOn w:val="DefaultParagraphFont"/>
    <w:link w:val="Quote"/>
    <w:uiPriority w:val="29"/>
    <w:rsid w:val="006C05C1"/>
    <w:rPr>
      <w:i/>
      <w:iCs/>
      <w:color w:val="404040" w:themeColor="text1" w:themeTint="BF"/>
    </w:rPr>
  </w:style>
  <w:style w:type="paragraph" w:styleId="ListParagraph">
    <w:name w:val="List Paragraph"/>
    <w:basedOn w:val="Normal"/>
    <w:uiPriority w:val="34"/>
    <w:qFormat/>
    <w:rsid w:val="006C05C1"/>
    <w:pPr>
      <w:ind w:left="720"/>
      <w:contextualSpacing/>
    </w:pPr>
  </w:style>
  <w:style w:type="character" w:styleId="IntenseEmphasis">
    <w:name w:val="Intense Emphasis"/>
    <w:basedOn w:val="DefaultParagraphFont"/>
    <w:uiPriority w:val="21"/>
    <w:qFormat/>
    <w:rsid w:val="006C05C1"/>
    <w:rPr>
      <w:i/>
      <w:iCs/>
      <w:color w:val="0F4761" w:themeColor="accent1" w:themeShade="BF"/>
    </w:rPr>
  </w:style>
  <w:style w:type="paragraph" w:styleId="IntenseQuote">
    <w:name w:val="Intense Quote"/>
    <w:basedOn w:val="Normal"/>
    <w:next w:val="Normal"/>
    <w:link w:val="IntenseQuoteChar"/>
    <w:uiPriority w:val="30"/>
    <w:qFormat/>
    <w:rsid w:val="006C0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5C1"/>
    <w:rPr>
      <w:i/>
      <w:iCs/>
      <w:color w:val="0F4761" w:themeColor="accent1" w:themeShade="BF"/>
    </w:rPr>
  </w:style>
  <w:style w:type="character" w:styleId="IntenseReference">
    <w:name w:val="Intense Reference"/>
    <w:basedOn w:val="DefaultParagraphFont"/>
    <w:uiPriority w:val="32"/>
    <w:qFormat/>
    <w:rsid w:val="006C05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16</Pages>
  <Words>6742</Words>
  <Characters>30002</Characters>
  <Application>Microsoft Office Word</Application>
  <DocSecurity>0</DocSecurity>
  <Lines>545</Lines>
  <Paragraphs>198</Paragraphs>
  <ScaleCrop>false</ScaleCrop>
  <Company/>
  <LinksUpToDate>false</LinksUpToDate>
  <CharactersWithSpaces>36546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17</cp:revision>
  <dcterms:created xsi:type="dcterms:W3CDTF">2025-10-18T10:49:00Z</dcterms:created>
  <dcterms:modified xsi:type="dcterms:W3CDTF">2026-01-07T11:50:00Z</dcterms:modified>
</cp:coreProperties>
</file>