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A47" w14:textId="77777777" w:rsidR="00A378E3" w:rsidRPr="00A378E3" w:rsidRDefault="00A378E3" w:rsidP="00342F67">
      <w:pPr>
        <w:pStyle w:val="Title"/>
      </w:pPr>
      <w:r>
        <w:t>പഴയ ഉടമ്പടി, പുതിയ ഉടമ്പടി</w:t>
      </w:r>
    </w:p>
    <w:p w14:paraId="5C8089DC" w14:textId="77777777" w:rsidR="00A378E3" w:rsidRPr="00A378E3" w:rsidRDefault="00A378E3" w:rsidP="00342F67">
      <w:pPr>
        <w:pStyle w:val="Heading1"/>
      </w:pPr>
      <w:r>
        <w:t>ആമുഖം: ശബ്ബത്തും അതിന്റെ ആധുനിക തെറ്റിദ്ധാരണകളും</w:t>
      </w:r>
    </w:p>
    <w:p w14:paraId="4A35B57B" w14:textId="77777777" w:rsidR="00A378E3" w:rsidRPr="00A378E3" w:rsidRDefault="00A378E3" w:rsidP="00A378E3">
      <w:r>
        <w:t>ഇന്ന് മതലോകത്തുള്ള പലരും ക്രിസ്ത്യാനികൾ ശബ്ബത്ത് ആചരിക്കണമെന്ന് നിർബന്ധം പിടിക്കുന്നു, പലപ്പോഴും ഇത് ഞായറാഴ്ചകളിലെ വിശ്രമ ദിവസമായി വ്യാഖ്യാനിക്കുന്നു. എന്നിരുന്നാലും, തിരുവെഴുത്തുകളുടെ സൂക്ഷ്മപരിശോധനയിൽ ബൈബിൾ ശബ്ബത്ത് ആചരണവും ആധുനിക ആചാരങ്ങളും തമ്മിലുള്ള കാര്യമായ വ്യത്യാസങ്ങൾ വെളിപ്പെടുത്തുന്നു. ഉല്പത്തി 2:2-3-ൽ വിവരിച്ചിരിക്കുന്നതുപോലെ, ശബ്ബത്ത് ആഴ്ചയിലെ ആദ്യ (ഞായർ) അല്ല, ആഴ്ചയിലെ ഏഴാം ദിവസമാണ് (ശനിയാഴ്ച) എന്ന് വ്യക്തമാണ്: &amp;quot;ഏഴാം ദിവസത്തോടെ ദൈവം താൻ ചെയ്തിരുന്ന പ്രവൃത്തി പൂർത്തിയാക്കി; അങ്ങനെ ഏഴാം ദിവസം അവൻ തന്റെ എല്ലാ പ്രവൃത്തികളിൽ നിന്നും വിശ്രമിച്ചു. പിന്നെ ദൈവം ഏഴാം ദിവസത്തെ അനുഗ്രഹിക്കുകയും വിശുദ്ധമാക്കുകയും ചെയ്തു, കാരണം അതിൽ അവൻ താൻ ചെയ്ത എല്ലാ സൃഷ്ടികളിൽ നിന്നും വിശ്രമിച്ചു.&amp;quot; പുറപ്പാട് 20:8-11: &amp;quot;ശബ്ബത്ത് ദിവസം വിശുദ്ധമായി ആചരിക്കുന്നതിലൂടെ അത് ഓർക്കുക. ആറ് ദിവസം നിങ്ങൾ അദ്ധ്വാനിച്ച് നിങ്ങളുടെ എല്ലാ പ്രവൃത്തികളും ചെയ്യണം, എന്നാൽ ഏഴാം ദിവസം നിങ്ങളുടെ ദൈവമായ കർത്താവിന് ഒരു ശബ്ബത്താണ്... ആറ് ദിവസം കൊണ്ട് കർത്താവ് ആകാശത്തെയും ഭൂമിയെയും കടലിനെയും അവയിലുള്ളതെല്ലാം സൃഷ്ടിച്ചു, എന്നാൽ അവൻ ഏഴാം ദിവസം വിശ്രമിച്ചു. അതിനാൽ കർത്താവ് ശബ്ബത്ത് ദിവസത്തെ അനുഗ്രഹിക്കുകയും വിശുദ്ധമാക്കുകയും ചെയ്തു.&amp;quot; മാത്രമല്ല, പഴയനിയമം ലേവ്യപുസ്തകം 25:1-22-ൽ വാരികയിലെ ശബ്ബത്തുകളെ മാത്രമല്ല, ശബ്ബത്തായ വർഷങ്ങളെയും (ഓരോ ഏഴാം വർഷവും) ജൂബിലി വർഷങ്ങളെയും (ഓരോ അമ്പതാം വർഷവും) വിവരിക്കുന്നു. അമ്പത് വർഷ കാലയളവിൽ, പഴയ ഉടമ്പടി പ്രകാരം ഒരു സാധാരണ യഹൂദൻ 5,000-ത്തിലധികം ശബ്ബത്ത് ദിവസങ്ങൾ ആചരിക്കുമായിരുന്നു - ഒരു ആധുനിക &amp;quot;ശബ്ബത്ത് സൂക്ഷിപ്പുകാരൻ&amp;quot; അവകാശപ്പെടുന്ന ഏകദേശം 2,600 ദിവസങ്ങളേക്കാൾ വളരെ കൂടുതലാണ്.</w:t>
      </w:r>
    </w:p>
    <w:p w14:paraId="0980137E" w14:textId="77777777" w:rsidR="00A378E3" w:rsidRPr="00A378E3" w:rsidRDefault="00A378E3" w:rsidP="00A378E3">
      <w:r>
        <w:t>ബൈബിളിലെ ശബ്ബത്ത് നിബന്ധനകൾ കർശനമായിരുന്നു. ദൈവജനത്തോട് വീട്ടിൽ തന്നെ കഴിയാൻ കൽപ്പിച്ചിരുന്നു (പുറപ്പാട് 16:29: &amp;quot;കർത്താവ് നിങ്ങൾക്ക് ശബ്ബത്ത് തന്നിരിക്കുന്നു എന്ന് ഓർമ്മിക്കുക; അതുകൊണ്ടാണ് ആറാം ദിവസം അവൻ നിങ്ങൾക്ക് രണ്ട് ദിവസത്തേക്ക് അപ്പം തരുന്നത്. ഏഴാം ദിവസം എല്ലാവരും അവരവർ ഇരിക്കുന്നിടത്ത് തന്നെ താമസിക്കണം; ആരും പുറത്തുപോകരുത്.&amp;quot;), കായിക വിനോദങ്ങൾക്കായുള്ള യാത്ര, സുഹൃത്തുക്കളെ സന്ദർശിക്കൽ, അല്ലെങ്കിൽ പള്ളിയിലെ ശുശ്രൂഷകൾ പോലുള്ള ഔപചാരിക ഒത്തുചേരലുകൾ എന്നിവയിൽ പങ്കെടുക്കൽ എന്നിവ നിരോധിച്ചു. പാചകം അനുവദനീയമല്ലായിരുന്നു; എല്ലാ ഭക്ഷണവും മുൻകൂട്ടി തയ്യാറാക്കണമായിരുന്നു (പുറപ്പാട് 16:23-29). തീ കത്തിക്കുന്നത് ഉൾപ്പെടെ എല്ലാ ജോലികളും നിഷിദ്ധമായിരുന്നു (പുറപ്പാട് 35:3: &amp;quot;ശബ്ബത്ത് നാളിൽ നിങ്ങളുടെ ഒരു വാസസ്ഥലത്തും തീ കത്തിക്കരുത്.&amp;quot;). ലംഘനം മരണം ഉൾപ്പെടെ ഗുരുതരമായ പ്രത്യാഘാതങ്ങൾ ഉണ്ടാക്കി (സംഖ്യാപുസ്തകം 15:32-36: &amp;quot;...കർത്താവ് മോശയോട് കല്പിച്ചു, &amp;#39;ആ മനുഷ്യൻ മരിക്കണം. മുഴുവൻ സഭയും പാളയത്തിന് പുറത്ത് അവനെ കല്ലെറിയണം.&amp;#39; അങ്ങനെ സഭ അവനെ പാളയത്തിന് പുറത്ത് കൊണ്ടുപോയി കർത്താവ് മോശയോട് കല്പിച്ചതുപോലെ കല്ലെറിഞ്ഞു.&amp;quot;).</w:t>
      </w:r>
    </w:p>
    <w:p w14:paraId="11787A28" w14:textId="77777777" w:rsidR="00A378E3" w:rsidRPr="00A378E3" w:rsidRDefault="00A378E3" w:rsidP="00A378E3">
      <w:r>
        <w:t>ഇന്ന് ആരാണ് ശബ്ബത്ത് ആചരിക്കുന്നത്? ആധുനിക വ്യാഖ്യാനങ്ങൾ ഈ കൽപ്പനകളിൽ വെള്ളം ചേർക്കുന്നതുപോലെ, ആരും തന്നെ ഈ കൽപ്പനകളിൽ വെള്ളം ചേർക്കുന്നില്ല. ഇത് കൂടുതൽ വിശാലമായ ചോദ്യങ്ങൾ ഉയർത്തുന്നു: മൃഗബലികൾ പോലുള്ള പഴയനിയമ ആചാരങ്ങൾ (ലേവ്യപുസ്തകം 1-7) ഇപ്പോഴും ബാധകമാണോ? മറ്റ് വിശുദ്ധ ദിവസങ്ങളുടെ (ഉദാഹരണത്തിന്, പെസഹാ, കൂടാരപ്പെരുന്നാൾ) കാര്യമോ? ഇന്ന് ഒരു പൗരോഹിത്യമോ പുരോഹിത-അൽമായ വ്യവസ്ഥയോ ഉണ്ടോ? സഭ &amp;quot;ദൈവത്തിന്റെ ആലയം&amp;quot; പണിയുന്നുണ്ടോ? പഴയ ഉടമ്പടിയും (മോശൈക നിയമം അല്ലെങ്കിൽ തോറ) ക്രിസ്തുവിലുള്ള പുതിയ ഉടമ്പടിയും തമ്മിലുള്ള ബന്ധം എന്താണ്?</w:t>
      </w:r>
    </w:p>
    <w:p w14:paraId="55F2F88B" w14:textId="77777777" w:rsidR="00A378E3" w:rsidRPr="00A378E3" w:rsidRDefault="00A378E3" w:rsidP="00A378E3">
      <w:r>
        <w:t>ഗ്രൂപ്പ് ബൈബിൾ ചർച്ചകൾക്കോ വ്യക്തിപരമായ ധ്യാനത്തിനോ അനുയോജ്യമായ ഈ പഠനം, ആചാരപരമായ, പരമ്പരാഗത, അല്ലെങ്കിൽ ക്രിസ്തീയമല്ലാത്ത പശ്ചാത്തലങ്ങളിൽ നിന്നുള്ളവർക്ക് വിലപ്പെട്ടതാണ്. പുതിയനിയമ ക്രിസ്തുമതത്തിന്റെ പ്രത്യേകത എടുത്തുകാണിക്കുകയും ക്രൈസ്തവലോകത്തിലെ ആശയക്കുഴപ്പം, പ്രത്യേകിച്ച് യേശുവിന്റെ അനുയായികൾ തോറയുടെ ആചാരപരവും സിവിൽ നിയമങ്ങളും പാലിക്കണമെന്ന വാദത്തെ അഭിസംബോധന ചെയ്യുകയും ചെയ്യുന്നു.</w:t>
      </w:r>
    </w:p>
    <w:p w14:paraId="6535C62F" w14:textId="77777777" w:rsidR="00A378E3" w:rsidRPr="00A378E3" w:rsidRDefault="00A378E3" w:rsidP="00A378E3">
      <w:r>
        <w:t>പ്രധാന ആമുഖ വാക്യങ്ങൾ:</w:t>
      </w:r>
    </w:p>
    <w:p w14:paraId="5B00E32C" w14:textId="77777777" w:rsidR="00A378E3" w:rsidRPr="00A378E3" w:rsidRDefault="00A378E3" w:rsidP="00A378E3">
      <w:pPr>
        <w:numPr>
          <w:ilvl w:val="0"/>
          <w:numId w:val="1"/>
        </w:numPr>
      </w:pPr>
      <w:r>
        <w:t>കൊലൊസ്സ്യർ 2:16: &amp;quot;അതുകൊണ്ട് ഭക്ഷണപാനീയങ്ങളെക്കുറിച്ചോ, പെരുന്നാൾ, അമാവാസി, ശബ്ബത്ത് എന്നീ കാര്യങ്ങളിലോ ആരും നിങ്ങളെ വിധിക്കരുത്.&amp;quot; (പൗലോസ് പഴയനിയമ ആചരണങ്ങളെ അടിസ്ഥാനമാക്കിയുള്ള നിയമപരമായ വിധിന്യായങ്ങൾക്കെതിരെ മുന്നറിയിപ്പ് നൽകുന്നു, ക്രിസ്തുവിലുള്ള സ്വാതന്ത്ര്യത്തിന് ഊന്നൽ നൽകുന്നു.)</w:t>
      </w:r>
    </w:p>
    <w:p w14:paraId="4C17F09E" w14:textId="77777777" w:rsidR="00A378E3" w:rsidRPr="00A378E3" w:rsidRDefault="00A378E3" w:rsidP="00A378E3">
      <w:pPr>
        <w:numPr>
          <w:ilvl w:val="0"/>
          <w:numId w:val="1"/>
        </w:numPr>
      </w:pPr>
      <w:r>
        <w:t>യോഹന്നാൻ 4:24: &amp;quot;ദൈവം ആത്മാവാണ്, അവനെ ആരാധിക്കുന്നവർ ആത്മാവിലും സത്യത്തിലും ആരാധിക്കണം.&amp;quot; (യഥാർത്ഥ ആരാധന ഭൗതിക സ്ഥാനങ്ങളെയും ആചാരങ്ങളെയും മറികടന്ന് ആന്തരിക പരിവർത്തനത്തിൽ ശ്രദ്ധ കേന്ദ്രീകരിക്കുന്നുവെന്ന് യേശു പഠിപ്പിക്കുന്നു.)</w:t>
      </w:r>
    </w:p>
    <w:p w14:paraId="4D76AAE0" w14:textId="77777777" w:rsidR="00A378E3" w:rsidRPr="00A378E3" w:rsidRDefault="00A378E3" w:rsidP="00A378E3">
      <w:pPr>
        <w:numPr>
          <w:ilvl w:val="0"/>
          <w:numId w:val="1"/>
        </w:numPr>
      </w:pPr>
      <w:r>
        <w:t>എഫെസ്യർ 1:1: &amp;quot;ദൈവേഷ്ടത്താൽ ക്രിസ്തുയേശുവിന്റെ അപ്പൊസ്തലനായ പൗലോസ്, എഫേസൊസിലുള്ളവരും ക്രിസ്തുയേശുവിൽ വിശ്വസ്തരുമായ വിശുദ്ധന്മാർക്ക് എഴുതുന്നത്.&amp;quot; (എല്ലാ വിശ്വാസികളും വിശുദ്ധിയെ ജനാധിപത്യവൽക്കരിക്കുന്ന &amp;quot;വിശുദ്ധന്മാർ&amp;quot; അല്ലെങ്കിൽ വിശുദ്ധരാണ്.)</w:t>
      </w:r>
    </w:p>
    <w:p w14:paraId="5C86262B" w14:textId="77777777" w:rsidR="00A378E3" w:rsidRPr="00A378E3" w:rsidRDefault="00A378E3" w:rsidP="00A378E3">
      <w:pPr>
        <w:numPr>
          <w:ilvl w:val="0"/>
          <w:numId w:val="1"/>
        </w:numPr>
      </w:pPr>
      <w:r>
        <w:t>1 തിമോത്തി 2:5: &amp;quot;ദൈവം ഒരുവനേയുള്ളൂ, ദൈവത്തിനും മനുഷ്യർക്കും ഇടയിൽ ഒരു മധ്യസ്ഥനേയുള്ളു, മനുഷ്യനായ ക്രിസ്തുയേശു.&amp;quot; (ക്രിസ്തുവിലൂടെ മാത്രം ദൈവത്തിലേക്കുള്ള നേരിട്ടുള്ള പ്രവേശനം മനുഷ്യ മധ്യസ്ഥരെ ഇല്ലാതാക്കുന്നു.)</w:t>
      </w:r>
    </w:p>
    <w:p w14:paraId="217334D0" w14:textId="77777777" w:rsidR="00A378E3" w:rsidRPr="00A378E3" w:rsidRDefault="00A378E3" w:rsidP="00A378E3">
      <w:pPr>
        <w:numPr>
          <w:ilvl w:val="0"/>
          <w:numId w:val="1"/>
        </w:numPr>
      </w:pPr>
      <w:r>
        <w:t>കൊലൊസ്സ്യർ 2:17: &amp;quot;ഇവ വരുവാനുള്ളതിന്റെ നിഴലാണ്, എന്നാൽ സാരാംശം ക്രിസ്തുവിന്റേതാണ്.&amp;quot; (പഴയനിയമ ആചാരങ്ങൾ ക്രിസ്തുവിനെ മുൻനിഴലാക്കി; നിവൃത്തിയായി, അവ ഇനി കടമയല്ല.)</w:t>
      </w:r>
    </w:p>
    <w:p w14:paraId="5BBDC655" w14:textId="77777777" w:rsidR="00A378E3" w:rsidRPr="00A378E3" w:rsidRDefault="00A378E3" w:rsidP="00342F67">
      <w:pPr>
        <w:pStyle w:val="Heading1"/>
      </w:pPr>
      <w:r>
        <w:t>രണ്ട് ഉടമ്പടികൾ: പുതിയതിന്റെ അസാധുവായ സ്വഭാവം</w:t>
      </w:r>
    </w:p>
    <w:p w14:paraId="1A6EA29E" w14:textId="77777777" w:rsidR="00A378E3" w:rsidRPr="00A378E3" w:rsidRDefault="00A378E3" w:rsidP="00A378E3">
      <w:r>
        <w:t>സീനായ് ഉടമ്പടിയിലൂടെ മോശെയിലൂടെ നൽകപ്പെട്ട പഴയ ഉടമ്പടിയെയും ക്രിസ്തുവിന്റെ മരണത്തിലൂടെയും പുനരുത്ഥാനത്തിലൂടെയും ഉദ്ഘാടനം ചെയ്യപ്പെട്ട പുതിയ ഉടമ്പടിയെയും ബൈബിൾ വേർതിരിക്കുന്നു. എബ്രായർ 9:15-17: &amp;quot;അതുകൊണ്ട്, ആദ്യ ഉടമ്പടിയുടെ കീഴിലുള്ള ലംഘനങ്ങളിൽ നിന്ന് അവരെ വീണ്ടെടുക്കുന്ന ഒരു മരണം സംഭവിച്ചിരിക്കുന്നതിനാൽ, വിളിക്കപ്പെട്ടവർക്ക് വാഗ്ദാനം ചെയ്ത നിത്യാവകാശം ലഭിക്കേണ്ടതിന് അവൻ [ക്രിസ്തു] പുതിയ ഉടമ്പടിയുടെ മധ്യസ്ഥനാണ്. കാരണം, ഒരു വിൽപത്രം ഉൾപ്പെടുന്നിടത്ത്, അത് ഉണ്ടാക്കിയവന്റെ മരണം സ്ഥാപിക്കപ്പെടണം. കാരണം, ഒരു വിൽപത്രം മരണത്തിൽ മാത്രമേ പ്രാബല്യത്തിൽ വരികയുള്ളൂ, കാരണം അത് ഉണ്ടാക്കിയവൻ ജീവിച്ചിരിക്കുന്നിടത്തോളം കാലം അത് പ്രാബല്യത്തിൽ ഉണ്ടാകില്ല.&amp;quot; (ക്രിസ്തുവിന്റെ മരണം പുതിയ ഉടമ്പടി സ്ഥാപിച്ചു, പഴയതിനെ കാലഹരണപ്പെടുത്തി; പഴയതിന് എന്നെന്നേക്കുമായി വീണ്ടെടുക്കാൻ കഴിഞ്ഞില്ല, എന്നാൽ പുതിയതിന് ക്രിസ്തുവിന്റെ യാഗത്തിലൂടെ അത് ചെയ്യുന്നു.)</w:t>
      </w:r>
    </w:p>
    <w:p w14:paraId="216144EB" w14:textId="77777777" w:rsidR="00A378E3" w:rsidRPr="00A378E3" w:rsidRDefault="00A378E3" w:rsidP="00A378E3">
      <w:r>
        <w:t>ദൈവത്തെയും അയൽക്കാരനെയും സ്നേഹിക്കുക എന്ന നിയമത്തിന്റെ ധാർമ്മിക കാതൽ - അത് നിറവേറ്റുന്നു (ഗലാത്യർ 5:14: &amp;quot;നിന്റെ അയൽക്കാരനെ നിന്നെപ്പോലെ തന്നെ സ്നേഹിക്കണം എന്ന ഒറ്റ വാക്കിൽ ന്യായപ്രമാണം മുഴുവനും നിവൃത്തിയാകുന്നു.&amp;quot;; മത്തായി 22:37-40: &amp;quot;...&amp;#39;നിന്റെ ദൈവമായ കർത്താവിനെ നീ പൂർണ്ണഹൃദയത്തോടും പൂർണ്ണാത്മാവോടും പൂർണ്ണമനസ്സോടും കൂടെ സ്നേഹിക്കണം. ഇതാണ് ഏറ്റവും വലുതും ഒന്നാമത്തേതുമായ കല്പന. രണ്ടാമത്തേത് അതിനെപ്പോലെയാണ്: നീ നിന്നെപ്പോലെ തന്നെ നിന്റെ അയൽക്കാരനെ സ്നേഹിക്കണം. ഈ രണ്ട് കല്പനകളിൽ എല്ലാ ന്യായപ്രമാണവും പ്രവാചകന്മാരും ആശ്രയിച്ചിരിക്കുന്നു.&amp;#39;&amp;quot;), എന്നാൽ നിർദ്ദിഷ്ട കല്പനകളും ചട്ടങ്ങളും പൂർത്തീകരിക്കപ്പെടുകയും ക്രൂശിൽ മാറ്റിവയ്ക്കപ്പെടുകയും ചെയ്തു. കൊലൊസ്സ്യർ 2:13-14: &amp;quot;നിങ്ങളുടെ അതിക്രമങ്ങളിലും നിങ്ങളുടെ ജഡത്തിന്റെ പരിച്ഛേദനയില്ലായ്മയിലും മരിച്ചവരായിരുന്ന നിങ്ങളെ, ദൈവം അവനോടൊപ്പം ജീവിപ്പിച്ചു, നിയമപരമായ ആവശ്യങ്ങളാൽ നമുക്കെതിരെ നിലനിന്നിരുന്ന കടത്തിന്റെ രേഖ റദ്ദാക്കി, നമ്മുടെ എല്ലാ അതിക്രമങ്ങളും നമ്മോട് ക്ഷമിച്ചു. ഇത് അവൻ ക്രൂശിൽ തറച്ച് മാറ്റിവച്ചു.&amp;quot; (&amp;quot;കടത്തിന്റെ രേഖ&amp;quot; എന്നത് ന്യായപ്രമാണത്തിന്റെ ആവശ്യകതകളെയാണ് സൂചിപ്പിക്കുന്നത്; ക്രിസ്തു അവ റദ്ദാക്കി, വിശ്വാസികളെ ആചാരപരമായ ബാധ്യതകളിൽ നിന്ന് മോചിപ്പിച്ചു.)</w:t>
      </w:r>
    </w:p>
    <w:p w14:paraId="2B9DA3B8" w14:textId="77777777" w:rsidR="00A378E3" w:rsidRPr="00A378E3" w:rsidRDefault="00A378E3" w:rsidP="00A378E3">
      <w:r>
        <w:t>ക്രിസ്ത്യാനികൾ പഴയനിയമ ചട്ടങ്ങൾക്ക് വിധേയരല്ല (പ്രവൃത്തികൾ 15:10-11: &amp;quot;അപ്പോൾ, നമ്മുടെ പിതാക്കന്മാർക്കോ നമുക്കോ വഹിക്കാൻ കഴിയാത്ത ഒരു നുകം ശിഷ്യന്മാരുടെ കഴുത്തിൽ വച്ചുകൊണ്ട് നിങ്ങൾ ദൈവത്തെ പരീക്ഷിക്കുന്നത് എന്തുകൊണ്ട്? എന്നാൽ കർത്താവായ യേശുവിന്റെ കൃപയാൽ നാം രക്ഷിക്കപ്പെടുമെന്ന് ഞങ്ങൾ വിശ്വസിക്കുന്നു, അവർ ആഗ്രഹിക്കുന്നതുപോലെ.&amp;quot;). യേശുവിന്റെ അനുയായികൾ തോറ പിന്തുടരണം എന്ന അവകാശവാദത്തിന് ഇത് എതിരാണ്. യേശു ന്യായപ്രമാണം നിറവേറ്റി (മത്തായി 5:17-18: &amp;quot;...ഞാൻ [ന്യായപ്രമാണമോ പ്രവാചകന്മാരോ] നീക്കുവാനല്ല, അവ നിറവേറ്റുവാനത്രേ വന്നത്. സത്യമായി ഞാൻ നിങ്ങളോട് പറയുന്നു, ആകാശവും ഭൂമിയും കടന്നുപോകുന്നതുവരെ, എല്ലാം പൂർത്തിയാകുന്നതുവരെ, ന്യായപ്രമാണത്തിൽ നിന്ന് ഒരു കണിക പോലും, ഒരു പുള്ളി പോലും കടന്നുപോകുകയില്ല.&amp;quot;), അതിന്റെ ആചാരപരമായ പങ്ക് അവസാനിപ്പിക്കുന്നു (ഗലാത്യർ 3:23-25: &amp;quot;വിശ്വാസം വരുന്നതിനുമുമ്പ്, നാം ന്യായപ്രമാണത്തിൻ കീഴിൽ തടവിലായിരുന്നു... എന്നാൽ ഇപ്പോൾ വിശ്വാസം വന്നതിനാൽ, നാം ഇനി ഒരു രക്ഷാധികാരിയുടെ കീഴിലല്ല.&amp;quot;).</w:t>
      </w:r>
    </w:p>
    <w:p w14:paraId="599E9419" w14:textId="77777777" w:rsidR="00A378E3" w:rsidRPr="00A378E3" w:rsidRDefault="00A378E3" w:rsidP="00342F67">
      <w:pPr>
        <w:pStyle w:val="Heading1"/>
      </w:pPr>
      <w:r>
        <w:t>ഇരട്ടത്താപ്പ്: പുതിയ ഉടമ്പടിയിൽ ഇല്ലാതാക്കി.</w:t>
      </w:r>
    </w:p>
    <w:p w14:paraId="33A45D26" w14:textId="77777777" w:rsidR="00A378E3" w:rsidRPr="00A378E3" w:rsidRDefault="00A378E3" w:rsidP="00A378E3">
      <w:r>
        <w:t>പഴയ ഉടമ്പടി വിശുദ്ധവും അശുദ്ധവും തമ്മിലുള്ള വ്യത്യാസങ്ങൾ സൃഷ്ടിച്ചു, പൊരുത്തക്കേടുള്ള പ്രതിബദ്ധത വളർത്തി. ചില ദിവസങ്ങൾ വിശുദ്ധമാണെങ്കിൽ, മറ്റുള്ളവ പൂർണ്ണമായും അശുദ്ധമാണ്, ഇത് &amp;quot;പ്രത്യേക&amp;quot; അവസരങ്ങളിൽ കൂടുതൽ പരിശ്രമത്തിലേക്ക് നയിക്കുന്നു. എന്നിരുന്നാലും, ക്രിസ്തുമതം ശിഷ്യത്വത്തിന്റെ ദൈനംദിന ജീവിതശൈലി ആവശ്യപ്പെടുന്നു (ലൂക്കോസ് 9:23: &amp;quot;അവൻ എല്ലാവരോടും പറഞ്ഞു: &amp;#39;ആരെങ്കിലും എന്നെ അനുഗമിക്കാൻ ആഗ്രഹിക്കുന്നുവെങ്കിൽ, അവൻ തന്നെത്താൻ നിഷേധിച്ച് നാൾതോറും തന്റെ കുരിശുമെടുത്ത് എന്നെ അനുഗമിക്കട്ടെ.&amp;#39;&amp;quot;; റോമർ 12:1: &amp;quot;ആകയാൽ സഹോദരന്മാരേ, ദൈവത്തിന്റെ കാരുണ്യത്താൽ ഞാൻ നിങ്ങളോട് അപേക്ഷിക്കുന്നു, നിങ്ങളുടെ ശരീരങ്ങളെ വിശുദ്ധവും ദൈവത്തിന് സ്വീകാര്യവുമായ ജീവനുള്ള യാഗമായി സമർപ്പിക്കുക, അതാണ് നിങ്ങളുടെ ആത്മീയ ആരാധന.&amp;quot;). എല്ലാ സമയവും വിശുദ്ധമാണ്, കാരണം ക്രിസ്തു ജീവിതത്തിന്റെ എല്ലാ വശങ്ങളെയും വീണ്ടെടുക്കുന്നു.</w:t>
      </w:r>
    </w:p>
    <w:p w14:paraId="43963B05" w14:textId="77777777" w:rsidR="00A378E3" w:rsidRPr="00A378E3" w:rsidRDefault="00A378E3" w:rsidP="00A378E3">
      <w:r>
        <w:t>ഇരട്ടത്താപ്പ് പ്രകടമാകുന്നത്: a. വിശുദ്ധ സമയം b. വിശുദ്ധ സ്ഥലം c. വിശുദ്ധ ആളുകൾ d. വിശുദ്ധ കാര്യങ്ങൾ</w:t>
      </w:r>
    </w:p>
    <w:p w14:paraId="7562FBD7" w14:textId="77777777" w:rsidR="00A378E3" w:rsidRPr="00A378E3" w:rsidRDefault="00A378E3" w:rsidP="00A378E3">
      <w:r>
        <w:t>പുതിയ ഉടമ്പടി ഈ വ്യത്യാസങ്ങളെ രൂപാന്തരപ്പെടുത്തുന്നു (1 പത്രോസ് 1:15-16: &amp;quot;...നിങ്ങളെ വിളിച്ചവൻ വിശുദ്ധനായിരിക്കുന്നതുപോലെ, നിങ്ങളുടെ എല്ലാ പ്രവൃത്തികളിലും വിശുദ്ധരാകുവിൻ. കാരണം, &amp;#39;ഞാൻ വിശുദ്ധൻ ആയതിനാൽ നിങ്ങളും വിശുദ്ധരായിരിക്കണം&amp;#39; എന്ന് എഴുതിയിരിക്കുന്നുവല്ലോ.&amp;quot;).</w:t>
      </w:r>
    </w:p>
    <w:p w14:paraId="71645CD1" w14:textId="77777777" w:rsidR="00A378E3" w:rsidRPr="00A378E3" w:rsidRDefault="00A378E3" w:rsidP="00342F67">
      <w:pPr>
        <w:pStyle w:val="Heading1"/>
      </w:pPr>
      <w:r>
        <w:t>പുണ്യകാലം: നിയമപാലനത്തിൽ നിന്നുള്ള സ്വാതന്ത്ര്യം</w:t>
      </w:r>
    </w:p>
    <w:p w14:paraId="3249A58E" w14:textId="77777777" w:rsidR="00A378E3" w:rsidRPr="00A378E3" w:rsidRDefault="00A378E3" w:rsidP="00A378E3">
      <w:r>
        <w:t>ക്രിസ്ത്യാനികൾ ശബ്ബത്ത് ആചരണത്തിൽ നിന്ന് സ്വതന്ത്രരാണ് (പുറപ്പാട് 20:8-11, മുകളിൽ പറഞ്ഞതുപോലെ; കൊലൊസ്സ്യർ 2:16, മുകളിൽ പറഞ്ഞതുപോലെ). പ്രത്യേക ദിവസങ്ങളിലൂടെ സ്വയം ന്യായീകരിക്കാനുള്ള ശ്രമങ്ങൾ അടിമത്തത്തിലേക്ക് നയിക്കുന്നു (ഗലാത്യർ 4:8-11: &amp;quot;മുമ്പ്, നിങ്ങൾ ദൈവത്തെ അറിയാതിരുന്നപ്പോൾ, സ്വഭാവത്താൽ ദൈവങ്ങളല്ലാത്തവയ്ക്ക് നിങ്ങൾ അടിമകളായിരുന്നു... ലോകത്തിലെ ദുർബലവും വിലയില്ലാത്തതുമായ പ്രാഥമിക തത്വങ്ങളിലേക്ക് നിങ്ങൾക്ക് എങ്ങനെ വീണ്ടും തിരിയാൻ കഴിയും...? നിങ്ങൾ ദിവസങ്ങളും മാസങ്ങളും ഋതുക്കളും വർഷങ്ങളും ആചരിക്കുന്നു! ഞാൻ നിങ്ങളുടെ മേൽ വെറുതെ അധ്വാനിച്ചതായിരിക്കുമെന്ന് ഞാൻ ഭയപ്പെടുന്നു.&amp;quot;). (പൗലോസ് കലണ്ടർ ആചരണങ്ങളിലേക്ക് മടങ്ങുന്നത് പുറജാതീയ അടിമത്തത്തിന് തുല്യമാക്കുന്നു.)</w:t>
      </w:r>
    </w:p>
    <w:p w14:paraId="4E60F427" w14:textId="77777777" w:rsidR="00A378E3" w:rsidRPr="00A378E3" w:rsidRDefault="00A378E3" w:rsidP="00A378E3">
      <w:r>
        <w:t>ക്രിസ്തുവിന്റെ പുനരുത്ഥാനത്തെ അനുസ്മരിച്ചുകൊണ്ട് (മത്തായി 28:1) ആദിമസഭ ഞായറാഴ്ചകളിൽ ഒത്തുകൂടി (പ്രവൃത്തികൾ 20:7: &amp;quot;ആഴ്ചയിലെ ഒന്നാം ദിവസം, അപ്പം മുറിക്കാൻ ഞങ്ങൾ ഒന്നിച്ചുകൂടിയപ്പോൾ...&amp;quot;; വെളിപാട് 1:10: &amp;quot;കർത്താവിന്റെ ദിവസത്തിൽ ഞാൻ ആത്മാവിലായിരുന്നു...&amp;quot;), എന്നാൽ ഞായറാഴ്ച ഒരു ശബ്ബത്ത് അല്ല.</w:t>
      </w:r>
    </w:p>
    <w:p w14:paraId="78836584" w14:textId="77777777" w:rsidR="00A378E3" w:rsidRPr="00A378E3" w:rsidRDefault="00A378E3" w:rsidP="00A378E3">
      <w:r>
        <w:t>തോറ ആചരണത്തിന് വിരുദ്ധമായി: പഴയ ഉടമ്പടി നിറവേറ്റുന്നതിനായി യേശു ജീവിച്ചു (ഗലാത്യർ 4:4-5: &amp;quot;എന്നാൽ കാലസമ്പൂർണ്ണത വന്നപ്പോൾ, ന്യായപ്രമാണത്തിൻ കീഴിലുള്ളവരെ വീണ്ടെടുക്കാൻ ദൈവം തന്റെ പുത്രനെ സ്ത്രീയിൽ നിന്ന് ജനിച്ചവനായി ന്യായപ്രമാണത്തിൻ കീഴിൽ ജനിച്ചവനായി അയച്ചു.&amp;quot;). പുനരുത്ഥാനത്തിനുശേഷം, കൃപ നിലനിൽക്കുന്നു (റോമർ 6:14: &amp;quot;നിങ്ങൾ ന്യായപ്രമാണത്തിൻ കീഴിലല്ല, കൃപയ്ക്ക് കീഴിലായതിനാൽ പാപത്തിന് നിങ്ങളുടെ മേൽ ആധിപത്യം ഉണ്ടായിരിക്കില്ല.&amp;quot;). സ്വതന്ത്രമായി ചെയ്താൽ ഒരു ദിവസം ആചരിക്കുന്നത് അനുവദനീയമാണ് (റോമർ 14:5-6: &amp;quot;ഒരു വ്യക്തി ഒരു ദിവസത്തെ മറ്റൊരു ദിവസത്തെക്കാൾ മികച്ചതായി കണക്കാക്കുന്നു, അതേസമയം മറ്റൊരാൾ എല്ലാ ദിവസങ്ങളെയും ഒരുപോലെ കണക്കാക്കുന്നു... ദിവസം ആചരിക്കുന്നവൻ കർത്താവിന്റെ ബഹുമാനാർത്ഥം അത് ആചരിക്കുന്നു.&amp;quot;), എന്നാൽ അത് അടിച്ചേൽപ്പിക്കുന്നത് പാപകരമാണ് (ഗലാത്യർ 5:1: &amp;quot;സ്വാതന്ത്ര്യത്തിനായി ക്രിസ്തു നമ്മെ സ്വതന്ത്രരാക്കി; അതിനാൽ ഉറച്ചുനിൽക്കുക, അടിമത്തത്തിന്റെ നുകത്തിന് വീണ്ടും കീഴടങ്ങരുത്.&amp;quot;).</w:t>
      </w:r>
    </w:p>
    <w:p w14:paraId="63DA61A0" w14:textId="77777777" w:rsidR="00A378E3" w:rsidRPr="00A378E3" w:rsidRDefault="00A378E3" w:rsidP="00A378E3">
      <w:r>
        <w:t>പാഠം: ശിഷ്യത്വത്തിനായി എപ്പോഴും പരിശ്രമിക്കുക.</w:t>
      </w:r>
    </w:p>
    <w:p w14:paraId="4BE02DE3" w14:textId="77777777" w:rsidR="00A378E3" w:rsidRPr="00A378E3" w:rsidRDefault="00A378E3" w:rsidP="00342F67">
      <w:pPr>
        <w:pStyle w:val="Heading1"/>
      </w:pPr>
      <w:r>
        <w:t>വിശുദ്ധ സ്ഥലം: എല്ലായിടത്തും ആരാധന നടത്തുക</w:t>
      </w:r>
    </w:p>
    <w:p w14:paraId="724D337B" w14:textId="77777777" w:rsidR="00A378E3" w:rsidRPr="00A378E3" w:rsidRDefault="00A378E3" w:rsidP="00A378E3">
      <w:r>
        <w:t>ദൈവത്തെ &amp;quot;വിശുദ്ധ&amp;quot; ഇടങ്ങളിൽ ഒതുക്കി നിർത്താൻ കഴിയില്ല (പ്രവൃത്തികൾ 7:48-49: &amp;quot;എന്നിട്ടും അത്യുന്നതൻ കൈകൊണ്ട് നിർമ്മിച്ച ഭവനങ്ങളിൽ വസിക്കുന്നില്ല, പ്രവാചകൻ പറയുന്നതുപോലെ, &amp;#39;സ്വർഗ്ഗം എന്റെ സിംഹാസനവും ഭൂമി എന്റെ പാദപീഠവുമാണ്...&amp;#39;&amp;quot;; യോഹന്നാൻ 4:24, മുകളിൽ പറഞ്ഞതുപോലെ). പഴയ ഉടമ്പടി കൂടാരം/ക്ഷേത്രം വഴിയുള്ള പ്രവേശനം പരിമിതപ്പെടുത്തി (എബ്രായർ 9:1-8: *&amp;quot;ആദ്യ ഉടമ്പടിയിൽ പോലും ആരാധനയ്ക്കുള്ള ചട്ടങ്ങളും വിശുദ്ധിയുടെ ഭൗമിക സ്ഥലവും ഉണ്ടായിരുന്നു...&amp;quot;), എന്നാൽ ക്രിസ്തുവിന്റെ മരണം തിരശ്ശീല കീറി (മത്തായി 27:51: &amp;quot;...ഇതാ, ദേവാലയത്തിന്റെ തിരശ്ശീല മുകളിൽ നിന്ന് താഴേക്ക് രണ്ടായി കീറി...&amp;quot;), ഇത് തുറന്ന പ്രവേശനത്തെ പ്രതീകപ്പെടുത്തുന്നു (എഫെസ്യർ 2:18: &amp;quot;അവനിലൂടെ നമുക്ക് ഇരുവർക്കും ഒരേ ആത്മാവിൽ പിതാവിലേക്ക് പ്രവേശനം ഉണ്ട്.&amp;quot;).</w:t>
      </w:r>
    </w:p>
    <w:p w14:paraId="16BCE39B" w14:textId="77777777" w:rsidR="00A378E3" w:rsidRPr="00A378E3" w:rsidRDefault="00A378E3" w:rsidP="00A378E3">
      <w:r>
        <w:t>ആരാധന ഒരു ജീവിതശൈലിയാണ് (റോമർ 12:1, മുകളിൽ പറഞ്ഞതുപോലെ). സഭ (ആളുകൾ) ദൈവത്തിന്റെ ഭവനമാണ് (എഫെസ്യർ 2:19: &amp;quot;അതിനാൽ നിങ്ങൾ ഇനി അന്യരോ പരദേശികളോ അല്ല, മറിച്ച് വിശുദ്ധന്മാരോടും ദൈവത്തിന്റെ ഭവനത്തിലെ അംഗങ്ങളോടും സഹപൗരന്മാരാണ്.&amp;quot;), എന്നാൽ ഒരു കെട്ടിടവും അന്തർലീനമായി വിശുദ്ധമല്ല.</w:t>
      </w:r>
    </w:p>
    <w:p w14:paraId="677476C4" w14:textId="77777777" w:rsidR="00A378E3" w:rsidRPr="00A378E3" w:rsidRDefault="00A378E3" w:rsidP="00A378E3">
      <w:r>
        <w:t>തോറയ്ക്ക് എതിരായി: ദേവാലയം ഒരു നിഴലായിരുന്നു (എബ്രായർ 8:5: &amp;quot;... അവർ സ്വർഗ്ഗീയ കാര്യങ്ങളുടെ ഒരു പകർപ്പും നിഴലും സേവിക്കുന്നു...&amp;quot;). ക്രിസ്തുവിന്റെ ശരീരം യഥാർത്ഥ ദേവാലയമാണ് (യോഹന്നാൻ 2:19-21: &amp;quot;... &amp;#39;ഈ ദേവാലയം നശിപ്പിക്കുക, മൂന്ന് ദിവസത്തിനുള്ളിൽ ഞാൻ അതിനെ ഉയർത്തും.&amp;#39; ... അവൻ തന്റെ ശരീരമാകുന്ന ദേവാലയത്തെക്കുറിച്ചാണ് സംസാരിച്ചത്.&amp;quot;).</w:t>
      </w:r>
    </w:p>
    <w:p w14:paraId="79FD25A6" w14:textId="77777777" w:rsidR="00A378E3" w:rsidRPr="00A378E3" w:rsidRDefault="00A378E3" w:rsidP="00A378E3">
      <w:r>
        <w:t>പാഠം: എല്ലായിടത്തും ദൈവത്തിനുവേണ്ടി മികവ് പുലർത്തുക.</w:t>
      </w:r>
    </w:p>
    <w:p w14:paraId="7F9A5972" w14:textId="77777777" w:rsidR="00A378E3" w:rsidRPr="00A378E3" w:rsidRDefault="00A378E3" w:rsidP="00342F67">
      <w:pPr>
        <w:pStyle w:val="Heading1"/>
      </w:pPr>
      <w:r>
        <w:t>വിശുദ്ധ ജനത: ക്രിസ്തുവിലുള്ള സമത്വം</w:t>
      </w:r>
    </w:p>
    <w:p w14:paraId="5F666C43" w14:textId="77777777" w:rsidR="00A378E3" w:rsidRPr="00A378E3" w:rsidRDefault="00A378E3" w:rsidP="00A378E3">
      <w:r>
        <w:t>ഉന്നതരായ &amp;quot;വിശുദ്ധന്മാർ&amp;quot; ഇല്ല; എല്ലാ വിശ്വാസികളും വിശുദ്ധരാണ് (എഫെസ്യർ 1:1, മുകളിൽ പറഞ്ഞതുപോലെ). യേശു ഏക മഹാപുരോഹിതനാണ് (എബ്രായർ 7:23-28: &amp;quot;...മുൻ പുരോഹിതന്മാർ മരണത്താൽ സ്ഥാനങ്ങളിൽ തുടരുന്നതിൽ നിന്ന് തടയപ്പെട്ടതിനാൽ എണ്ണത്തിൽ വളരെ കൂടുതലായിരുന്നു, പക്ഷേ അവൻ തന്റെ പൗരോഹിത്യം സ്ഥിരമായി വഹിക്കുന്നു... കാരണം, നമുക്ക് അത്തരമൊരു മഹാപുരോഹിതൻ ഉണ്ടായിരിക്കേണ്ടത് തീർച്ചയായും ഉചിതമായിരുന്നു, വിശുദ്ധനും, നിരപരാധിയും, കളങ്കമില്ലാത്തവനും...&amp;quot;). എല്ലാ വിശ്വാസികളും ഒരു രാജകീയ പൗരോഹിത്യം രൂപപ്പെടുത്തുന്നു (1 പത്രോസ് 2:9: &amp;quot;എന്നാൽ നിങ്ങൾ തിരഞ്ഞെടുക്കപ്പെട്ട ഒരു വംശവും, രാജകീയ പൗരോഹിത്യം, ഒരു വിശുദ്ധ ജനതയും...&amp;quot;), ആത്മീയ യാഗങ്ങൾ അർപ്പിക്കുന്നു.</w:t>
      </w:r>
    </w:p>
    <w:p w14:paraId="77543E4C" w14:textId="77777777" w:rsidR="00A378E3" w:rsidRPr="00A378E3" w:rsidRDefault="00A378E3" w:rsidP="00A378E3">
      <w:r>
        <w:t>ഒരു മധ്യസ്ഥൻ: ക്രിസ്തു (1 തിമോത്തി 2:5, മുകളിൽ പറഞ്ഞതുപോലെ). വിശുദ്ധന്മാരോടോ മറിയയോടോ പ്രാർത്ഥിക്കുന്നത് ഇതിന് വിരുദ്ധമാണ് (റോമർ 8:34: &amp;quot;...ക്രിസ്തുയേശു മരിച്ചവനാണ്... അവൻ ദൈവത്തിന്റെ വലതുഭാഗത്താണ്, അവൻ തീർച്ചയായും നമുക്കുവേണ്ടി പക്ഷവാദം ചെയ്യുന്നു.&amp;quot;). പുരോഹിത-അൽമായ വേർതിരിവ് ഇല്ല (മത്തായി 23:8-9: &amp;quot;എന്നാൽ നിങ്ങളെ റബ്ബി എന്ന് വിളിക്കരുത്, കാരണം നിങ്ങൾക്ക് ഒരു ഗുരു മാത്രമേയുള്ളൂ, നിങ്ങളെല്ലാവരും സഹോദരന്മാരാണ്. ഭൂമിയിൽ ആരെയും പിതാവ് എന്ന് വിളിക്കരുത്, കാരണം നിങ്ങൾക്ക് ഒരു പിതാവേ ഉള്ളൂ, അവൻ സ്വർഗ്ഗത്തിലാണ്.&amp;quot;). എല്ലാവരും തുല്യമായി പ്രതിജ്ഞാബദ്ധരാണ്, വൈവിധ്യമാർന്ന ദാനങ്ങളാൽ (എഫെസ്യർ 4:11-12).</w:t>
      </w:r>
    </w:p>
    <w:p w14:paraId="75E6E264" w14:textId="77777777" w:rsidR="00A378E3" w:rsidRPr="00A378E3" w:rsidRDefault="00A378E3" w:rsidP="00A378E3">
      <w:r>
        <w:t>തോറയ്ക്ക് എതിരായി: ലേവ്യ പൗരോഹിത്യം അവസാനിച്ചു (എബ്രായർ 7:11-12: &amp;quot;... പൗരോഹിത്യത്തിൽ മാറ്റം വരുമ്പോൾ, നിയമത്തിലും മാറ്റം അനിവാര്യമാണ്.&amp;quot;). തോറ ആചരണം നിർത്തലാക്കപ്പെട്ട വിഭജനങ്ങളെ ശാശ്വതമാക്കുന്നു.</w:t>
      </w:r>
    </w:p>
    <w:p w14:paraId="35880F0A" w14:textId="77777777" w:rsidR="00A378E3" w:rsidRPr="00A378E3" w:rsidRDefault="00A378E3" w:rsidP="00A378E3">
      <w:r>
        <w:t>പാഠം: പുരോഹിത വ്യവസ്ഥിതി ക്രിസ്തുവിന് അന്യമായ ഇരട്ടത്താപ്പ് വളർത്തുന്നു (ഗലാത്യർ 3:28: &amp;quot;യഹൂദനെന്നോ ഗ്രീക്കുകാരനെന്നോ ഇല്ല, അടിമയെന്നോ സ്വതന്ത്രനെന്നോ ഇല്ല, ആണും പെണ്ണും ഇല്ല, കാരണം നിങ്ങൾ എല്ലാവരും ക്രിസ്തുയേശുവിൽ ഒന്നാണ്.&amp;quot;).</w:t>
      </w:r>
    </w:p>
    <w:p w14:paraId="3FB5BE16" w14:textId="77777777" w:rsidR="00A378E3" w:rsidRPr="00A378E3" w:rsidRDefault="00A378E3" w:rsidP="00342F67">
      <w:pPr>
        <w:pStyle w:val="Heading1"/>
      </w:pPr>
      <w:r>
        <w:t>വിശുദ്ധ പശു! പലതരം വിശുദ്ധ കാര്യങ്ങൾ</w:t>
      </w:r>
    </w:p>
    <w:p w14:paraId="3A4A2876" w14:textId="77777777" w:rsidR="00A378E3" w:rsidRPr="00A378E3" w:rsidRDefault="00A378E3" w:rsidP="00A378E3">
      <w:r>
        <w:t>പുതിയ ഉടമ്പടി വേർതിരിവുകൾ ഇല്ലാതാക്കുന്നു:</w:t>
      </w:r>
    </w:p>
    <w:p w14:paraId="49FF01DF" w14:textId="77777777" w:rsidR="00A378E3" w:rsidRPr="00A378E3" w:rsidRDefault="00A378E3" w:rsidP="00A378E3">
      <w:pPr>
        <w:numPr>
          <w:ilvl w:val="0"/>
          <w:numId w:val="2"/>
        </w:numPr>
      </w:pPr>
      <w:r>
        <w:t>വിശുദ്ധ ഭക്ഷണങ്ങൾ (1 തിമോത്തി 4:3-5: &amp;quot;... വിവാഹം വിലക്കുകയും ദൈവം സൃഷ്ടിച്ച ഭക്ഷണങ്ങൾ നന്ദിയോടെ സ്വീകരിക്കണമെന്ന് ആവശ്യപ്പെടുകയും ചെയ്യുന്നവർ... ദൈവം സൃഷ്ടിച്ചതെല്ലാം നല്ലതാണ്...&amp;quot;; എബ്രായർ 13:9: &amp;quot;വിവിധവും വിചിത്രവുമായ പഠിപ്പിക്കലുകളാൽ നയിക്കപ്പെടരുത്, കാരണം ഭക്ഷണങ്ങളാലല്ല, കൃപയാൽ ഹൃദയം ശക്തിപ്പെടുന്നത് നല്ലതാണ്...&amp;quot;; മർക്കോസ് 7:19: &amp;quot;...അങ്ങനെ അവൻ എല്ലാ ഭക്ഷണങ്ങളും ശുദ്ധമാണെന്ന് പ്രഖ്യാപിച്ചു.&amp;quot;).</w:t>
      </w:r>
    </w:p>
    <w:p w14:paraId="56F79B08" w14:textId="77777777" w:rsidR="00A378E3" w:rsidRPr="00A378E3" w:rsidRDefault="00A378E3" w:rsidP="00A378E3">
      <w:pPr>
        <w:numPr>
          <w:ilvl w:val="0"/>
          <w:numId w:val="2"/>
        </w:numPr>
      </w:pPr>
      <w:r>
        <w:t>വിശുദ്ധ ബലിപീഠങ്ങൾ (എബ്രായർ 7:27: &amp;quot;...ആ മഹാപുരോഹിതന്മാരെപ്പോലെ ദിവസേന യാഗങ്ങൾ അർപ്പിക്കേണ്ട ആവശ്യമില്ല... കാരണം അവൻ തന്നെത്താൻ അർപ്പിച്ചുകൊണ്ട് ഒരിക്കൽ എന്നെന്നേക്കുമായി ഇത് ചെയ്തുവല്ലോ.&amp;quot;; എബ്രായർ 13:10: &amp;quot;കൂടാരത്തിൽ ശുശ്രൂഷിക്കുന്നവർക്ക് ഭക്ഷിക്കാൻ അവകാശമില്ലാത്ത ഒരു യാഗപീഠം നമുക്കുണ്ട്.&amp;quot;).</w:t>
      </w:r>
    </w:p>
    <w:p w14:paraId="740365A2" w14:textId="77777777" w:rsidR="00A378E3" w:rsidRPr="00A378E3" w:rsidRDefault="00A378E3" w:rsidP="00A378E3">
      <w:pPr>
        <w:numPr>
          <w:ilvl w:val="0"/>
          <w:numId w:val="2"/>
        </w:numPr>
      </w:pPr>
      <w:r>
        <w:t>പ്രതിമകൾ/ഐക്കണുകൾ (പുറപ്പാട് 20:4: &amp;quot;...നിങ്ങൾക്കായി ഒരു കൊത്തിയ പ്രതിമ ഉണ്ടാക്കരുത്...&amp;quot;; 1 യോഹന്നാൻ 5:21: &amp;quot;കുഞ്ഞുങ്ങളേ, വിഗ്രഹങ്ങളിൽ നിന്ന് നിങ്ങളെത്തന്നെ സൂക്ഷിച്ചുകൊൾവിൻ.&amp;quot;).</w:t>
      </w:r>
    </w:p>
    <w:p w14:paraId="415EEEFD" w14:textId="77777777" w:rsidR="00A378E3" w:rsidRPr="00A378E3" w:rsidRDefault="00A378E3" w:rsidP="00A378E3">
      <w:pPr>
        <w:numPr>
          <w:ilvl w:val="0"/>
          <w:numId w:val="2"/>
        </w:numPr>
      </w:pPr>
      <w:r>
        <w:t>വസ്ത്രങ്ങൾ, വിശുദ്ധജലം, ധൂപകലശങ്ങൾ, മെഡലുകൾ, തിരുശേഷിപ്പുകൾ, ഭാഷകൾ, സൂത്രവാക്യങ്ങൾ, കുരിശുകൾ: ഇവ പഴയനിയമ വിഭാഗങ്ങളെ അസാധുവായി അർത്ഥമാക്കുന്നു (2 കൊരിന്ത്യർ 3:6: &amp;quot;... പുതിയ ഉടമ്പടിയുടെ ശുശ്രൂഷകരാകാൻ നമ്മെ പ്രാപ്തരാക്കിയത് ആരാണ്, അക്ഷരത്തിന്റെയല്ല, ആത്മാവിന്റെ ശുശ്രൂഷകരാണ്. അക്ഷരം കൊല്ലുന്നു, ആത്മാവോ ജീവൻ നൽകുന്നു.&amp;quot;).</w:t>
      </w:r>
    </w:p>
    <w:p w14:paraId="7203328E" w14:textId="77777777" w:rsidR="00A378E3" w:rsidRPr="00A378E3" w:rsidRDefault="00A378E3" w:rsidP="00A378E3">
      <w:r>
        <w:t>തോറയ്ക്ക് എതിരായ നിലപാട്: റോമർ 7:6: &amp;quot;എന്നാൽ ഇപ്പോൾ നാം നിയമത്തിൽ നിന്ന് സ്വതന്ത്രരായിരിക്കുന്നു, നമ്മെ ബന്ധനസ്ഥരാക്കിയിരുന്ന നിയമത്തിന് മരിച്ചതിനാൽ, എഴുതപ്പെട്ട നിയമസംഹിതയുടെ പഴയ രീതിയിലല്ല, ആത്മാവിന്റെ പുതിയ രീതിയിലാണ് നാം സേവിക്കുന്നത്.&amp;quot; ന്യായപ്രമാണം ക്രിസ്തുവിലേക്ക് നയിച്ചു (ഗലാത്യർ 3:19-25).</w:t>
      </w:r>
    </w:p>
    <w:p w14:paraId="7FB758D5" w14:textId="77777777" w:rsidR="00A378E3" w:rsidRPr="00A378E3" w:rsidRDefault="00A378E3" w:rsidP="00365D9B">
      <w:pPr>
        <w:pStyle w:val="Heading1"/>
      </w:pPr>
      <w:r>
        <w:t>ഉപസംഹാരം: നിഴലുകളിൽ നിന്ന് വെളിച്ചത്തിലേക്ക്</w:t>
      </w:r>
    </w:p>
    <w:p w14:paraId="37D7EF45" w14:textId="77777777" w:rsidR="00A378E3" w:rsidRPr="00A378E3" w:rsidRDefault="00A378E3" w:rsidP="00A378E3">
      <w:r>
        <w:t>കൊലൊസ്സ്യർ 2:17 (മുകളിൽ പറഞ്ഞതുപോലെ) പഠിപ്പിക്കുന്നത് പഴയ ഉടമ്പടി ഘടകങ്ങൾ യാഥാർത്ഥ്യമായ ക്രിസ്തുവിനെ മുൻനിഴലാക്കി എന്നാണ്. പഴയ നിയമം കാലഹരണപ്പെട്ടതാണ് (എബ്രായർ 8:13: &amp;quot;പുതിയ ഉടമ്പടിയെക്കുറിച്ച് പറയുമ്പോൾ, അവൻ ആദ്യത്തേതിനെ കാലഹരണപ്പെടുത്തുന്നു. കാലഹരണപ്പെടുകയും പഴയതാകുകയും ചെയ്യുന്നത് അപ്രത്യക്ഷമാകാൻ തയ്യാറാണ്.&amp;quot;). ആധുനിക ക്രിസ്ത്യാനിറ്റിയുടെ ഭൂരിഭാഗവും പഴയനിയമ യഹൂദമതത്തെ പ്രതിഫലിപ്പിക്കുന്നു, ആചാരങ്ങളിലും ശ്രേണികളിലും പറ്റിനിൽക്കുന്നു.</w:t>
      </w:r>
    </w:p>
    <w:p w14:paraId="720308B3" w14:textId="77777777" w:rsidR="00A378E3" w:rsidRPr="00A378E3" w:rsidRDefault="00A378E3" w:rsidP="00A378E3">
      <w:r>
        <w:t>തോറയെ എതിർക്കുന്ന അവകാശവാദങ്ങൾ: എഫെസ്യർ 2:14-15: &amp;quot;എന്തെന്നാൽ അവൻ തന്നെ നമ്മുടെ സമാധാനമാകുന്നു; അവൻ നമ്മെ ഇരുവരെയും ഒന്നാക്കി, ചട്ടങ്ങളിലൂടെ വെളിപ്പെടുത്തിയിരിക്കുന്ന കല്പനകളുടെ ന്യായപ്രമാണത്തെ നിർത്തലാക്കിക്കൊണ്ട് ശത്രുതയുടെ വിഭജനഭിത്തി തന്റെ ജഡത്തിൽ ഇടിച്ചുകളഞ്ഞു...&amp;quot; മനുഷ്യ പാരമ്പര്യങ്ങൾക്കെതിരെ യേശു മുന്നറിയിപ്പ് നൽകി (മർക്കോസ് 7:6-8: &amp;quot;...&amp;#39;ഈ ജനം അധരംകൊണ്ട് എന്നെ ബഹുമാനിക്കുന്നു, പക്ഷേ അവരുടെ ഹൃദയം എന്നിൽ നിന്ന് വളരെ അകലെയാണ്; മനുഷ്യരുടെ കല്പനകളെ ഉപദേശങ്ങളായി പഠിപ്പിച്ചുകൊണ്ട് അവർ എന്നെ വ്യർത്ഥമായി ആരാധിക്കുന്നു.&amp;#39;...&amp;quot;). തോറ ആചരണം ഒരാളെ ക്രിസ്തുവിൽ നിന്ന് വേർപെടുത്താൻ സാധ്യതയുണ്ട് (ഗലാത്യർ 5:4: &amp;quot;ന്യായപ്രമാണത്താൽ നീതീകരിക്കപ്പെടാൻ ആഗ്രഹിക്കുന്ന നിങ്ങൾ ക്രിസ്തുവിൽ നിന്ന് വേർപെട്ടുപോയി; നിങ്ങൾ കൃപയിൽ നിന്ന് വീണുപോയി.&amp;quot;).</w:t>
      </w:r>
    </w:p>
    <w:p w14:paraId="7971A4AC" w14:textId="77777777" w:rsidR="00A378E3" w:rsidRPr="00A378E3" w:rsidRDefault="00A378E3" w:rsidP="00A378E3">
      <w:r>
        <w:t>യഥാർത്ഥ സ്വാതന്ത്ര്യം വാഴുന്ന ക്രിസ്തുവിന്റെ വെളിച്ചത്തിനായി നിഴലുകൾ വിടുക (യോഹന്നാൻ 8:36: &amp;quot;അതിനാൽ പുത്രൻ നിങ്ങളെ സ്വതന്ത്രരാക്കിയാൽ നിങ്ങൾ യഥാർത്ഥത്തിൽ സ്വതന്ത്രരാകും.&amp;quot;). ഇത് ആചാരപരമായ ആചരണമല്ല, ആത്മാവിനാൽ നയിക്കപ്പെടുന്ന ജീവിതത്തെ ശക്തിപ്പെടുത്തുന്നു.</w:t>
      </w:r>
    </w:p>
    <w:p w14:paraId="3FF01A7F" w14:textId="77777777" w:rsidR="006A6982" w:rsidRPr="00A378E3" w:rsidRDefault="006A6982" w:rsidP="00A378E3"/>
    <w:sectPr w:rsidR="006A6982" w:rsidRPr="00A378E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6EB"/>
    <w:multiLevelType w:val="multilevel"/>
    <w:tmpl w:val="3E4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94966"/>
    <w:multiLevelType w:val="multilevel"/>
    <w:tmpl w:val="005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67623">
    <w:abstractNumId w:val="0"/>
  </w:num>
  <w:num w:numId="2" w16cid:durableId="89916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F"/>
    <w:rsid w:val="00212066"/>
    <w:rsid w:val="00342F67"/>
    <w:rsid w:val="00365D9B"/>
    <w:rsid w:val="003A4DF2"/>
    <w:rsid w:val="006A6982"/>
    <w:rsid w:val="00807A69"/>
    <w:rsid w:val="00A378E3"/>
    <w:rsid w:val="00F02ADF"/>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ED04"/>
  <w15:chartTrackingRefBased/>
  <w15:docId w15:val="{22C8CD67-82F2-4FBA-84D9-640BC3F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DF"/>
    <w:rPr>
      <w:rFonts w:eastAsiaTheme="majorEastAsia" w:cstheme="majorBidi"/>
      <w:color w:val="272727" w:themeColor="text1" w:themeTint="D8"/>
    </w:rPr>
  </w:style>
  <w:style w:type="paragraph" w:styleId="Title">
    <w:name w:val="Title"/>
    <w:basedOn w:val="Normal"/>
    <w:next w:val="Normal"/>
    <w:link w:val="TitleChar"/>
    <w:uiPriority w:val="10"/>
    <w:qFormat/>
    <w:rsid w:val="00F0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DF"/>
    <w:pPr>
      <w:spacing w:before="160"/>
      <w:jc w:val="center"/>
    </w:pPr>
    <w:rPr>
      <w:i/>
      <w:iCs/>
      <w:color w:val="404040" w:themeColor="text1" w:themeTint="BF"/>
    </w:rPr>
  </w:style>
  <w:style w:type="character" w:customStyle="1" w:styleId="QuoteChar">
    <w:name w:val="Quote Char"/>
    <w:basedOn w:val="DefaultParagraphFont"/>
    <w:link w:val="Quote"/>
    <w:uiPriority w:val="29"/>
    <w:rsid w:val="00F02ADF"/>
    <w:rPr>
      <w:i/>
      <w:iCs/>
      <w:color w:val="404040" w:themeColor="text1" w:themeTint="BF"/>
    </w:rPr>
  </w:style>
  <w:style w:type="paragraph" w:styleId="ListParagraph">
    <w:name w:val="List Paragraph"/>
    <w:basedOn w:val="Normal"/>
    <w:uiPriority w:val="34"/>
    <w:qFormat/>
    <w:rsid w:val="00F02ADF"/>
    <w:pPr>
      <w:ind w:left="720"/>
      <w:contextualSpacing/>
    </w:pPr>
  </w:style>
  <w:style w:type="character" w:styleId="IntenseEmphasis">
    <w:name w:val="Intense Emphasis"/>
    <w:basedOn w:val="DefaultParagraphFont"/>
    <w:uiPriority w:val="21"/>
    <w:qFormat/>
    <w:rsid w:val="00F02ADF"/>
    <w:rPr>
      <w:i/>
      <w:iCs/>
      <w:color w:val="0F4761" w:themeColor="accent1" w:themeShade="BF"/>
    </w:rPr>
  </w:style>
  <w:style w:type="paragraph" w:styleId="IntenseQuote">
    <w:name w:val="Intense Quote"/>
    <w:basedOn w:val="Normal"/>
    <w:next w:val="Normal"/>
    <w:link w:val="IntenseQuoteChar"/>
    <w:uiPriority w:val="30"/>
    <w:qFormat/>
    <w:rsid w:val="00F0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DF"/>
    <w:rPr>
      <w:i/>
      <w:iCs/>
      <w:color w:val="0F4761" w:themeColor="accent1" w:themeShade="BF"/>
    </w:rPr>
  </w:style>
  <w:style w:type="character" w:styleId="IntenseReference">
    <w:name w:val="Intense Reference"/>
    <w:basedOn w:val="DefaultParagraphFont"/>
    <w:uiPriority w:val="32"/>
    <w:qFormat/>
    <w:rsid w:val="00F02ADF"/>
    <w:rPr>
      <w:b/>
      <w:bCs/>
      <w:smallCaps/>
      <w:color w:val="0F4761" w:themeColor="accent1" w:themeShade="BF"/>
      <w:spacing w:val="5"/>
    </w:rPr>
  </w:style>
  <w:style w:type="character" w:styleId="Hyperlink">
    <w:name w:val="Hyperlink"/>
    <w:basedOn w:val="DefaultParagraphFont"/>
    <w:uiPriority w:val="99"/>
    <w:unhideWhenUsed/>
    <w:rsid w:val="00F02ADF"/>
    <w:rPr>
      <w:color w:val="467886" w:themeColor="hyperlink"/>
      <w:u w:val="single"/>
    </w:rPr>
  </w:style>
  <w:style w:type="character" w:styleId="UnresolvedMention">
    <w:name w:val="Unresolved Mention"/>
    <w:basedOn w:val="DefaultParagraphFont"/>
    <w:uiPriority w:val="99"/>
    <w:semiHidden/>
    <w:unhideWhenUsed/>
    <w:rsid w:val="00F0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4</cp:revision>
  <dcterms:created xsi:type="dcterms:W3CDTF">2025-08-22T17:55:00Z</dcterms:created>
  <dcterms:modified xsi:type="dcterms:W3CDTF">2025-08-22T19:20:00Z</dcterms:modified>
</cp:coreProperties>
</file>