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Eine umfassende Studie über das Gericht in der Bibel</w:t>
      </w:r>
    </w:p>
    <w:p w14:paraId="3CE6880B" w14:textId="77777777" w:rsidR="00793679" w:rsidRPr="00793679" w:rsidRDefault="00793679" w:rsidP="00A71F39">
      <w:pPr>
        <w:pStyle w:val="Heading1"/>
      </w:pPr>
      <w:r>
        <w:t>Einführung</w:t>
      </w:r>
    </w:p>
    <w:p w14:paraId="72FDD9F8" w14:textId="77777777" w:rsidR="00793679" w:rsidRPr="00793679" w:rsidRDefault="00793679" w:rsidP="00793679">
      <w:r>
        <w:t>Das biblische Konzept des Gerichts ist vielschichtig und umfasst die menschliche Verantwortung, Recht von Unrecht zu unterscheiden, die göttliche Autorität, Gerechtigkeit zu wahren, und die endgültige eschatologische Abrechnung, den Jüngsten Tag. Verwurzelt in den Lehren des Alten und Neuen Testaments, dient das Gericht als Erinnerung an Gottes Gerechtigkeit, die Bedeutung der Barmherzigkeit und die Verantwortung der gesamten Schöpfung – einschließlich der Menschen, Engel und der Welt selbst. Dieses Dokument ordnet zentrale Bibelverse in einer logischen Gedankenhierarchie an, beginnend mit den menschlichen Aspekten des Gerichts, hin zu göttlichen Prinzipien, der Rolle der Gläubigen und den Ereignissen der Endzeit. Ausschließlich auf biblischen Quellen basierend, bietet diese Struktur ein umfassendes Studieninstrument, um zu verstehen, wie das Gericht sowohl als gegenwärtiger ethischer Leitfaden als auch als zukünftige göttliche Realität dargestellt wird. Die Verse werden mit Verweisen und Textangaben (vorwiegend aus der English Standard Version, mit Anmerkungen zu NIV oder Varianten) präsentiert, um Lücken zu vermeiden und gleichzeitig Querverweise bei thematischen Überschneidungen zu ermöglichen.</w:t>
      </w:r>
    </w:p>
    <w:p w14:paraId="0FA00658" w14:textId="77777777" w:rsidR="00793679" w:rsidRPr="00793679" w:rsidRDefault="00793679" w:rsidP="009A2E1A">
      <w:pPr>
        <w:pStyle w:val="Heading1"/>
      </w:pPr>
      <w:r>
        <w:t>I. Menschliche Aspekte der Urteilsbildung</w:t>
      </w:r>
    </w:p>
    <w:p w14:paraId="09200C34" w14:textId="77777777" w:rsidR="00793679" w:rsidRPr="00793679" w:rsidRDefault="00793679" w:rsidP="009A2E1A">
      <w:pPr>
        <w:pStyle w:val="Heading2"/>
      </w:pPr>
      <w:r>
        <w:t>A. Warnungen vor heuchlerischen oder ungerechten Urteilen</w:t>
      </w:r>
    </w:p>
    <w:p w14:paraId="2D80DD24" w14:textId="77777777" w:rsidR="00793679" w:rsidRPr="00793679" w:rsidRDefault="00793679" w:rsidP="009A2E1A">
      <w:pPr>
        <w:pStyle w:val="Heading3"/>
      </w:pPr>
      <w:r>
        <w:t>1. Allgemeine Verbote und Aufrufe zur Fairness</w:t>
      </w:r>
    </w:p>
    <w:p w14:paraId="43B07509" w14:textId="77777777" w:rsidR="00793679" w:rsidRPr="00793679" w:rsidRDefault="00793679" w:rsidP="00793679">
      <w:pPr>
        <w:numPr>
          <w:ilvl w:val="0"/>
          <w:numId w:val="2"/>
        </w:numPr>
      </w:pPr>
      <w:r>
        <w:t>Levitikus 19,15: Du sollst das Recht nicht beugen, weder den Armen bevorzugen noch den Reichen, sondern deinen Nächsten gerecht richten. (NIV)</w:t>
      </w:r>
    </w:p>
    <w:p w14:paraId="6386B4A2" w14:textId="77777777" w:rsidR="00793679" w:rsidRPr="00793679" w:rsidRDefault="00793679" w:rsidP="00793679">
      <w:pPr>
        <w:numPr>
          <w:ilvl w:val="0"/>
          <w:numId w:val="2"/>
        </w:numPr>
      </w:pPr>
      <w:r>
        <w:t>Sprüche 31,9: Sprich und richte gerecht; verteidige die Rechte der Armen und Bedürftigen. (NIV)</w:t>
      </w:r>
    </w:p>
    <w:p w14:paraId="41CC86F0" w14:textId="77777777" w:rsidR="00793679" w:rsidRPr="00793679" w:rsidRDefault="00793679" w:rsidP="00793679">
      <w:pPr>
        <w:numPr>
          <w:ilvl w:val="0"/>
          <w:numId w:val="2"/>
        </w:numPr>
      </w:pPr>
      <w:r>
        <w:t>Matthäus 7,1-5: Richtet nicht, damit ihr nicht gerichtet werdet! Denn mit dem Gericht, mit dem ihr richtet, werdet ihr gerichtet werden, und mit dem Maß, mit dem ihr messt, wird euch zugemessen werden. Was siehst du den Splitter im Auge deines Bruders, aber den Balken in deinem eigenen Auge bemerkst du nicht? Oder wie kannst du zu deinem Bruder sagen: „Lass mich den Splitter aus deinem Auge ziehen“, und dabei ist ein Balken in deinem eigenen Auge? Du Heuchler! Zieh zuerst den Balken aus deinem eigenen Auge, dann wirst du klar sehen und den Splitter aus dem Auge deines Bruders ziehen können.</w:t>
      </w:r>
    </w:p>
    <w:p w14:paraId="5E618817" w14:textId="77777777" w:rsidR="00793679" w:rsidRPr="00793679" w:rsidRDefault="00793679" w:rsidP="00793679">
      <w:pPr>
        <w:numPr>
          <w:ilvl w:val="0"/>
          <w:numId w:val="2"/>
        </w:numPr>
      </w:pPr>
      <w:r>
        <w:t>Matthäus 7,2: Denn mit dem Gericht, mit dem ihr richtet, werdet ihr gerichtet werden, und mit dem Maß, mit dem ihr messt, wird euch zugemessen werden.</w:t>
      </w:r>
    </w:p>
    <w:p w14:paraId="5EAED191" w14:textId="77777777" w:rsidR="00793679" w:rsidRPr="00793679" w:rsidRDefault="00793679" w:rsidP="00793679">
      <w:pPr>
        <w:numPr>
          <w:ilvl w:val="0"/>
          <w:numId w:val="2"/>
        </w:numPr>
      </w:pPr>
      <w:r>
        <w:t>Lukas 6,37-38: Richtet nicht, damit ihr nicht gerichtet werdet; verurteilt nicht, damit ihr nicht verurteilt werdet; vergebt, damit euch vergeben wird; gebt, und es wird euch gegeben werden. Ein volles, gedrücktes, gerütteltes und überfließendes Maß wird man euch in den Schoß geben. Denn mit demselben Maß, mit dem ihr messt, wird euch wieder gemessen werden.</w:t>
      </w:r>
    </w:p>
    <w:p w14:paraId="73AA8123" w14:textId="77777777" w:rsidR="00793679" w:rsidRPr="00793679" w:rsidRDefault="00793679" w:rsidP="00793679">
      <w:pPr>
        <w:numPr>
          <w:ilvl w:val="0"/>
          <w:numId w:val="2"/>
        </w:numPr>
      </w:pPr>
      <w:r>
        <w:t>Johannes 7,24: Richtet nicht nach dem Schein, sondern richtet gerecht.</w:t>
      </w:r>
    </w:p>
    <w:p w14:paraId="6F291745" w14:textId="77777777" w:rsidR="00793679" w:rsidRPr="00793679" w:rsidRDefault="00793679" w:rsidP="00793679">
      <w:pPr>
        <w:numPr>
          <w:ilvl w:val="0"/>
          <w:numId w:val="2"/>
        </w:numPr>
      </w:pPr>
      <w:r>
        <w:t>Römer 2,1-3: Darum hast du keine Entschuldigung, o Mensch, wer immer du auch richtest. Denn indem du einen anderen richtest, verurteilst du dich selbst, weil du, der du richtest, ebendiese Dinge tust. Wir wissen, dass Gottes Gericht gerecht über die kommt, die solche Dinge tun. Meinst du etwa, o Mensch, der du die richtest, die solche Dinge tun, und sie doch selbst tust, dass du dem Gericht Gottes entgehen wirst?</w:t>
      </w:r>
    </w:p>
    <w:p w14:paraId="166EA024" w14:textId="77777777" w:rsidR="00793679" w:rsidRPr="00793679" w:rsidRDefault="00793679" w:rsidP="00793679">
      <w:pPr>
        <w:numPr>
          <w:ilvl w:val="0"/>
          <w:numId w:val="2"/>
        </w:numPr>
      </w:pPr>
      <w:r>
        <w:t>Römer 2,1: Darum hast du keine Entschuldigung, o Mensch, wer immer du auch richtest. Denn indem du einen anderen richtest, verurteilst du dich selbst, weil du, der du richtest, genau dasselbe tust.</w:t>
      </w:r>
    </w:p>
    <w:p w14:paraId="2D02321D" w14:textId="77777777" w:rsidR="00793679" w:rsidRPr="00793679" w:rsidRDefault="00793679" w:rsidP="00793679">
      <w:pPr>
        <w:numPr>
          <w:ilvl w:val="0"/>
          <w:numId w:val="2"/>
        </w:numPr>
      </w:pPr>
      <w:r>
        <w:t>Jakobus 4,11-12: Brüder und Schwestern, redet nicht schlecht übereinander! Wer schlecht über einen Bruder redet oder ihn richtet, redet schlecht über das Gesetz und richtet es. Wenn ihr aber das Gesetz richtet, seid ihr nicht Täter des Gesetzes, sondern Richter. Es gibt nur einen Gesetzgeber und Richter, der retten und vernichten kann. Wer bist du denn, dass du deinen Nächsten richtest?</w:t>
      </w:r>
    </w:p>
    <w:p w14:paraId="48493C61" w14:textId="77777777" w:rsidR="00793679" w:rsidRPr="00793679" w:rsidRDefault="00793679" w:rsidP="009A2E1A">
      <w:pPr>
        <w:pStyle w:val="Heading3"/>
      </w:pPr>
      <w:r>
        <w:t>2. Verachtung vermeiden oder Anstoß erregen</w:t>
      </w:r>
    </w:p>
    <w:p w14:paraId="3C9E37C5" w14:textId="77777777" w:rsidR="00793679" w:rsidRPr="00793679" w:rsidRDefault="00793679" w:rsidP="00793679">
      <w:pPr>
        <w:numPr>
          <w:ilvl w:val="0"/>
          <w:numId w:val="3"/>
        </w:numPr>
      </w:pPr>
      <w:r>
        <w:t>Matthäus 6,1-34: (Ausführliche Passage über das heimliche Ausüben von Gerechtigkeit, um dem Gericht zu entgehen; Kernaussage: Hütet euch davor, eure Gerechtigkeit vor den Menschen zur Schau zu stellen, um von ihnen gesehen zu werden; denn dann werdet ihr keinen Lohn von eurem Vater im Himmel erhalten...)</w:t>
      </w:r>
    </w:p>
    <w:p w14:paraId="1CCE54F0" w14:textId="77777777" w:rsidR="00793679" w:rsidRPr="00793679" w:rsidRDefault="00793679" w:rsidP="00793679">
      <w:pPr>
        <w:numPr>
          <w:ilvl w:val="0"/>
          <w:numId w:val="3"/>
        </w:numPr>
      </w:pPr>
      <w:r>
        <w:t>Matthäus 7,12: Alles, was ihr also von den Menschen erwartet, das tut auch ihnen! Denn darin besteht das Gesetz und die Propheten.</w:t>
      </w:r>
    </w:p>
    <w:p w14:paraId="329D42E5" w14:textId="77777777" w:rsidR="00793679" w:rsidRPr="00793679" w:rsidRDefault="00793679" w:rsidP="00793679">
      <w:pPr>
        <w:numPr>
          <w:ilvl w:val="0"/>
          <w:numId w:val="3"/>
        </w:numPr>
      </w:pPr>
      <w:r>
        <w:t>Lukas 6,31-42: (Goldene Regel und Richten; Schlüssel: Behandelt andere so, wie ihr von ihnen behandelt werden wollt... Warum siehst du den Splitter im Auge deines Bruders, aber den Balken in deinem eigenen Auge bemerkst du nicht?) (NIV)</w:t>
      </w:r>
    </w:p>
    <w:p w14:paraId="561C1E83" w14:textId="77777777" w:rsidR="00793679" w:rsidRPr="00793679" w:rsidRDefault="00793679" w:rsidP="00793679">
      <w:pPr>
        <w:numPr>
          <w:ilvl w:val="0"/>
          <w:numId w:val="3"/>
        </w:numPr>
      </w:pPr>
      <w:r>
        <w:t>Johannes 8,1-8: (Die Frau wurde beim Ehebruch ertappt; Schlüssel: Wer von euch ohne Sünde ist, der werfe den ersten Stein auf sie.) (NIV)</w:t>
      </w:r>
    </w:p>
    <w:p w14:paraId="0FCB60D5" w14:textId="77777777" w:rsidR="00793679" w:rsidRPr="00793679" w:rsidRDefault="00793679" w:rsidP="00793679">
      <w:pPr>
        <w:numPr>
          <w:ilvl w:val="0"/>
          <w:numId w:val="3"/>
        </w:numPr>
      </w:pPr>
      <w:r>
        <w:t>Römer 12,16-19: Lebt einmütig untereinander. Seid nicht hochmütig, sondern haltet euch zu den Niedrigen. Haltet euch nicht selbst für weise. Vergeltet niemandem Böses mit Bösem, sondern seid darauf bedacht, was in den Augen aller ehrenhaft ist. Soweit es an euch liegt, lebt mit allen in Frieden. Geliebte, rächt euch nicht selbst, sondern überlasst es dem Zorn Gottes… (NIV)</w:t>
      </w:r>
    </w:p>
    <w:p w14:paraId="084E8BAC" w14:textId="77777777" w:rsidR="00793679" w:rsidRPr="00793679" w:rsidRDefault="00793679" w:rsidP="00793679">
      <w:pPr>
        <w:numPr>
          <w:ilvl w:val="0"/>
          <w:numId w:val="3"/>
        </w:numPr>
      </w:pPr>
      <w:r>
        <w:t>Römer 12,19: Geliebte, rächt euch nicht selbst, sondern überlasst es dem Zorn Gottes; denn es steht geschrieben: »Mein ist die Rache, ich will vergelten, spricht der Herr.«</w:t>
      </w:r>
    </w:p>
    <w:p w14:paraId="4850F31E" w14:textId="77777777" w:rsidR="00793679" w:rsidRPr="00793679" w:rsidRDefault="00793679" w:rsidP="00793679">
      <w:pPr>
        <w:numPr>
          <w:ilvl w:val="0"/>
          <w:numId w:val="3"/>
        </w:numPr>
      </w:pPr>
      <w:r>
        <w:t>Römer 14,1-13: (Das ganze Kapitel handelt davon, nicht über strittige Dinge zu urteilen; Kernaussage: Nehmt den an, der im Glauben schwach ist, ohne über strittige Dinge zu streiten... Darum lasst uns nicht länger übereinander urteilen...)</w:t>
      </w:r>
    </w:p>
    <w:p w14:paraId="648B9120" w14:textId="77777777" w:rsidR="00793679" w:rsidRPr="00793679" w:rsidRDefault="00793679" w:rsidP="00793679">
      <w:pPr>
        <w:numPr>
          <w:ilvl w:val="0"/>
          <w:numId w:val="3"/>
        </w:numPr>
      </w:pPr>
      <w:r>
        <w:t>Römer 14,3-4: Wer isst, soll den, der sich enthält, nicht verachten, und wer sich enthält, soll den, der isst, nicht verurteilen; denn Gott hat ihn angenommen. Wer bist du, dass du über den Diener eines anderen richtest? Er steht oder fällt vor seinem eigenen Herrn. Und er wird bestehen, denn der Herr hat die Macht, ihn aufrechtzuerhalten.</w:t>
      </w:r>
    </w:p>
    <w:p w14:paraId="594B608D" w14:textId="77777777" w:rsidR="00793679" w:rsidRPr="00793679" w:rsidRDefault="00793679" w:rsidP="00793679">
      <w:pPr>
        <w:numPr>
          <w:ilvl w:val="0"/>
          <w:numId w:val="3"/>
        </w:numPr>
      </w:pPr>
      <w:r>
        <w:t>Römer 14,10-12: Warum verurteilst du deinen Bruder? Oder warum verachtest du deinen Bruder? Denn wir werden alle vor dem Richterstuhl Gottes stehen; denn es steht geschrieben: »So wahr ich lebe, spricht der Herr, jedes Knie soll sich vor mir beugen, und jede Zunge soll Gott bekennen.« So wird also jeder von uns für sich selbst vor Gott Rechenschaft ablegen.</w:t>
      </w:r>
    </w:p>
    <w:p w14:paraId="3BC3D897" w14:textId="77777777" w:rsidR="00793679" w:rsidRPr="00793679" w:rsidRDefault="00793679" w:rsidP="00793679">
      <w:pPr>
        <w:numPr>
          <w:ilvl w:val="0"/>
          <w:numId w:val="3"/>
        </w:numPr>
      </w:pPr>
      <w:r>
        <w:t>Römer 14,10: Warum verurteilst du deinen Bruder? Oder warum verachtest du deinen Bruder? Denn wir werden alle vor dem Richterstuhl Gottes stehen.</w:t>
      </w:r>
    </w:p>
    <w:p w14:paraId="6358EAC0" w14:textId="77777777" w:rsidR="00793679" w:rsidRPr="00793679" w:rsidRDefault="00793679" w:rsidP="00793679">
      <w:pPr>
        <w:numPr>
          <w:ilvl w:val="0"/>
          <w:numId w:val="3"/>
        </w:numPr>
      </w:pPr>
      <w:r>
        <w:t>Römer 14,12-13: So wird also jeder von uns für sich selbst vor Gott Rechenschaft ablegen müssen. Lasst uns deshalb nicht länger übereinander urteilen, sondern vielmehr darauf achten, keinem Bruder oder keiner Schwester Anstoß oder Hindernis in den Weg zu legen.</w:t>
      </w:r>
    </w:p>
    <w:p w14:paraId="6532B60B" w14:textId="77777777" w:rsidR="00793679" w:rsidRPr="00793679" w:rsidRDefault="00793679" w:rsidP="00793679">
      <w:pPr>
        <w:numPr>
          <w:ilvl w:val="0"/>
          <w:numId w:val="3"/>
        </w:numPr>
      </w:pPr>
      <w:r>
        <w:t>Römer 14,12: So wird also jeder von uns für sich selbst vor Gott Rechenschaft ablegen müssen.</w:t>
      </w:r>
    </w:p>
    <w:p w14:paraId="657EAC38" w14:textId="77777777" w:rsidR="00793679" w:rsidRPr="00793679" w:rsidRDefault="00793679" w:rsidP="00793679">
      <w:pPr>
        <w:numPr>
          <w:ilvl w:val="0"/>
          <w:numId w:val="3"/>
        </w:numPr>
      </w:pPr>
      <w:r>
        <w:t>1 Korinther 8,7-13: (Über das Gewissen und darüber, wie man andere nicht zum Anstoß bringt; Schlüssel: Doch nicht alle besitzen diese Erkenntnis. Einige aber, die früher mit Götzen verkehrten, essen Speisen, die eigentlich Götzen geopfert sind, und ihr Gewissen ist schwach und wird dadurch befleckt...)</w:t>
      </w:r>
    </w:p>
    <w:p w14:paraId="47A1D395" w14:textId="77777777" w:rsidR="00793679" w:rsidRPr="00793679" w:rsidRDefault="00793679" w:rsidP="00793679">
      <w:pPr>
        <w:numPr>
          <w:ilvl w:val="0"/>
          <w:numId w:val="3"/>
        </w:numPr>
      </w:pPr>
      <w:r>
        <w:t>Galater 6,1-6: Brüder und Schwestern, wenn jemand in einer Verfehlung ertappt wird, sollt ihr, die ihr vom Geist geleitet werdet, ihn im Geist der Sanftmut wieder zurechtbringen. Gebt aber auf euch selbst Acht, dass ihr nicht auch in Versuchung geratet… (NIV)</w:t>
      </w:r>
    </w:p>
    <w:p w14:paraId="263EE2E8" w14:textId="77777777" w:rsidR="00793679" w:rsidRPr="00793679" w:rsidRDefault="00793679" w:rsidP="00793679">
      <w:pPr>
        <w:numPr>
          <w:ilvl w:val="0"/>
          <w:numId w:val="3"/>
        </w:numPr>
      </w:pPr>
      <w:r>
        <w:t>Epheser 4,29: Lasst kein unanständiges Wort aus eurem Mund kommen, sondern nur ein gutes, das zur Erbauung dient, wo es nötig ist, damit es denen, die es hören, Gnade bringe.</w:t>
      </w:r>
    </w:p>
    <w:p w14:paraId="5593A7B6" w14:textId="77777777" w:rsidR="00793679" w:rsidRPr="00793679" w:rsidRDefault="00793679" w:rsidP="009A2E1A">
      <w:pPr>
        <w:pStyle w:val="Heading2"/>
      </w:pPr>
      <w:r>
        <w:t>B. Entwicklung von Urteilsvermögen und kluger Urteilsfähigkeit</w:t>
      </w:r>
    </w:p>
    <w:p w14:paraId="1C95CB42" w14:textId="77777777" w:rsidR="00793679" w:rsidRPr="00793679" w:rsidRDefault="00793679" w:rsidP="009A2E1A">
      <w:pPr>
        <w:pStyle w:val="Heading3"/>
      </w:pPr>
      <w:r>
        <w:t>1. Quellen der Unterscheidung (Gott, Praxis und Heilige Schrift)</w:t>
      </w:r>
    </w:p>
    <w:p w14:paraId="39A36A29" w14:textId="77777777" w:rsidR="00793679" w:rsidRPr="00793679" w:rsidRDefault="00793679" w:rsidP="00793679">
      <w:pPr>
        <w:numPr>
          <w:ilvl w:val="0"/>
          <w:numId w:val="4"/>
        </w:numPr>
      </w:pPr>
      <w:r>
        <w:t>Sprüche 2,6-9: Denn der Herr gibt Weisheit; aus seinem Mund kommen Erkenntnis und Einsicht. Er bewahrt den Aufrichtigen weise Weisheit. Er ist ein Schild für alle, die in Rechtschaffenheit wandeln, er behütet die Wege des Rechts und wacht über den Weg seiner Heiligen. Dann wirst du Gerechtigkeit, Recht und Billigkeit verstehen, jeden guten Weg.</w:t>
      </w:r>
    </w:p>
    <w:p w14:paraId="4D2C6FCD" w14:textId="77777777" w:rsidR="00793679" w:rsidRPr="00793679" w:rsidRDefault="00793679" w:rsidP="00793679">
      <w:pPr>
        <w:numPr>
          <w:ilvl w:val="0"/>
          <w:numId w:val="4"/>
        </w:numPr>
      </w:pPr>
      <w:r>
        <w:t>Sprüche 3,21-23: Mein Sohn, verliere diese Gebote nicht aus den Augen: Bewahre Weisheit und Klugheit, und sie werden Leben für deine Seele und Schmuck für deinen Hals sein. Dann wirst du sicher deinen Weg gehen, und dein Fuß wird nicht straucheln.</w:t>
      </w:r>
    </w:p>
    <w:p w14:paraId="3CC9DB32" w14:textId="77777777" w:rsidR="00793679" w:rsidRPr="00793679" w:rsidRDefault="00793679" w:rsidP="00793679">
      <w:pPr>
        <w:numPr>
          <w:ilvl w:val="0"/>
          <w:numId w:val="4"/>
        </w:numPr>
      </w:pPr>
      <w:r>
        <w:t>1 Korinther 2,14-15: Der natürliche Mensch aber nimmt nicht an, was vom Geist Gottes ist; denn es ist ihm eine Torheit, und er kann es nicht verstehen, weil es geistlich beurteilt wird. Der geistliche Mensch aber beurteilt alles, wird aber selbst von niemandem beurteilt.</w:t>
      </w:r>
    </w:p>
    <w:p w14:paraId="26EAF132" w14:textId="77777777" w:rsidR="00793679" w:rsidRPr="00793679" w:rsidRDefault="00793679" w:rsidP="00793679">
      <w:pPr>
        <w:numPr>
          <w:ilvl w:val="0"/>
          <w:numId w:val="4"/>
        </w:numPr>
      </w:pPr>
      <w:r>
        <w:t>Hebräer 4,12: Denn das Wort Gottes ist lebendig und wirksam und schärfer als jedes zweischneidige Schwert; es dringt durch bis zur Scheidung von Seele und Geist, von Gelenken und Mark und ist ein Richter der Gedanken und Absichten des Herzens.</w:t>
      </w:r>
    </w:p>
    <w:p w14:paraId="1E33D173" w14:textId="77777777" w:rsidR="00793679" w:rsidRPr="00793679" w:rsidRDefault="00793679" w:rsidP="00793679">
      <w:pPr>
        <w:numPr>
          <w:ilvl w:val="0"/>
          <w:numId w:val="4"/>
        </w:numPr>
      </w:pPr>
      <w:r>
        <w:t>Hebräer 5,12-14: Denn obwohl ihr eigentlich schon Lehrer sein solltet, braucht ihr wieder jemanden, der euch die Grundzüge der göttlichen Offenbarung lehrt. Ihr braucht Milch, nicht feste Nahrung; denn wer sich nur von Milch ernährt, ist unerfahren im Wort der Gerechtigkeit, weil er noch ein Kind ist. Feste Nahrung aber ist für die Reiferen, für diejenigen, deren Unterscheidungsvermögen durch Übung geschärft ist, um Gutes von Bösem zu unterscheiden.</w:t>
      </w:r>
    </w:p>
    <w:p w14:paraId="44F6EACA" w14:textId="77777777" w:rsidR="00793679" w:rsidRPr="00793679" w:rsidRDefault="00793679" w:rsidP="00793679">
      <w:pPr>
        <w:numPr>
          <w:ilvl w:val="0"/>
          <w:numId w:val="4"/>
        </w:numPr>
      </w:pPr>
      <w:r>
        <w:t>Jakobus 3,17: Die Weisheit von oben aber ist vor allem rein, dann friedfertig, gütig, nachgiebig, voller Barmherzigkeit und guter Früchte, unparteiisch und aufrichtig.</w:t>
      </w:r>
    </w:p>
    <w:p w14:paraId="4F9A2232" w14:textId="77777777" w:rsidR="00793679" w:rsidRPr="00793679" w:rsidRDefault="00793679" w:rsidP="00793679">
      <w:pPr>
        <w:numPr>
          <w:ilvl w:val="0"/>
          <w:numId w:val="4"/>
        </w:numPr>
      </w:pPr>
      <w:r>
        <w:t>2 Timotheus 3,14-17: Du aber bleibe bei dem, was du gelernt hast… Die ganze Schrift ist von Gott eingegeben und nützlich zur Belehrung, zur Widerlegung, zur Zurechtweisung und zur Erziehung in der Gerechtigkeit… (NIV)</w:t>
      </w:r>
    </w:p>
    <w:p w14:paraId="671EB7B2" w14:textId="77777777" w:rsidR="00793679" w:rsidRPr="00793679" w:rsidRDefault="00793679" w:rsidP="009A2E1A">
      <w:pPr>
        <w:pStyle w:val="Heading3"/>
      </w:pPr>
      <w:r>
        <w:t>2. Testen und Untersuchen (Geister, Lehren und alles andere)</w:t>
      </w:r>
    </w:p>
    <w:p w14:paraId="207A1835" w14:textId="77777777" w:rsidR="00793679" w:rsidRPr="00793679" w:rsidRDefault="00793679" w:rsidP="00793679">
      <w:pPr>
        <w:numPr>
          <w:ilvl w:val="0"/>
          <w:numId w:val="5"/>
        </w:numPr>
      </w:pPr>
      <w:r>
        <w:t>1 Thessalonicher 5,21-22: Prüft aber alles, das Gute behaltet. Haltet euch von allem Bösen fern.</w:t>
      </w:r>
    </w:p>
    <w:p w14:paraId="06FF7C5A" w14:textId="77777777" w:rsidR="00793679" w:rsidRPr="00793679" w:rsidRDefault="00793679" w:rsidP="00793679">
      <w:pPr>
        <w:numPr>
          <w:ilvl w:val="0"/>
          <w:numId w:val="5"/>
        </w:numPr>
      </w:pPr>
      <w:r>
        <w:t>1 Johannes 2,3-6: Und daran erkennen wir, dass wir ihn kennen, wenn wir seine Gebote halten. Wer sagt: „Ich kenne ihn“, und hält seine Gebote nicht, der ist ein Lügner, und die Wahrheit ist nicht in ihm. Wer aber sein Wort hält, in dem ist die Liebe Gottes wahrhaftig vollkommen. Daran erkennen wir, dass wir in ihm sind: Wer sagt, er bleibe in ihm, der soll auch so wandeln, wie er gewandelt ist.</w:t>
      </w:r>
    </w:p>
    <w:p w14:paraId="12524D08" w14:textId="77777777" w:rsidR="00793679" w:rsidRPr="00793679" w:rsidRDefault="00793679" w:rsidP="00793679">
      <w:pPr>
        <w:numPr>
          <w:ilvl w:val="0"/>
          <w:numId w:val="5"/>
        </w:numPr>
      </w:pPr>
      <w:r>
        <w:t>1 Johannes 3,23-24: Und dies ist sein Gebot: dass wir an den Namen seines Sohnes Jesus Christus glauben und einander lieben, wie er es uns geboten hat. Wer seine Gebote hält, bleibt in Gott und Gott in ihm. Und daran erkennen wir, dass er in uns bleibt: an dem Geist, den er uns gegeben hat.</w:t>
      </w:r>
    </w:p>
    <w:p w14:paraId="7A61F88E" w14:textId="77777777" w:rsidR="00793679" w:rsidRPr="00793679" w:rsidRDefault="00793679" w:rsidP="00793679">
      <w:pPr>
        <w:numPr>
          <w:ilvl w:val="0"/>
          <w:numId w:val="5"/>
        </w:numPr>
      </w:pPr>
      <w:r>
        <w:t>1 Johannes 4,1-13: Geliebte, glaubt nicht jedem Geist, sondern prüft die Geister, ob sie von Gott sind; denn es sind viele falsche Propheten in die Welt hinausgegangen... (ausführlich über die Prüfung der Geister und die Liebe).</w:t>
      </w:r>
    </w:p>
    <w:p w14:paraId="1B8958D3" w14:textId="77777777" w:rsidR="00793679" w:rsidRPr="00793679" w:rsidRDefault="00793679" w:rsidP="00E139D9">
      <w:pPr>
        <w:pStyle w:val="Heading2"/>
      </w:pPr>
      <w:r>
        <w:t>C. Die Rolle des Menschen bei der Beurteilung von Streitigkeiten und Lebensfragen</w:t>
      </w:r>
    </w:p>
    <w:p w14:paraId="7F21463A" w14:textId="77777777" w:rsidR="00793679" w:rsidRPr="00793679" w:rsidRDefault="00793679" w:rsidP="00E139D9">
      <w:pPr>
        <w:pStyle w:val="Heading3"/>
      </w:pPr>
      <w:r>
        <w:t>1. Unter Gläubigen (die Heilige den weltlichen Gerichten vorziehen)</w:t>
      </w:r>
    </w:p>
    <w:p w14:paraId="3A902C63" w14:textId="77777777" w:rsidR="00793679" w:rsidRPr="00793679" w:rsidRDefault="00793679" w:rsidP="00793679">
      <w:pPr>
        <w:numPr>
          <w:ilvl w:val="0"/>
          <w:numId w:val="6"/>
        </w:numPr>
      </w:pPr>
      <w:r>
        <w:t>1 Korinther 4,5: Darum urteilt nicht vor der Zeit, bevor der Herr kommt, der das Verborgene im Dunkeln ans Licht bringen und die Absichten des Herzens offenbaren wird. Dann wird jeder sein Lob von Gott empfangen.</w:t>
      </w:r>
    </w:p>
    <w:p w14:paraId="48039B9F" w14:textId="77777777" w:rsidR="00793679" w:rsidRPr="00793679" w:rsidRDefault="00793679" w:rsidP="00793679">
      <w:pPr>
        <w:numPr>
          <w:ilvl w:val="0"/>
          <w:numId w:val="6"/>
        </w:numPr>
      </w:pPr>
      <w:r>
        <w:t>1 Korinther 6,1-6: Wenn einer von euch einen Streit mit einem anderen hat, wagt er es dann, vor Ungerechten statt vor Heiligen Recht zu sprechen? Oder wisst ihr nicht, dass die Heiligen die Welt richten werden? Und wenn die Welt von euch gerichtet werden soll, seid ihr dann unfähig, geringfügige Streitigkeiten zu entscheiden? Wisst ihr nicht, dass wir Engel richten sollen? Wie viel mehr dann die Angelegenheiten dieses Lebens! Wenn ihr also solche Streitigkeiten habt, warum bringt ihr sie vor Leute, die in der Gemeinde kein Ansehen haben? Ich sage das zu eurer Schande. Gibt es denn keinen unter euch, der weise genug wäre, einen Streit zwischen Brüdern zu schlichten, dass Bruder gegen Bruder vor Ungläubigen klagt? (NIV-Variante im Dokument)</w:t>
      </w:r>
    </w:p>
    <w:p w14:paraId="4D75EB71" w14:textId="77777777" w:rsidR="00793679" w:rsidRPr="00793679" w:rsidRDefault="00793679" w:rsidP="00793679">
      <w:pPr>
        <w:numPr>
          <w:ilvl w:val="0"/>
          <w:numId w:val="6"/>
        </w:numPr>
      </w:pPr>
      <w:r>
        <w:t>1 Korinther 6,1-5: Wagt es jemand von euch, mit einer Klage gegen seinen Nächsten vor den Ungerechten zu gehen und nicht vor den Heiligen? Oder wisst ihr nicht, dass die Heiligen die Welt richten werden? Wenn die Welt von euch gerichtet wird, seid ihr dann nicht fähig, auch nur die kleinsten Gerichte einzusetzen? Wisst ihr nicht, dass wir Engel richten werden? Wie viel mehr dann die Angelegenheiten dieses Lebens! Wenn ihr also Gerichte habt, die sich mit weltlichen Angelegenheiten befassen, setzt ihr dann Richter ein, die in der Gemeinde nichts gelten? Ich sage das zu eurer Schande. Gibt es denn unter euch keinen Weisen, der zwischen seinen Brüdern Recht sprechen kann?</w:t>
      </w:r>
    </w:p>
    <w:p w14:paraId="3FD62F3C" w14:textId="77777777" w:rsidR="00793679" w:rsidRPr="00793679" w:rsidRDefault="00793679" w:rsidP="00E139D9">
      <w:pPr>
        <w:pStyle w:val="Heading3"/>
      </w:pPr>
      <w:r>
        <w:t>2. Selbstbeurteilung, um stärkere Beurteilungen zu vermeiden</w:t>
      </w:r>
    </w:p>
    <w:p w14:paraId="16DEDAD4" w14:textId="77777777" w:rsidR="00793679" w:rsidRPr="00793679" w:rsidRDefault="00793679" w:rsidP="00793679">
      <w:pPr>
        <w:numPr>
          <w:ilvl w:val="0"/>
          <w:numId w:val="7"/>
        </w:numPr>
      </w:pPr>
      <w:r>
        <w:t>1 Korinther 11,31: Wenn wir uns aber selbst richtig beurteilten, würden wir nicht beurteilt werden.</w:t>
      </w:r>
    </w:p>
    <w:p w14:paraId="7E7DBC2C" w14:textId="77777777" w:rsidR="00793679" w:rsidRPr="00793679" w:rsidRDefault="00793679" w:rsidP="00793679">
      <w:pPr>
        <w:numPr>
          <w:ilvl w:val="0"/>
          <w:numId w:val="7"/>
        </w:numPr>
      </w:pPr>
      <w:r>
        <w:t>1 Korinther 9,27: Ich aber bezwinge meinen Körper und halte ihn im Zaum, damit ich nicht, nachdem ich anderen gepredigt habe, selbst verwerflich werde.</w:t>
      </w:r>
    </w:p>
    <w:p w14:paraId="38A8D6ED" w14:textId="77777777" w:rsidR="00793679" w:rsidRPr="00793679" w:rsidRDefault="00793679" w:rsidP="00E139D9">
      <w:pPr>
        <w:pStyle w:val="Heading1"/>
      </w:pPr>
      <w:r>
        <w:t>II. Göttliche Grundsätze des Gerichts</w:t>
      </w:r>
    </w:p>
    <w:p w14:paraId="404A0E26" w14:textId="77777777" w:rsidR="00793679" w:rsidRPr="00793679" w:rsidRDefault="00793679" w:rsidP="00E139D9">
      <w:pPr>
        <w:pStyle w:val="Heading2"/>
      </w:pPr>
      <w:r>
        <w:t>A. Gottes Autorität als der höchste Richter</w:t>
      </w:r>
    </w:p>
    <w:p w14:paraId="740DAFA7" w14:textId="77777777" w:rsidR="00793679" w:rsidRPr="00793679" w:rsidRDefault="00793679" w:rsidP="00E139D9">
      <w:pPr>
        <w:pStyle w:val="Heading3"/>
      </w:pPr>
      <w:r>
        <w:t>1. Gerechtigkeit und Unparteilichkeit in Gottes Urteil</w:t>
      </w:r>
    </w:p>
    <w:p w14:paraId="4C18906E" w14:textId="77777777" w:rsidR="00793679" w:rsidRPr="00793679" w:rsidRDefault="00793679" w:rsidP="00793679">
      <w:pPr>
        <w:numPr>
          <w:ilvl w:val="0"/>
          <w:numId w:val="8"/>
        </w:numPr>
      </w:pPr>
      <w:r>
        <w:t>Psalm 98,9: Vor dem Herrn, denn er kommt, die Erde zu richten. Er wird den Erdkreis richten mit Gerechtigkeit und die Völker mit Billigkeit.</w:t>
      </w:r>
    </w:p>
    <w:p w14:paraId="6569A20D" w14:textId="77777777" w:rsidR="00793679" w:rsidRPr="00793679" w:rsidRDefault="00793679" w:rsidP="00793679">
      <w:pPr>
        <w:numPr>
          <w:ilvl w:val="0"/>
          <w:numId w:val="8"/>
        </w:numPr>
      </w:pPr>
      <w:r>
        <w:t>Jesaja 54,17: Keine Waffe, die gegen dich geschmiedet wird, soll etwas ausrichten, und jede Zunge, die sich im Gericht gegen dich erhebt, sollst du widerlegen. Das ist das Erbe der Knechte des HERRN und ihre Rechtfertigung von mir, spricht der HERR.</w:t>
      </w:r>
    </w:p>
    <w:p w14:paraId="207AC19D" w14:textId="77777777" w:rsidR="00793679" w:rsidRPr="00793679" w:rsidRDefault="00793679" w:rsidP="00793679">
      <w:pPr>
        <w:numPr>
          <w:ilvl w:val="0"/>
          <w:numId w:val="8"/>
        </w:numPr>
      </w:pPr>
      <w:r>
        <w:t>Daniel 7,9-10: Ich sah, wie Throne aufgestellt wurden, und der Uralte setzte sich. Sein Gewand war weiß wie Schnee und sein Haar wie reine Wolle. Sein Thron war wie Feuerflammen, und seine Räder waren brennendes Feuer. Ein Feuerstrom ergoss sich vor ihm her. Tausendmal tausend dienten ihm, und zehntausendmal zehntausend standen vor ihm. Das Gericht hielt Gericht, und die Bücher wurden aufgetan.</w:t>
      </w:r>
    </w:p>
    <w:p w14:paraId="2062654D" w14:textId="77777777" w:rsidR="00793679" w:rsidRPr="00793679" w:rsidRDefault="00793679" w:rsidP="00793679">
      <w:pPr>
        <w:numPr>
          <w:ilvl w:val="0"/>
          <w:numId w:val="8"/>
        </w:numPr>
      </w:pPr>
      <w:r>
        <w:t>Apostelgeschichte 17,31: Denn er hat einen Tag festgesetzt, an dem er den Erdkreis richten wird in Gerechtigkeit durch einen Mann, den er dazu bestimmt hat; und davon hat er allen den Beweis gegeben, indem er ihn von den Toten auferweckt hat.</w:t>
      </w:r>
    </w:p>
    <w:p w14:paraId="79D4F676" w14:textId="77777777" w:rsidR="00793679" w:rsidRPr="00793679" w:rsidRDefault="00793679" w:rsidP="00793679">
      <w:pPr>
        <w:numPr>
          <w:ilvl w:val="0"/>
          <w:numId w:val="8"/>
        </w:numPr>
      </w:pPr>
      <w:r>
        <w:t>1 Petrus 1,17: Und wenn ihr ihn als Vater anruft, der unparteiisch richtet nach einem jeden Werk, so wandelt in Ehrfurcht während der Zeit eures Exils.</w:t>
      </w:r>
    </w:p>
    <w:p w14:paraId="7A00159C" w14:textId="77777777" w:rsidR="00793679" w:rsidRPr="00793679" w:rsidRDefault="00793679" w:rsidP="00793679">
      <w:pPr>
        <w:numPr>
          <w:ilvl w:val="0"/>
          <w:numId w:val="8"/>
        </w:numPr>
      </w:pPr>
      <w:r>
        <w:t>1 Petrus 4,5: Aber sie werden dem Rechenschaft geben müssen, der bereit ist, die Lebenden und die Toten zu richten.</w:t>
      </w:r>
    </w:p>
    <w:p w14:paraId="7049EE8A" w14:textId="77777777" w:rsidR="00793679" w:rsidRPr="00793679" w:rsidRDefault="00793679" w:rsidP="00793679">
      <w:pPr>
        <w:numPr>
          <w:ilvl w:val="0"/>
          <w:numId w:val="8"/>
        </w:numPr>
      </w:pPr>
      <w:r>
        <w:t>1 Petrus 4,17: Denn es ist Zeit, dass das Gericht beim Haus Gottes beginnt; wenn es aber bei uns beginnt, was wird das Ende derer sein, die dem Evangelium Gottes nicht gehorchen?</w:t>
      </w:r>
    </w:p>
    <w:p w14:paraId="5F51217C" w14:textId="77777777" w:rsidR="00793679" w:rsidRPr="00793679" w:rsidRDefault="00793679" w:rsidP="00B60C2D">
      <w:pPr>
        <w:pStyle w:val="Heading3"/>
      </w:pPr>
      <w:r>
        <w:t>2. Urteil über Taten, Geheimnisse und Herzen</w:t>
      </w:r>
    </w:p>
    <w:p w14:paraId="467E8DE7" w14:textId="77777777" w:rsidR="00793679" w:rsidRPr="00793679" w:rsidRDefault="00793679" w:rsidP="00793679">
      <w:pPr>
        <w:numPr>
          <w:ilvl w:val="0"/>
          <w:numId w:val="9"/>
        </w:numPr>
      </w:pPr>
      <w:r>
        <w:t>Prediger 12,14: Denn Gott wird jedes Werk ins Gericht bringen, auch alles Verborgene, sei es gut oder böse.</w:t>
      </w:r>
    </w:p>
    <w:p w14:paraId="0016BA6D" w14:textId="77777777" w:rsidR="00793679" w:rsidRPr="00793679" w:rsidRDefault="00793679" w:rsidP="00793679">
      <w:pPr>
        <w:numPr>
          <w:ilvl w:val="0"/>
          <w:numId w:val="9"/>
        </w:numPr>
      </w:pPr>
      <w:r>
        <w:t>Römer 2,5-12: Aber wegen eures verhärteten und unbußfertigen Herzens häuft ihr euch Zorn für den Tag des Zorns an, an dem Gottes gerechtes Gericht offenbart wird... (Fortsetzung über Belohnung und Strafe).</w:t>
      </w:r>
    </w:p>
    <w:p w14:paraId="02FAA378" w14:textId="77777777" w:rsidR="00793679" w:rsidRPr="00793679" w:rsidRDefault="00793679" w:rsidP="00793679">
      <w:pPr>
        <w:numPr>
          <w:ilvl w:val="0"/>
          <w:numId w:val="9"/>
        </w:numPr>
      </w:pPr>
      <w:r>
        <w:t>Römer 2,5: Aber wegen eures verhärteten und unbußfertigen Herzens häuft ihr euch Zorn für den Tag des Zorns an, an dem Gottes gerechtes Gericht offenbar werden wird.</w:t>
      </w:r>
    </w:p>
    <w:p w14:paraId="645DEB17" w14:textId="77777777" w:rsidR="00793679" w:rsidRPr="00793679" w:rsidRDefault="00793679" w:rsidP="00793679">
      <w:pPr>
        <w:numPr>
          <w:ilvl w:val="0"/>
          <w:numId w:val="9"/>
        </w:numPr>
      </w:pPr>
      <w:r>
        <w:t>Römer 2,12: Denn alle, die ohne das Gesetz gesündigt haben, werden auch ohne das Gesetz verloren gehen; und alle, die unter dem Gesetz gesündigt haben, werden durch das Gesetz gerichtet werden.</w:t>
      </w:r>
    </w:p>
    <w:p w14:paraId="0210B735" w14:textId="77777777" w:rsidR="00793679" w:rsidRPr="00793679" w:rsidRDefault="00793679" w:rsidP="00793679">
      <w:pPr>
        <w:numPr>
          <w:ilvl w:val="0"/>
          <w:numId w:val="9"/>
        </w:numPr>
      </w:pPr>
      <w:r>
        <w:t>Römer 2,16: An jenem Tag, an dem Gott gemäß meinem Evangelium das Verborgene der Menschen durch Christus Jesus richten wird.</w:t>
      </w:r>
    </w:p>
    <w:p w14:paraId="56511217" w14:textId="77777777" w:rsidR="00793679" w:rsidRPr="00793679" w:rsidRDefault="00793679" w:rsidP="00793679">
      <w:pPr>
        <w:numPr>
          <w:ilvl w:val="0"/>
          <w:numId w:val="9"/>
        </w:numPr>
      </w:pPr>
      <w:r>
        <w:t>Römer 6,23: Denn der Lohn der Sünde ist der Tod; die Gnadengabe Gottes aber ist das ewige Leben in Christus Jesus, unserem Herrn.</w:t>
      </w:r>
    </w:p>
    <w:p w14:paraId="7F2FF224" w14:textId="77777777" w:rsidR="00793679" w:rsidRPr="00793679" w:rsidRDefault="00793679" w:rsidP="00793679">
      <w:pPr>
        <w:numPr>
          <w:ilvl w:val="0"/>
          <w:numId w:val="9"/>
        </w:numPr>
      </w:pPr>
      <w:r>
        <w:t>Hebräer 13,4: Die Ehe soll in Ehren gehalten werden von allen, und das Ehebett soll unbefleckt sein; denn die Unzüchtigen und die Ehebrecher wird Gott richten.</w:t>
      </w:r>
    </w:p>
    <w:p w14:paraId="6D695499" w14:textId="77777777" w:rsidR="00793679" w:rsidRPr="00793679" w:rsidRDefault="00793679" w:rsidP="00B60C2D">
      <w:pPr>
        <w:pStyle w:val="Heading2"/>
      </w:pPr>
      <w:r>
        <w:t>B. Die Rolle Jesu Christi als der eingesetzte Richter</w:t>
      </w:r>
    </w:p>
    <w:p w14:paraId="7CDF65CB" w14:textId="77777777" w:rsidR="00793679" w:rsidRPr="00793679" w:rsidRDefault="00793679" w:rsidP="00B60C2D">
      <w:pPr>
        <w:pStyle w:val="Heading3"/>
      </w:pPr>
      <w:r>
        <w:t>1. Vom Vater übertragene Autorität</w:t>
      </w:r>
    </w:p>
    <w:p w14:paraId="21511276" w14:textId="77777777" w:rsidR="00793679" w:rsidRPr="00793679" w:rsidRDefault="00793679" w:rsidP="00793679">
      <w:pPr>
        <w:numPr>
          <w:ilvl w:val="0"/>
          <w:numId w:val="10"/>
        </w:numPr>
      </w:pPr>
      <w:r>
        <w:t>Johannes 5,21-30: Denn wie der Vater die Toten auferweckt und ihnen Leben gibt, so gibt auch der Sohn Leben, wem er will. Denn der Vater richtet niemand, sondern hat das ganze Gericht dem Sohn übergeben, damit alle den Sohn ehren, wie sie den Vater ehren. Wer den Sohn nicht ehrt, ehrt den Vater nicht, der ihn gesandt hat. Wahrlich, wahrlich, ich sage euch: Wer mein Wort hört und dem glaubt, der mich gesandt hat, der hat das ewige Leben und kommt nicht ins Gericht, sondern ist vom Tod zum Leben hindurchgedrungen. Wahrlich, wahrlich, ich sage euch: Es kommt die Stunde, ja, sie ist schon da, in der die Toten die Stimme des Sohnes Gottes hören werden, und die sie hören, werden leben. Denn wie der Vater das Leben in sich selbst hat, so hat er auch dem Sohn gegeben, das Leben in sich selbst zu haben. Und er hat ihm Vollmacht gegeben, Gericht zu halten, weil er der Menschensohn ist. Wundert euch nicht darüber! Denn es kommt die Stunde, in der alle, die in den Gräbern sind, seine Stimme hören und herauskommen werden: die, die Gutes getan haben, zur Auferstehung des Lebens, die aber Böses getan haben, zur Auferstehung des Gerichts. Ich kann nichts von mir aus tun. Wie ich höre, so richte ich, und mein Gericht ist gerecht, denn ich suche nicht meinen Willen, sondern den Willen dessen, der mich gesandt hat. (Erweitert um den Kontext der Auferstehung im Zusammenhang mit der Gerichtsvollziehbarkeit.)</w:t>
      </w:r>
    </w:p>
    <w:p w14:paraId="3E3DFA21" w14:textId="77777777" w:rsidR="00793679" w:rsidRPr="00793679" w:rsidRDefault="00793679" w:rsidP="00793679">
      <w:pPr>
        <w:numPr>
          <w:ilvl w:val="0"/>
          <w:numId w:val="10"/>
        </w:numPr>
      </w:pPr>
      <w:r>
        <w:t>Johannes 5,22: Denn der Vater richtet niemand, sondern hat das ganze Gericht dem Sohn übergeben.</w:t>
      </w:r>
    </w:p>
    <w:p w14:paraId="6AB1A5D8" w14:textId="77777777" w:rsidR="00793679" w:rsidRPr="00793679" w:rsidRDefault="00793679" w:rsidP="00793679">
      <w:pPr>
        <w:numPr>
          <w:ilvl w:val="0"/>
          <w:numId w:val="10"/>
        </w:numPr>
      </w:pPr>
      <w:r>
        <w:t>Apostelgeschichte 10,42: Und er befahl uns, dem Volk zu predigen und zu bezeugen, dass er der von Gott eingesetzte Richter der Lebenden und der Toten ist.</w:t>
      </w:r>
    </w:p>
    <w:p w14:paraId="3C3431DA" w14:textId="77777777" w:rsidR="00793679" w:rsidRPr="00793679" w:rsidRDefault="00793679" w:rsidP="00B60C2D">
      <w:pPr>
        <w:pStyle w:val="Heading3"/>
      </w:pPr>
      <w:r>
        <w:t>2. Das Gericht durch Jesu Worte und Lehren</w:t>
      </w:r>
    </w:p>
    <w:p w14:paraId="39693EA1" w14:textId="77777777" w:rsidR="00793679" w:rsidRPr="00793679" w:rsidRDefault="00793679" w:rsidP="00793679">
      <w:pPr>
        <w:numPr>
          <w:ilvl w:val="0"/>
          <w:numId w:val="11"/>
        </w:numPr>
      </w:pPr>
      <w:r>
        <w:t>Johannes 12,46-48: Ich bin als Licht in die Welt gekommen, damit jeder, der an mich glaubt, nicht in der Finsternis bleibt. Wer meine Worte hört und sie nicht befolgt, den richte ich nicht; denn ich bin nicht gekommen, die Welt zu richten, sondern die Welt zu retten. Wer mich ablehnt und meine Worte nicht annimmt, hat seinen Richter: Das Wort, das ich gesprochen habe, wird ihn am Jüngsten Tag richten.</w:t>
      </w:r>
    </w:p>
    <w:p w14:paraId="15947671" w14:textId="77777777" w:rsidR="00793679" w:rsidRPr="00793679" w:rsidRDefault="00793679" w:rsidP="00793679">
      <w:pPr>
        <w:numPr>
          <w:ilvl w:val="0"/>
          <w:numId w:val="11"/>
        </w:numPr>
      </w:pPr>
      <w:r>
        <w:t>Johannes 12,47-48: (Ähnlich wie oben; die Lehren Jesu als Maßstab.)</w:t>
      </w:r>
    </w:p>
    <w:p w14:paraId="7B907941" w14:textId="77777777" w:rsidR="00793679" w:rsidRPr="00793679" w:rsidRDefault="00793679" w:rsidP="00793679">
      <w:pPr>
        <w:numPr>
          <w:ilvl w:val="0"/>
          <w:numId w:val="11"/>
        </w:numPr>
      </w:pPr>
      <w:r>
        <w:t>Johannes 12,48: Wer mich ablehnt und meine Worte nicht annimmt, hat seinen Richter: Das Wort, das ich geredet habe, wird ihn richten am Jüngsten Tag.</w:t>
      </w:r>
    </w:p>
    <w:p w14:paraId="7088B942" w14:textId="77777777" w:rsidR="00793679" w:rsidRPr="00793679" w:rsidRDefault="00793679" w:rsidP="00B60C2D">
      <w:pPr>
        <w:pStyle w:val="Heading3"/>
      </w:pPr>
      <w:r>
        <w:t>3. Erlösung und Fürsprache durch Christus</w:t>
      </w:r>
    </w:p>
    <w:p w14:paraId="4838028D" w14:textId="77777777" w:rsidR="00793679" w:rsidRPr="00793679" w:rsidRDefault="00793679" w:rsidP="00793679">
      <w:pPr>
        <w:numPr>
          <w:ilvl w:val="0"/>
          <w:numId w:val="12"/>
        </w:numPr>
      </w:pPr>
      <w:r>
        <w:t>Johannes 3,16-18: Denn so sehr hat Gott die Welt geliebt, dass er seinen einzigen Sohn gab, damit jeder, der an ihn glaubt, nicht verloren geht, sondern ewiges Leben hat. Denn Gott hat seinen Sohn nicht in die Welt gesandt, um die Welt zu verurteilen, sondern damit die Welt durch ihn gerettet wird. Wer an ihn glaubt, wird nicht verurteilt…</w:t>
      </w:r>
    </w:p>
    <w:p w14:paraId="27C6B284" w14:textId="77777777" w:rsidR="00793679" w:rsidRPr="00793679" w:rsidRDefault="00793679" w:rsidP="00793679">
      <w:pPr>
        <w:numPr>
          <w:ilvl w:val="0"/>
          <w:numId w:val="12"/>
        </w:numPr>
      </w:pPr>
      <w:r>
        <w:t>Johannes 3,17-18: Denn Gott hat seinen Sohn nicht in die Welt gesandt, um die Welt zu verurteilen, sondern damit die Welt durch ihn gerettet werde. Wer an ihn glaubt, wird nicht verurteilt; wer aber nicht glaubt, ist schon verurteilt, weil er nicht an den Namen des einzigen Sohnes Gottes geglaubt hat.</w:t>
      </w:r>
    </w:p>
    <w:p w14:paraId="0CBB3CE3" w14:textId="77777777" w:rsidR="00793679" w:rsidRPr="00793679" w:rsidRDefault="00793679" w:rsidP="00793679">
      <w:pPr>
        <w:numPr>
          <w:ilvl w:val="0"/>
          <w:numId w:val="12"/>
        </w:numPr>
      </w:pPr>
      <w:r>
        <w:t>Johannes 5,24: Wahrlich, wahrlich, ich sage euch: Wer mein Wort hört und dem glaubt, der mich gesandt hat, der hat das ewige Leben und kommt nicht ins Gericht, sondern ist vom Tod zum Leben hindurchgedrungen.</w:t>
      </w:r>
    </w:p>
    <w:p w14:paraId="061B7628" w14:textId="77777777" w:rsidR="00793679" w:rsidRPr="00793679" w:rsidRDefault="00793679" w:rsidP="00793679">
      <w:pPr>
        <w:numPr>
          <w:ilvl w:val="0"/>
          <w:numId w:val="12"/>
        </w:numPr>
      </w:pPr>
      <w:r>
        <w:t>Römer 8,1: So gibt es nun keine Verdammnis mehr für die, die in Christus Jesus sind.</w:t>
      </w:r>
    </w:p>
    <w:p w14:paraId="66909E04" w14:textId="77777777" w:rsidR="00793679" w:rsidRPr="00793679" w:rsidRDefault="00793679" w:rsidP="00793679">
      <w:pPr>
        <w:numPr>
          <w:ilvl w:val="0"/>
          <w:numId w:val="12"/>
        </w:numPr>
      </w:pPr>
      <w:r>
        <w:t>1 Johannes 2,1-2: Meine lieben Kinder, ich schreibe euch dies, damit ihr nicht sündigt. Und wenn jemand sündigt, haben wir einen Fürsprecher beim Vater, Jesus Christus, den Gerechten. Er ist die Sühne für unsere Sünden, nicht allein aber für die unseren, sondern auch für die der ganzen Welt.</w:t>
      </w:r>
    </w:p>
    <w:p w14:paraId="550AF637" w14:textId="77777777" w:rsidR="00793679" w:rsidRPr="00793679" w:rsidRDefault="00793679" w:rsidP="00793679">
      <w:pPr>
        <w:numPr>
          <w:ilvl w:val="0"/>
          <w:numId w:val="12"/>
        </w:numPr>
      </w:pPr>
      <w:r>
        <w:t>2 Timotheus 4,8: Von nun an ist mir die Krone der Gerechtigkeit aufbewahrt, die mir der Herr, der gerechte Richter, an jenem Tag verleihen wird, nicht nur mir, sondern auch allen, die sein Erscheinen lieben.</w:t>
      </w:r>
    </w:p>
    <w:p w14:paraId="20947200" w14:textId="77777777" w:rsidR="00793679" w:rsidRPr="00793679" w:rsidRDefault="00793679" w:rsidP="00B60C2D">
      <w:pPr>
        <w:pStyle w:val="Heading2"/>
      </w:pPr>
      <w:r>
        <w:t>C. Maßstäbe und Grundlage für das göttliche Urteil</w:t>
      </w:r>
    </w:p>
    <w:p w14:paraId="79E6318E" w14:textId="77777777" w:rsidR="00793679" w:rsidRPr="00793679" w:rsidRDefault="00793679" w:rsidP="00B60C2D">
      <w:pPr>
        <w:pStyle w:val="Heading3"/>
      </w:pPr>
      <w:r>
        <w:t>1. Basierend auf Taten, Worten und Werken</w:t>
      </w:r>
    </w:p>
    <w:p w14:paraId="0F080056" w14:textId="77777777" w:rsidR="00793679" w:rsidRPr="00793679" w:rsidRDefault="00793679" w:rsidP="00793679">
      <w:pPr>
        <w:numPr>
          <w:ilvl w:val="0"/>
          <w:numId w:val="13"/>
        </w:numPr>
      </w:pPr>
      <w:r>
        <w:t>Matthäus 12,36-37: Ich sage euch: Am Tag des Gerichts werden die Menschen Rechenschaft ablegen müssen über jedes unnütze Wort, das sie geredet haben; denn nach euren Worten werdet ihr gerechtfertigt werden, und nach euren Worten werdet ihr verurteilt werden.</w:t>
      </w:r>
    </w:p>
    <w:p w14:paraId="41019E83" w14:textId="77777777" w:rsidR="00793679" w:rsidRPr="00793679" w:rsidRDefault="00793679" w:rsidP="00793679">
      <w:pPr>
        <w:numPr>
          <w:ilvl w:val="0"/>
          <w:numId w:val="13"/>
        </w:numPr>
      </w:pPr>
      <w:r>
        <w:t>Matthäus 25,14-30: Es ist wie mit einem Mann, der auf Reisen ging. Er rief seine Diener und vertraute ihnen sein Vermögen an. Dem einen gab er fünf Talente, dem anderen zwei, dem dritten eines, jedem nach seinen Fähigkeiten. Dann reiste er ab. Der, der die fünf Talente erhalten hatte, ging sogleich hin, handelte damit und gewann fünf weitere. Ebenso gewann der, der die zwei Talente erhalten hatte, zwei weitere. Der aber, der das eine Talent erhalten hatte, ging hin, grub ein Loch in die Erde und versteckte das Geld seines Herrn. Nach langer Zeit kam der Herr dieser Diener und rechnete mit ihnen ab. Da trat der, der die fünf Talente erhalten hatte, vor und brachte fünf weitere Talente mit den Worten: »Herr, du hast mir fünf Talente anvertraut; siehe, ich habe fünf weitere dazugewonnen.« Sein Herr sprach zu ihm: »Recht so, du guter und treuer Diener! Du bist im Kleinen treu gewesen, ich will dich über vieles setzen. Geh ein zur Freude deines Herrn!« Auch der, der die zwei Talente erhalten hatte, trat vor und sagte: »Herr, du hast mir zwei Talente anvertraut; siehe, ich habe zwei weitere dazugewonnen.« Sein Herr sagte zu ihm: »Recht so, du guter und treuer Knecht! Du bist im Kleinen treu gewesen, ich will dich über vieles setzen. Geh ein zur Freude deines Herrn!« Auch der, der das eine Talent erhalten hatte, trat vor und sagte: »Herr, ich wusste, dass du ein harter Mann bist, der erntet, wo er nicht gesät hat, und einsammelt, wo er nicht ausgestreut hat. Darum fürchtete ich mich und ging hin und vergrub dein Talent in der Erde. Siehe, hier hast du, was dir gehört.« Sein Herr aber antwortete ihm: »Du böser und fauler Knecht! Wusstest du, dass ich ernte, wo ich nicht gesät habe, und einsammle, wo ich nicht ausgestreut habe? Dann hättest du mein Geld den Bankiers anvertrauen sollen, und bei meiner Rückkehr hätte ich mein Eigentum mit Zinsen zurückerhalten. So nimm ihm das Talent weg und gib es dem, der die zehn Talente hat.« Denn wer hat, dem wird gegeben, und er wird im Überfluss haben. Wer aber nicht hat, dem wird auch das genommen, was er hat. Und werft den unnützen Knecht hinaus in die äußerste Finsternis! Dort wird Heulen und Zähneknirschen sein. (Gleichnis von den Talenten, das die Bedeutung des Urteils aufgrund von Verantwortungsbewusstsein und treuem Umgang mit den von Gott gegebenen Ressourcen hervorhebt.)</w:t>
      </w:r>
    </w:p>
    <w:p w14:paraId="762AD510" w14:textId="77777777" w:rsidR="00793679" w:rsidRPr="00793679" w:rsidRDefault="00793679" w:rsidP="00793679">
      <w:pPr>
        <w:numPr>
          <w:ilvl w:val="0"/>
          <w:numId w:val="13"/>
        </w:numPr>
      </w:pPr>
      <w:r>
        <w:t>1 Korinther 3,11-15: Denn niemand kann einen anderen Grund legen als den, der gelegt ist, welcher ist Jesus Christus. Wenn nun jemand auf diesen Grund baut mit Gold, Silber, Edelsteinen, Holz, Heu, Stroh – das Werk eines jeden wird offenbar werden; denn der Tag wird es ans Licht bringen.</w:t>
      </w:r>
    </w:p>
    <w:p w14:paraId="643CBFF8" w14:textId="77777777" w:rsidR="00793679" w:rsidRPr="00793679" w:rsidRDefault="00793679" w:rsidP="00793679">
      <w:pPr>
        <w:numPr>
          <w:ilvl w:val="0"/>
          <w:numId w:val="13"/>
        </w:numPr>
      </w:pPr>
      <w:r>
        <w:t>2 Korinther 5,9-10: Ob wir nun zu Hause sind oder unterwegs, unser Ziel ist es, ihm zu gefallen. Denn wir alle müssen vor dem Richterstuhl Christi erscheinen, damit jeder empfängt, was er durch das Leben getan hat, sei es gut oder böse.</w:t>
      </w:r>
    </w:p>
    <w:p w14:paraId="099D825C" w14:textId="77777777" w:rsidR="00793679" w:rsidRPr="00793679" w:rsidRDefault="00793679" w:rsidP="00793679">
      <w:pPr>
        <w:numPr>
          <w:ilvl w:val="0"/>
          <w:numId w:val="13"/>
        </w:numPr>
      </w:pPr>
      <w:r>
        <w:t>2 Korinther 5,10: Denn wir müssen alle vor dem Richterstuhl Christi erscheinen, damit ein jeder empfängt, was er im Leib getan hat, sei es gut oder böse.</w:t>
      </w:r>
    </w:p>
    <w:p w14:paraId="7A9EC129" w14:textId="77777777" w:rsidR="00793679" w:rsidRPr="00793679" w:rsidRDefault="00793679" w:rsidP="00793679">
      <w:pPr>
        <w:numPr>
          <w:ilvl w:val="0"/>
          <w:numId w:val="13"/>
        </w:numPr>
      </w:pPr>
      <w:r>
        <w:t>Offenbarung 20,12: Und ich sah die Toten, Große und Kleine, vor dem Thron stehen, und Bücher wurden aufgetan. Und ein anderes Buch wurde aufgetan, das ist das Buch des Lebens. Und die Toten wurden gerichtet nach dem, was in den Büchern geschrieben stand, nach ihren Werken.</w:t>
      </w:r>
    </w:p>
    <w:p w14:paraId="37653582" w14:textId="77777777" w:rsidR="00793679" w:rsidRPr="00793679" w:rsidRDefault="00793679" w:rsidP="00793679">
      <w:pPr>
        <w:numPr>
          <w:ilvl w:val="0"/>
          <w:numId w:val="13"/>
        </w:numPr>
      </w:pPr>
      <w:r>
        <w:t>Offenbarung 22,12: Siehe, ich komme bald und bringe meinen Lohn mit mir, um einem jeden zu vergelten, was er getan hat.</w:t>
      </w:r>
    </w:p>
    <w:p w14:paraId="40C2A08E" w14:textId="77777777" w:rsidR="00793679" w:rsidRPr="00793679" w:rsidRDefault="00793679" w:rsidP="00B60C2D">
      <w:pPr>
        <w:pStyle w:val="Heading3"/>
      </w:pPr>
      <w:r>
        <w:t>2. Barmherzigkeit, Glaube und Befreiung von der Verdammnis</w:t>
      </w:r>
    </w:p>
    <w:p w14:paraId="059649BF" w14:textId="77777777" w:rsidR="00793679" w:rsidRPr="00793679" w:rsidRDefault="00793679" w:rsidP="00793679">
      <w:pPr>
        <w:numPr>
          <w:ilvl w:val="0"/>
          <w:numId w:val="14"/>
        </w:numPr>
      </w:pPr>
      <w:r>
        <w:t>Markus 16,16: Wer glaubt und sich taufen lässt, wird gerettet werden; wer aber nicht glaubt, wird verdammt werden.</w:t>
      </w:r>
    </w:p>
    <w:p w14:paraId="7197D5E9" w14:textId="77777777" w:rsidR="00793679" w:rsidRPr="00793679" w:rsidRDefault="00793679" w:rsidP="00793679">
      <w:pPr>
        <w:numPr>
          <w:ilvl w:val="0"/>
          <w:numId w:val="14"/>
        </w:numPr>
      </w:pPr>
      <w:r>
        <w:t>Jakobus 2,13: Denn das Gericht ist unbarmherzig gegen den, der keine Barmherzigkeit geübt hat. Die Barmherzigkeit triumphiert über das Gericht.</w:t>
      </w:r>
    </w:p>
    <w:p w14:paraId="68F64E51" w14:textId="77777777" w:rsidR="00793679" w:rsidRPr="00793679" w:rsidRDefault="00793679" w:rsidP="00793679">
      <w:pPr>
        <w:numPr>
          <w:ilvl w:val="0"/>
          <w:numId w:val="14"/>
        </w:numPr>
      </w:pPr>
      <w:r>
        <w:t>Jakobus 5,12: Vor allem aber, meine Brüder, schwört nicht, weder beim Himmel noch bei der Erde noch mit irgendeinem anderen Eid, sondern euer Ja sei ein Ja und euer Nein ein Nein, damit ihr nicht unter das Gericht fallt.</w:t>
      </w:r>
    </w:p>
    <w:p w14:paraId="4C27713C" w14:textId="77777777" w:rsidR="00793679" w:rsidRPr="00793679" w:rsidRDefault="00793679" w:rsidP="00793679">
      <w:pPr>
        <w:numPr>
          <w:ilvl w:val="0"/>
          <w:numId w:val="14"/>
        </w:numPr>
      </w:pPr>
      <w:r>
        <w:t>1 Johannes 4,17: Darin ist die Liebe bei uns vollkommen geworden, dass wir Zuversicht haben am Tag des Gerichts; denn wie er ist, so sind auch wir in dieser Welt.</w:t>
      </w:r>
    </w:p>
    <w:p w14:paraId="202FF5A6" w14:textId="77777777" w:rsidR="00793679" w:rsidRPr="00793679" w:rsidRDefault="00793679" w:rsidP="00B60C2D">
      <w:pPr>
        <w:pStyle w:val="Heading1"/>
      </w:pPr>
      <w:r>
        <w:t>III. Die Rolle der Gläubigen und Heiligen im Gericht</w:t>
      </w:r>
    </w:p>
    <w:p w14:paraId="6AEF9587" w14:textId="77777777" w:rsidR="00793679" w:rsidRPr="00793679" w:rsidRDefault="00793679" w:rsidP="00B60C2D">
      <w:pPr>
        <w:pStyle w:val="Heading2"/>
      </w:pPr>
      <w:r>
        <w:t>A. Heilige richten die Welt, Engel und Stämme</w:t>
      </w:r>
    </w:p>
    <w:p w14:paraId="04484D0A" w14:textId="77777777" w:rsidR="00793679" w:rsidRPr="00793679" w:rsidRDefault="00793679" w:rsidP="00793679">
      <w:pPr>
        <w:numPr>
          <w:ilvl w:val="0"/>
          <w:numId w:val="15"/>
        </w:numPr>
      </w:pPr>
      <w:r>
        <w:t>Matthäus 19,28: Jesus sagte zu ihnen: „Wahrlich, ich sage euch: In der neuen Welt, wenn der Menschensohn auf seinem Thron der Herrlichkeit sitzen wird, werdet auch ihr, die ihr mir nachgefolgt seid, auf zwölf Thronen sitzen und die zwölf Stämme Israels richten.“</w:t>
      </w:r>
    </w:p>
    <w:p w14:paraId="64C028CF" w14:textId="77777777" w:rsidR="00793679" w:rsidRPr="00793679" w:rsidRDefault="00793679" w:rsidP="00793679">
      <w:pPr>
        <w:numPr>
          <w:ilvl w:val="0"/>
          <w:numId w:val="15"/>
        </w:numPr>
      </w:pPr>
      <w:r>
        <w:t>1 Korinther 6,1-5: (Querverweis auf IC1; betont die Heiligen, die die Welt und die Engel richten.)</w:t>
      </w:r>
    </w:p>
    <w:p w14:paraId="3AEA8589" w14:textId="77777777" w:rsidR="00793679" w:rsidRPr="00793679" w:rsidRDefault="00793679" w:rsidP="00793679">
      <w:pPr>
        <w:numPr>
          <w:ilvl w:val="0"/>
          <w:numId w:val="15"/>
        </w:numPr>
      </w:pPr>
      <w:r>
        <w:t>Offenbarung 20,4: Und ich sah Throne, und auf ihnen saßen diejenigen, denen die Macht zu richten gegeben war…</w:t>
      </w:r>
    </w:p>
    <w:p w14:paraId="5211A7AB" w14:textId="77777777" w:rsidR="00793679" w:rsidRPr="00793679" w:rsidRDefault="00793679" w:rsidP="00B60C2D">
      <w:pPr>
        <w:pStyle w:val="Heading2"/>
      </w:pPr>
      <w:r>
        <w:t>B. Strengere Beurteilung von Lehrern und Führungskräften</w:t>
      </w:r>
    </w:p>
    <w:p w14:paraId="0A5A2F3B" w14:textId="77777777" w:rsidR="00793679" w:rsidRPr="00793679" w:rsidRDefault="00793679" w:rsidP="00793679">
      <w:pPr>
        <w:numPr>
          <w:ilvl w:val="0"/>
          <w:numId w:val="16"/>
        </w:numPr>
      </w:pPr>
      <w:r>
        <w:t>Lukas 12,42-48: (Gleichnis vom treuen Knecht; Schlüssel: Wem viel gegeben ist, von dem wird auch viel verlangt werden...)</w:t>
      </w:r>
    </w:p>
    <w:p w14:paraId="40D29152" w14:textId="77777777" w:rsidR="00793679" w:rsidRPr="00793679" w:rsidRDefault="00793679" w:rsidP="00793679">
      <w:pPr>
        <w:numPr>
          <w:ilvl w:val="0"/>
          <w:numId w:val="16"/>
        </w:numPr>
      </w:pPr>
      <w:r>
        <w:t>Jakobus 3,1: Meine Brüder, es sollten nicht viele von euch Lehrer werden, denn ihr wisst, dass wir, die wir lehren, strenger gerichtet werden.</w:t>
      </w:r>
    </w:p>
    <w:p w14:paraId="691DDB0A" w14:textId="77777777" w:rsidR="00793679" w:rsidRDefault="00793679" w:rsidP="00B60C2D">
      <w:pPr>
        <w:pStyle w:val="Heading1"/>
      </w:pPr>
      <w:r>
        <w:t>IV. Eschatologisches Gericht (Tag des Gerichts und Endgültige Abrechnung)</w:t>
      </w:r>
    </w:p>
    <w:p w14:paraId="4B57302C" w14:textId="32D119A6" w:rsidR="003B0CF8" w:rsidRPr="003B0CF8" w:rsidRDefault="001F6679" w:rsidP="003B0CF8">
      <w:r>
        <w:t>Dieser Abschnitt konzentriert sich auf die grundlegenden Lehren aus Hebräer 6,1–2 von der Auferstehung der Toten und dem ewigen Gericht und stellt sie als untrennbar miteinander verbunden dar: Die Auferstehung erweckt alle zur Rechenschaft und führt zu den unumstößlichen Folgen des ewigen Gerichts. Biblische Texte betonen einen Zwischenzustand nach dem Tod (Scheol/Hades mit Bereichen für Ruhe oder Qual), nicht den unmittelbaren Himmel, in dem die leibliche Auferstehung wartet. Erkenntnisse aus 1 Henoch 22 (die biblische Unterteilungen in Scheol/Hades, wie in Lukas 16,19–31, aufgreifen) beschreiben „leere Orte“, die die gerechten Seelen in strahlender Ruhe von den bösen in Finsternis trennen und so diese vorläufige Phase vor Auferstehung und Gericht bekräftigen.</w:t>
      </w:r>
    </w:p>
    <w:p w14:paraId="3969102F" w14:textId="77777777" w:rsidR="00793679" w:rsidRPr="00793679" w:rsidRDefault="00793679" w:rsidP="00B60C2D">
      <w:pPr>
        <w:pStyle w:val="Heading2"/>
      </w:pPr>
      <w:r>
        <w:t>A. Zeitpunkt und Unvermeidbarkeit des endgültigen Urteils</w:t>
      </w:r>
    </w:p>
    <w:p w14:paraId="0E9EB717" w14:textId="77777777" w:rsidR="00793679" w:rsidRPr="00793679" w:rsidRDefault="00793679" w:rsidP="00B60C2D">
      <w:pPr>
        <w:pStyle w:val="Heading3"/>
      </w:pPr>
      <w:r>
        <w:t>1. Ernennung nach dem Tod und in der Endzeit</w:t>
      </w:r>
    </w:p>
    <w:p w14:paraId="79E2A2ED" w14:textId="77777777" w:rsidR="00793679" w:rsidRPr="00793679" w:rsidRDefault="00793679" w:rsidP="00793679">
      <w:pPr>
        <w:numPr>
          <w:ilvl w:val="0"/>
          <w:numId w:val="17"/>
        </w:numPr>
      </w:pPr>
      <w:r>
        <w:t>Matthäus 24,36: Von jenem Tag aber und jener Stunde weiß niemand, auch nicht die Engel im Himmel, auch nicht der Sohn, sondern allein der Vater.</w:t>
      </w:r>
    </w:p>
    <w:p w14:paraId="0691596F" w14:textId="77777777" w:rsidR="00793679" w:rsidRPr="00793679" w:rsidRDefault="00793679" w:rsidP="00793679">
      <w:pPr>
        <w:numPr>
          <w:ilvl w:val="0"/>
          <w:numId w:val="17"/>
        </w:numPr>
      </w:pPr>
      <w:r>
        <w:t>Matthäus 25,1-13: Dann wird es mit dem Himmelreich sein wie mit zehn Jungfrauen, die ihre Lampen nahmen und dem Bräutigam entgegengingen. Fünf von ihnen waren töricht und fünf klug. Denn die törichten nahmen zwar ihre Lampen mit, aber kein Öl; die klugen aber nahmen Öl in Krügen mit ihren Lampen. Als der Bräutigam sich verspätete, wurden sie alle müde und schliefen ein. Um Mitternacht aber ertönte ein Ruf: „Seht, der Bräutigam kommt! Geht ihm entgegen!“ Da standen alle Jungfrauen auf und machten ihre Lampen zurecht. Die törichten aber sagten zu den klugen: „Gebt uns von eurem Öl, denn unsere Lampen erlöschen.“ Die klugen aber antworteten: „Es wird nicht für uns und euch reichen. Geht lieber zu den Händlern und kauft für euch selbst.“ Während sie unterwegs waren, um Öl zu kaufen, kam der Bräutigam. Die, die bereit waren, gingen mit ihm hinein zur Hochzeit, und die Tür wurde verschlossen. Danach kamen auch die anderen Jungfrauen und riefen: „Herr, Herr, mach uns auf!“ Er aber antwortete: „Wahrlich, ich sage euch: Ich kenne euch nicht.“ Darum seid wachsam! Denn ihr wisst weder den Tag noch die Stunde. (Gleichnis von den zehn Jungfrauen, das die Notwendigkeit der Bereitschaft und Vorbereitung auf das plötzliche Eintreten des Gerichts hervorhebt.)</w:t>
      </w:r>
    </w:p>
    <w:p w14:paraId="1120AA34" w14:textId="77777777" w:rsidR="00793679" w:rsidRPr="00793679" w:rsidRDefault="00793679" w:rsidP="00793679">
      <w:pPr>
        <w:numPr>
          <w:ilvl w:val="0"/>
          <w:numId w:val="17"/>
        </w:numPr>
      </w:pPr>
      <w:r>
        <w:t>Hebräer 9,27-28: Und wie es dem Menschen bestimmt ist, einmal zu sterben, danach aber das Gericht, so ist auch Christus, der einmal geopfert worden ist, um die Sünden vieler zu tragen, ein zweites Mal erscheinen, nicht um mit der Sünde zu richten, sondern um die zu retten, die sehnsüchtig auf ihn warten.</w:t>
      </w:r>
    </w:p>
    <w:p w14:paraId="2D2E4D2E" w14:textId="77777777" w:rsidR="00793679" w:rsidRPr="00793679" w:rsidRDefault="00793679" w:rsidP="00793679">
      <w:pPr>
        <w:numPr>
          <w:ilvl w:val="0"/>
          <w:numId w:val="17"/>
        </w:numPr>
      </w:pPr>
      <w:r>
        <w:t>Hebräer 9,27: Und wie es dem Menschen bestimmt ist, einmal zu sterben, danach aber kommt das Gericht.</w:t>
      </w:r>
    </w:p>
    <w:p w14:paraId="6453B1B4" w14:textId="77777777" w:rsidR="00793679" w:rsidRPr="00793679" w:rsidRDefault="00793679" w:rsidP="00B60C2D">
      <w:pPr>
        <w:pStyle w:val="Heading3"/>
      </w:pPr>
      <w:r>
        <w:t>2. Plötzlichkeit und Vorbereitung</w:t>
      </w:r>
    </w:p>
    <w:p w14:paraId="79D537FB" w14:textId="77777777" w:rsidR="00793679" w:rsidRPr="00793679" w:rsidRDefault="00793679" w:rsidP="00793679">
      <w:pPr>
        <w:numPr>
          <w:ilvl w:val="0"/>
          <w:numId w:val="18"/>
        </w:numPr>
      </w:pPr>
      <w:r>
        <w:t>2 Petrus 3,10-13: Aber der Tag des Herrn wird kommen wie ein Dieb; dann werden die Himmel mit lautem Getöse vergehen, die Himmelskörper aber werden im Feuer vergehen und sich auflösen, und die Erde und alles, was darauf getan ist, wird bloßgelegt werden… Wir aber erwarten nach seiner Verheißung einen neuen Himmel und eine neue Erde, in denen Gerechtigkeit wohnt.</w:t>
      </w:r>
    </w:p>
    <w:p w14:paraId="03D1801D" w14:textId="77777777" w:rsidR="00793679" w:rsidRPr="00793679" w:rsidRDefault="00793679" w:rsidP="00B60C2D">
      <w:pPr>
        <w:pStyle w:val="Heading2"/>
      </w:pPr>
      <w:r>
        <w:t>B. Beschreibungen der Ereignisse am Tag des Jüngsten Gerichts</w:t>
      </w:r>
    </w:p>
    <w:p w14:paraId="172C899E" w14:textId="77777777" w:rsidR="00793679" w:rsidRDefault="00793679" w:rsidP="00B60C2D">
      <w:pPr>
        <w:pStyle w:val="Heading3"/>
      </w:pPr>
      <w:r>
        <w:t>1. Auferstehung der Toten</w:t>
      </w:r>
    </w:p>
    <w:p w14:paraId="11223E5C" w14:textId="7EA02BC5" w:rsidR="0067486E" w:rsidRPr="0067486E" w:rsidRDefault="0067486E" w:rsidP="0067486E">
      <w:r>
        <w:t>Dieser Unterabschnitt wird erweitert, um die Auferstehung als Tor zum ewigen Gericht hervorzuheben. Dabei werden Hinweise aus dem Alten Testament (z. B. die Scheol als Zwischenreich) und deren Erfüllung im Neuen Testament herangezogen. Die in 1 Henoch 22 beschriebene Unterteilung des Jenseits (helle Bereiche für die Gerechten, dunkle für die Bösen) entspricht der in Lukas 16 beschriebenen, durch einen Abgrund geteilten Unterwelt. Der Tod wird als Eintritt in einen Zwischenzustand des bewussten Wartens dargestellt – die Gerechten im Paradies (Lukas 23,43, das griechische Wort „paradeisos“ erinnert an die Ruhe im Paradies), die Bösen in Qualen – bis zur leiblichen Auferstehung zum endgültigen Gericht.</w:t>
      </w:r>
    </w:p>
    <w:p w14:paraId="22A824E7" w14:textId="77777777" w:rsidR="00793679" w:rsidRPr="00793679" w:rsidRDefault="00793679" w:rsidP="00793679">
      <w:pPr>
        <w:numPr>
          <w:ilvl w:val="0"/>
          <w:numId w:val="19"/>
        </w:numPr>
      </w:pPr>
      <w:r>
        <w:t>Daniel 12,1-3: Zu jener Zeit wird Michael, der große Fürst, der über dein Volk gesetzt ist, auftreten. Und es wird eine Zeit der Not sein, wie sie nie gewesen ist, seitdem es Völker gibt. Aber zu jener Zeit wird dein Volk errettet werden, jeder, dessen Name im Buch geschrieben steht. Und viele von denen, die im Staub der Erde schlafen, werden erwachen, die einen zum ewigen Leben, die anderen zu Schmach und ewiger Verachtung. Und die Weisen werden leuchten wie der Glanz des Himmels, und die, die viele zur Gerechtigkeit geführt haben, wie die Sterne für immer und ewig. (Prophezeiung der Auferstehung, die zum Gericht führt, mit den Folgen ewigen Lebens oder Verachtung.)</w:t>
      </w:r>
    </w:p>
    <w:p w14:paraId="279C75BB" w14:textId="77777777" w:rsidR="00793679" w:rsidRPr="00793679" w:rsidRDefault="00793679" w:rsidP="00793679">
      <w:pPr>
        <w:numPr>
          <w:ilvl w:val="0"/>
          <w:numId w:val="19"/>
        </w:numPr>
      </w:pPr>
      <w:r>
        <w:t>Johannes 5,28-29: Wundert euch nicht darüber! Denn es kommt die Stunde, in der alle, die in den Gräbern sind, seine Stimme hören und herauskommen werden: Diejenigen, die Gutes getan haben, zur Auferstehung des Lebens, diejenigen aber, die Böses getan haben, zur Auferstehung des Gerichts.</w:t>
      </w:r>
    </w:p>
    <w:p w14:paraId="385D492C" w14:textId="77777777" w:rsidR="00793679" w:rsidRPr="00793679" w:rsidRDefault="00793679" w:rsidP="00793679">
      <w:pPr>
        <w:numPr>
          <w:ilvl w:val="0"/>
          <w:numId w:val="19"/>
        </w:numPr>
      </w:pPr>
      <w:r>
        <w:t>Apostelgeschichte 24,14-15: Ich bekenne euch aber, dass ich dem Gott unserer Väter diene nach dem Weg, den sie eine Sekte nennen, und glaube alles, was das Gesetz und die Propheten vorgeschrieben und geschrieben haben. Ich habe die Hoffnung auf Gott, die auch diese Männer vertreten, dass es eine Auferstehung der Gerechten und der Ungerechten geben wird.</w:t>
      </w:r>
    </w:p>
    <w:p w14:paraId="6DCCE656" w14:textId="77777777" w:rsidR="00793679" w:rsidRPr="00793679" w:rsidRDefault="00793679" w:rsidP="00793679">
      <w:pPr>
        <w:numPr>
          <w:ilvl w:val="0"/>
          <w:numId w:val="19"/>
        </w:numPr>
      </w:pPr>
      <w:r>
        <w:t>1 Korinther 15,51-52: Siehe, ich sage euch ein Geheimnis: Wir werden nicht alle sterben, aber wir werden alle verwandelt werden, plötzlich, in einem Augenblick, beim letzten Posaunenschall. Denn die Posaune wird erschallen, und die Toten werden auferstehen, unvergänglich, und wir werden verwandelt werden. (Beschreibung der Auferstehung bei Christi Wiederkunft, verbunden mit dem Jüngsten Gericht.)</w:t>
      </w:r>
    </w:p>
    <w:p w14:paraId="68AD6AC6" w14:textId="77777777" w:rsidR="00793679" w:rsidRPr="00793679" w:rsidRDefault="00793679" w:rsidP="00793679">
      <w:pPr>
        <w:numPr>
          <w:ilvl w:val="0"/>
          <w:numId w:val="19"/>
        </w:numPr>
      </w:pPr>
      <w:r>
        <w:t>1 Thessalonicher 4,16-17: Denn der Herr selbst wird vom Himmel herabkommen mit einem lauten Befehl, mit der Stimme eines Erzengels und mit dem Schall der Posaune Gottes. Und die Toten in Christus werden zuerst auferstehen. Danach werden wir, die wir leben und übrig geblieben sind, zusammen mit ihnen in den Wolken entrückt werden, dem Herrn entgegen in die Luft, und so werden wir allezeit beim Herrn sein. (Die Auferstehung der Gläubigen bei Christi Wiederkunft, vor dem Gericht.)</w:t>
      </w:r>
    </w:p>
    <w:p w14:paraId="5FE61FBE" w14:textId="77777777" w:rsidR="00793679" w:rsidRPr="00793679" w:rsidRDefault="00793679" w:rsidP="00793679">
      <w:pPr>
        <w:numPr>
          <w:ilvl w:val="0"/>
          <w:numId w:val="19"/>
        </w:numPr>
      </w:pPr>
      <w:r>
        <w:t>Offenbarung 20,4-6: Und ich sah Throne, und auf ihnen saßen die, denen die Macht zu richten gegeben war. Und ich sah die Seelen derer, die enthauptet worden waren um des Zeugnisses Jesu und um des Wortes Gottes willen, und die, die das Tier und sein Bild nicht angebetet und sein Malzeichen weder auf ihrer Stirn noch auf ihrer Hand empfangen hatten. Sie wurden lebendig und regierten mit Christus tausend Jahre lang. Die übrigen Toten wurden nicht lebendig, bis die tausend Jahre vollendet waren. Dies ist die erste Auferstehung. Selig und heilig ist, wer an der ersten Auferstehung teilhat! Über solche hat der zweite Tod keine Macht; sie werden Priester Gottes und Christi sein und mit ihm tausend Jahre lang regieren. (Unterscheidung zwischen der ersten Auferstehung der Gerechten und der späteren Auferstehung zum Gericht.)</w:t>
      </w:r>
    </w:p>
    <w:p w14:paraId="1A5CB8DB" w14:textId="77777777" w:rsidR="00793679" w:rsidRPr="00793679" w:rsidRDefault="00793679" w:rsidP="00793679">
      <w:pPr>
        <w:numPr>
          <w:ilvl w:val="0"/>
          <w:numId w:val="19"/>
        </w:numPr>
      </w:pPr>
      <w:r>
        <w:t>Offenbarung 20,13: Und das Meer gab die Toten heraus, die darin waren, und der Tod und das Totenreich gaben die Toten heraus, die darin waren; und sie wurden gerichtet, ein jeder nach seinen Werken. (Dies impliziert eine allgemeine Auferstehung zum Gericht.)</w:t>
      </w:r>
    </w:p>
    <w:p w14:paraId="722C748F" w14:textId="77777777" w:rsidR="00793679" w:rsidRDefault="00793679" w:rsidP="00EA490D">
      <w:pPr>
        <w:pStyle w:val="Heading3"/>
      </w:pPr>
      <w:r>
        <w:t>2. Trennung der Gerechten und der Bösen</w:t>
      </w:r>
    </w:p>
    <w:p w14:paraId="4722DD65" w14:textId="24EECEA8" w:rsidR="00C74578" w:rsidRPr="00C74578" w:rsidRDefault="00C74578" w:rsidP="00C74578">
      <w:r>
        <w:t>Nach der Auferstehung folgt das ewige Gericht, das unwiderrufliche Schicksale festlegt. Dies klärt ein häufiges Missverständnis unter modernen Christen: Viele glauben, Gläubige kämen unmittelbar nach dem Tod in den Himmel, gestützt auf Formulierungen wie „abwesend vom Leibe, daheim beim Herrn“ (2. Korinther 5,8). Dabei wird jedoch der biblische Zwischenzustand übersehen – Seelen im Paradies (gerechte Ruhe) oder in der Hölle, getrennt durch einen Abgrund (Lukas 16,26, griechisch chasma mega) –, in dem sie auf die Auferstehung warten. Die Heilige Schrift bestätigt das Bewusstsein nach dem Tod (z. B. Offenbarung 6,9–11, wo die Seelen schreien), behält sich aber die volle himmlische Herrlichkeit für das Gericht nach der Auferstehung vor (Johannes 3,13; 1. Thessalonicher 4,13–17). Die Trennungen im Buch Henoch bekräftigen diese vorübergehende Trennung, nicht den direkten Zugang zum Himmel, und gewährleisten so die Gerechtigkeit des Gerichts nach der leiblichen Auferstehung.</w:t>
      </w:r>
    </w:p>
    <w:p w14:paraId="2E808B56" w14:textId="77777777" w:rsidR="00793679" w:rsidRPr="00793679" w:rsidRDefault="00793679" w:rsidP="00793679">
      <w:pPr>
        <w:numPr>
          <w:ilvl w:val="0"/>
          <w:numId w:val="20"/>
        </w:numPr>
      </w:pPr>
      <w:r>
        <w:t>Matthäus 10,15: Wahrlich, ich sage euch: Es wird dem Land Sodom und Gomorra am Tag des Gerichts erträglicher ergehen als jener Stadt.</w:t>
      </w:r>
    </w:p>
    <w:p w14:paraId="146E1F9D" w14:textId="77777777" w:rsidR="00793679" w:rsidRPr="00793679" w:rsidRDefault="00793679" w:rsidP="00793679">
      <w:pPr>
        <w:numPr>
          <w:ilvl w:val="0"/>
          <w:numId w:val="20"/>
        </w:numPr>
      </w:pPr>
      <w:r>
        <w:t>Matthäus 12,36-37: Ich sage euch: Am Tag des Gerichts werden die Menschen Rechenschaft ablegen müssen für jedes unnütze Wort, das sie geredet haben; denn nach euren Worten werdet ihr gerechtfertigt werden, und nach euren Worten werdet ihr verurteilt werden.</w:t>
      </w:r>
    </w:p>
    <w:p w14:paraId="5FBF7471" w14:textId="77777777" w:rsidR="00793679" w:rsidRPr="00793679" w:rsidRDefault="00793679" w:rsidP="00793679">
      <w:pPr>
        <w:numPr>
          <w:ilvl w:val="0"/>
          <w:numId w:val="20"/>
        </w:numPr>
      </w:pPr>
      <w:r>
        <w:t>Matthäus 25,31-46: Wenn der Menschensohn in seiner Herrlichkeit kommt und alle Engel mit ihm, dann wird er auf seinem Thron der Herrlichkeit sitzen. Vor ihm werden alle Völker versammelt werden, und er wird die Menschen voneinander scheiden, wie ein Hirte die Schafe von den Ziegen scheidet. Die Schafe wird er zu seiner Rechten stellen, die Ziegen aber zu seiner Linken. Dann wird der König zu denen zu seiner Rechten sagen: »Kommt her, ihr Gesegneten meines Vaters! Nehmt das Reich in Besitz, das euch seit Grundlegung der Welt bereitet ist. Denn ich war hungrig, und ihr habt mir zu essen gegeben; ich war durstig, und ihr habt mir zu trinken gegeben; ich war fremd, und ihr habt mich aufgenommen; ich war nackt, und ihr habt mich gekleidet; ich war krank, und ihr habt mich besucht; ich war im Gefängnis, und ihr seid zu mir gekommen.« Dann werden die Gerechten ihm antworten: »Herr, wann sahen wir dich hungrig und gaben dir zu essen, oder durstig und gaben dir zu trinken? Wann sahen wir dich als Fremden und nahmen dich auf, oder nackt und kleideten dich?« Und wann haben wir dich krank oder im Gefängnis gesehen und dich besucht?‘ Dann wird der König ihnen antworten: ‚Wahrlich, ich sage euch: Was ihr einem der Geringsten meiner Brüder getan habt, das habt ihr mir getan.‘ Dann wird er zu denen auf seiner Linken sagen: ‚Geht weg von mir, ihr Verfluchten, in das ewige Feuer, das dem Teufel und seinen Engeln bereitet ist! Denn ich war hungrig, und ihr habt mir nichts zu essen gegeben; ich war durstig, und ihr habt mir nichts zu trinken gegeben; ich war fremd, und ihr habt mich nicht aufgenommen; ich war nackt, und ihr habt mich nicht gekleidet; ich war krank und im Gefängnis, und ihr habt mich nicht besucht.‘ Dann werden auch sie antworten: ‚Herr, wann haben wir dich hungrig oder durstig oder fremd oder nackt oder krank oder im Gefängnis gesehen und dir nicht geholfen?‘ Dann wird er ihnen antworten: ‚Wahrlich, ich sage euch: Was ihr einem der Geringsten meiner Brüder nicht getan habt, das habt ihr mir nicht getan.‘ Und diese werden in die ewige Strafe gehen, die Gerechten aber in das ewige Leben.“ (Ergänzt durch den vollständigen Text des Gleichnisses von den Schafen und den Böcken, das das Gericht veranschaulicht, das auf Taten der Barmherzigkeit und des Mitgefühls gegenüber anderen als Dienst an Christus beruht.)</w:t>
      </w:r>
    </w:p>
    <w:p w14:paraId="4EE30BE9" w14:textId="77777777" w:rsidR="00793679" w:rsidRPr="00793679" w:rsidRDefault="00793679" w:rsidP="00793679">
      <w:pPr>
        <w:numPr>
          <w:ilvl w:val="0"/>
          <w:numId w:val="20"/>
        </w:numPr>
      </w:pPr>
      <w:r>
        <w:t>Matthäus 25,36-41: (Teil der Schafe/Böcke; Schlüssel: Dann wird er zu denen auf seiner Linken sagen: »Geht weg von mir, ihr Verfluchten, in das ewige Feuer, das dem Teufel und seinen Engeln bereitet ist!«)</w:t>
      </w:r>
    </w:p>
    <w:p w14:paraId="774CC2F5" w14:textId="77777777" w:rsidR="00793679" w:rsidRPr="00793679" w:rsidRDefault="00793679" w:rsidP="00EA490D">
      <w:pPr>
        <w:pStyle w:val="Heading3"/>
      </w:pPr>
      <w:r>
        <w:t>3. Das Gericht über die Engel und die Gottlosen</w:t>
      </w:r>
    </w:p>
    <w:p w14:paraId="56E01E9F" w14:textId="77777777" w:rsidR="00793679" w:rsidRPr="00793679" w:rsidRDefault="00793679" w:rsidP="00793679">
      <w:pPr>
        <w:numPr>
          <w:ilvl w:val="0"/>
          <w:numId w:val="21"/>
        </w:numPr>
      </w:pPr>
      <w:r>
        <w:t>2 Petrus 2,4: Denn wenn Gott die Engel, die gesündigt hatten, nicht verschonte, sondern sie in die Hölle stieß und sie in finstere Ketten legte, um sie bis zum Gericht aufzubewahren.</w:t>
      </w:r>
    </w:p>
    <w:p w14:paraId="6F03B012" w14:textId="77777777" w:rsidR="00793679" w:rsidRPr="00793679" w:rsidRDefault="00793679" w:rsidP="00793679">
      <w:pPr>
        <w:numPr>
          <w:ilvl w:val="0"/>
          <w:numId w:val="21"/>
        </w:numPr>
      </w:pPr>
      <w:r>
        <w:t>2 Petrus 2,9: Der Herr weiß also, wie er die Frommen aus der Versuchung erretten und die Ungerechten unter Strafe halten kann bis zum Tag des Gerichts.</w:t>
      </w:r>
    </w:p>
    <w:p w14:paraId="7B869B78" w14:textId="77777777" w:rsidR="00793679" w:rsidRPr="00793679" w:rsidRDefault="00793679" w:rsidP="00793679">
      <w:pPr>
        <w:numPr>
          <w:ilvl w:val="0"/>
          <w:numId w:val="21"/>
        </w:numPr>
      </w:pPr>
      <w:r>
        <w:t>2 Petrus 3,7: Durch dasselbe Wort werden aber die Himmel und die Erde, die jetzt bestehen, für das Feuer aufbewahrt und bewahrt bis zum Tag des Gerichts und des Verderbens der Gottlosen.</w:t>
      </w:r>
    </w:p>
    <w:p w14:paraId="76075163" w14:textId="77777777" w:rsidR="00793679" w:rsidRPr="00793679" w:rsidRDefault="00793679" w:rsidP="00793679">
      <w:pPr>
        <w:numPr>
          <w:ilvl w:val="0"/>
          <w:numId w:val="21"/>
        </w:numPr>
      </w:pPr>
      <w:r>
        <w:t>Judas 1,6: Und die Engel, die ihren angestammten Platz nicht genossen, sondern ihre eigene Behausung verlassen haben, hat er mit ewigen Fesseln in finsterer Dunkelheit verwahrt bis zum Gericht des großen Tages.</w:t>
      </w:r>
    </w:p>
    <w:p w14:paraId="11CA3A7B" w14:textId="77777777" w:rsidR="00793679" w:rsidRPr="00793679" w:rsidRDefault="00793679" w:rsidP="00EA490D">
      <w:pPr>
        <w:pStyle w:val="Heading3"/>
      </w:pPr>
      <w:r>
        <w:t>4. Der Große Weiße Thron und die geöffneten Bücher</w:t>
      </w:r>
    </w:p>
    <w:p w14:paraId="1632295F" w14:textId="77777777" w:rsidR="00793679" w:rsidRPr="00793679" w:rsidRDefault="00793679" w:rsidP="00793679">
      <w:pPr>
        <w:numPr>
          <w:ilvl w:val="0"/>
          <w:numId w:val="22"/>
        </w:numPr>
      </w:pPr>
      <w:r>
        <w:t>Offenbarung 11,18: Die Völker tobten, aber dein Zorn kam und die Zeit, die Toten zu richten und deine Knechte, die Propheten und Heiligen, und die, die deinen Namen fürchten, Kleine und Große, zu belohnen und die Verderber der Erde zu vernichten.</w:t>
      </w:r>
    </w:p>
    <w:p w14:paraId="1D69ED31" w14:textId="77777777" w:rsidR="00793679" w:rsidRPr="00793679" w:rsidRDefault="00793679" w:rsidP="00793679">
      <w:pPr>
        <w:numPr>
          <w:ilvl w:val="0"/>
          <w:numId w:val="22"/>
        </w:numPr>
      </w:pPr>
      <w:r>
        <w:t>Offenbarung 13,8: Und alle, die auf Erden wohnen, werden es anbeten, alle, deren Name nicht vor Grundlegung der Welt geschrieben stand im Buch des Lebens des Lammes, das geschlachtet wurde.</w:t>
      </w:r>
    </w:p>
    <w:p w14:paraId="03BD35D0" w14:textId="77777777" w:rsidR="00793679" w:rsidRPr="00793679" w:rsidRDefault="00793679" w:rsidP="00793679">
      <w:pPr>
        <w:numPr>
          <w:ilvl w:val="0"/>
          <w:numId w:val="22"/>
        </w:numPr>
      </w:pPr>
      <w:r>
        <w:t>Offenbarung 20,1-15: (Tausendjähriges Reich und Jüngstes Gericht; Schlüssel: Dann sah ich einen großen weißen Thron... Und die Toten wurden gerichtet nach dem, was in den Büchern geschrieben stand, nach ihren Werken.)</w:t>
      </w:r>
    </w:p>
    <w:p w14:paraId="0CC62B35" w14:textId="77777777" w:rsidR="00793679" w:rsidRPr="00793679" w:rsidRDefault="00793679" w:rsidP="00793679">
      <w:pPr>
        <w:numPr>
          <w:ilvl w:val="0"/>
          <w:numId w:val="22"/>
        </w:numPr>
      </w:pPr>
      <w:r>
        <w:t>Offenbarung 20,1-15: (Vollständige Beschreibung; Schlüssel: Dann sah ich einen Engel... Und ich sah die Toten, Große und Kleine, vor dem Thron stehen, und Bücher wurden aufgetan...)</w:t>
      </w:r>
    </w:p>
    <w:p w14:paraId="29743E09" w14:textId="77777777" w:rsidR="00793679" w:rsidRPr="00793679" w:rsidRDefault="00793679" w:rsidP="00793679">
      <w:pPr>
        <w:numPr>
          <w:ilvl w:val="0"/>
          <w:numId w:val="22"/>
        </w:numPr>
      </w:pPr>
      <w:r>
        <w:t>Offenbarung 20,7: Und wenn die tausend Jahre vollendet sind, wird der Satan aus seinem Gefängnis freigelassen werden.</w:t>
      </w:r>
    </w:p>
    <w:p w14:paraId="6B7CB86F" w14:textId="77777777" w:rsidR="00793679" w:rsidRPr="00793679" w:rsidRDefault="00793679" w:rsidP="00793679">
      <w:pPr>
        <w:numPr>
          <w:ilvl w:val="0"/>
          <w:numId w:val="22"/>
        </w:numPr>
      </w:pPr>
      <w:r>
        <w:t>Offenbarung 20,11-15: Und ich sah einen großen weißen Thron und den, der darauf saß. Vor seinem Angesicht flohen Erde und Himmel, und es wurde kein Ort mehr für sie gefunden. Und ich sah die Toten, Große und Kleine, vor dem Thron stehen, und Bücher wurden aufgetan…</w:t>
      </w:r>
    </w:p>
    <w:p w14:paraId="2ABC5A02" w14:textId="77777777" w:rsidR="00793679" w:rsidRPr="00793679" w:rsidRDefault="00793679" w:rsidP="00793679">
      <w:pPr>
        <w:numPr>
          <w:ilvl w:val="0"/>
          <w:numId w:val="22"/>
        </w:numPr>
      </w:pPr>
      <w:r>
        <w:t>Offenbarung 20,11-15: Und ich sah einen großen weißen Thron und den, der darauf saß. Vor seinem Angesicht flohen Erde und Himmel, und es war kein Platz mehr für sie. Und ich sah die Toten, Große und Kleine, vor dem Thron stehen, und Bücher wurden aufgetan… Und wenn jemand nicht im Buch des Lebens geschrieben stand, wurde er in den Feuersee geworfen.</w:t>
      </w:r>
    </w:p>
    <w:p w14:paraId="16D5D6EC" w14:textId="77777777" w:rsidR="00793679" w:rsidRPr="00793679" w:rsidRDefault="00793679" w:rsidP="00793679">
      <w:pPr>
        <w:numPr>
          <w:ilvl w:val="0"/>
          <w:numId w:val="22"/>
        </w:numPr>
      </w:pPr>
      <w:r>
        <w:t>Offenbarung 20,12: Und ich sah die Toten, Große und Kleine, vor dem Thron stehen, und Bücher wurden aufgetan. Und ein anderes Buch wurde aufgetan, das ist das Buch des Lebens. Und die Toten wurden gerichtet nach dem, was in den Büchern geschrieben stand, nach ihren Werken.</w:t>
      </w:r>
    </w:p>
    <w:p w14:paraId="24A2C732" w14:textId="77777777" w:rsidR="00793679" w:rsidRPr="00793679" w:rsidRDefault="00793679" w:rsidP="00EA490D">
      <w:pPr>
        <w:pStyle w:val="Heading2"/>
      </w:pPr>
      <w:r>
        <w:t>C. Ergebnisse des endgültigen Urteils</w:t>
      </w:r>
    </w:p>
    <w:p w14:paraId="13C08A21" w14:textId="77777777" w:rsidR="00793679" w:rsidRPr="00793679" w:rsidRDefault="00793679" w:rsidP="00EA490D">
      <w:pPr>
        <w:pStyle w:val="Heading3"/>
      </w:pPr>
      <w:r>
        <w:t>1. Belohnungen, Neuschöpfung und ewiges Leben</w:t>
      </w:r>
    </w:p>
    <w:p w14:paraId="5C7FD9F8" w14:textId="77777777" w:rsidR="00793679" w:rsidRPr="00793679" w:rsidRDefault="00793679" w:rsidP="00793679">
      <w:pPr>
        <w:numPr>
          <w:ilvl w:val="0"/>
          <w:numId w:val="23"/>
        </w:numPr>
      </w:pPr>
      <w:r>
        <w:t>Offenbarung 21,4: Er wird abwischen alle Tränen von ihren Augen, und der Tod wird nicht mehr sein, weder Trauer noch Geschrei noch Schmerz wird mehr sein; denn das Erste ist vergangen.</w:t>
      </w:r>
    </w:p>
    <w:p w14:paraId="2FD9F1F6" w14:textId="77777777" w:rsidR="00793679" w:rsidRPr="00793679" w:rsidRDefault="00793679" w:rsidP="00EA490D">
      <w:pPr>
        <w:pStyle w:val="Heading3"/>
      </w:pPr>
      <w:r>
        <w:t>2. Ewige Strafe und zweiter Tod</w:t>
      </w:r>
    </w:p>
    <w:p w14:paraId="57242F4D" w14:textId="77777777" w:rsidR="00793679" w:rsidRPr="00793679" w:rsidRDefault="00793679" w:rsidP="00793679">
      <w:pPr>
        <w:numPr>
          <w:ilvl w:val="0"/>
          <w:numId w:val="24"/>
        </w:numPr>
      </w:pPr>
      <w:r>
        <w:t>Matthäus 25,46: Und diese werden hingehen zur ewigen Strafe, die Gerechten aber zum ewigen Leben.</w:t>
      </w:r>
    </w:p>
    <w:p w14:paraId="22377B03" w14:textId="77777777" w:rsidR="00793679" w:rsidRPr="00793679" w:rsidRDefault="00793679" w:rsidP="00793679">
      <w:pPr>
        <w:numPr>
          <w:ilvl w:val="0"/>
          <w:numId w:val="24"/>
        </w:numPr>
      </w:pPr>
      <w:r>
        <w:t>Offenbarung 20,14-15: Und der Tod und das Totenreich wurden in den Feuersee geworfen. Das ist der zweite Tod, der Feuersee. Und wenn jemand nicht im Buch des Lebens verzeichnet war, wurde er in den Feuersee geworfen. (Hinzugefügt, um das endgültige Schicksal der Ungerechten nach Auferstehung und Gericht zu betonen.)</w:t>
      </w:r>
    </w:p>
    <w:p w14:paraId="4576D3FE" w14:textId="77777777" w:rsidR="00793679" w:rsidRPr="00793679" w:rsidRDefault="00793679" w:rsidP="00A71F39">
      <w:pPr>
        <w:pStyle w:val="Heading1"/>
      </w:pPr>
      <w:r>
        <w:t>Abschluss</w:t>
      </w:r>
    </w:p>
    <w:p w14:paraId="5D199B71" w14:textId="79D33285" w:rsidR="008635F2" w:rsidRPr="00793679" w:rsidRDefault="00793679" w:rsidP="00793679">
      <w:r>
        <w:t>Zusammenfassend lässt sich sagen, dass die biblischen Lehren zum Thema Gericht eine ausgewogene Sichtweise offenbaren, die Gläubige dazu aufruft, im Alltag weise zu urteilen und gleichzeitig die letztendliche Autorität Gott und Christus zu unterstellen. Von Warnungen vor heuchlerischem Gericht bis hin zur Verheißung der Gnade durch den Glauben betont die Heilige Schrift die Verantwortung für Taten, Worte und Herzensabsichten. Die eschatologische Vision des Jüngsten Gerichts, einschließlich der Auferstehung der Toten als Vorbote der göttlichen Abrechnung, unterstreicht die Hoffnung auf Erlösung für die Gerechten und die ernüchternde Realität der Folgen für die Ungerechten, die in einer neuen Schöpfung gipfelt, in der Gerechtigkeit herrscht. Diese hierarchische Betrachtung ermutigt die Leser, integer zu leben, nach geistlicher Reife zu streben und Jesus als Richter und Fürsprecher zu vertrauen, um so ein Leben zu fördern, das Gottes gerechtem und liebendem Wesen entspricht. Zur weiteren Reflexion: Überlegen Sie, wie diese Prinzipien heute auf Ihre persönliche Ethik und Ihr Miteinander in der Gemeinschaft Anwendung finden.</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